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CF" w:rsidRPr="009F3539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9F3539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202</w:t>
      </w:r>
      <w:r w:rsidR="00BD6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F3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BD6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038CF" w:rsidRPr="009F3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9038CF" w:rsidRPr="009F3539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МБОУ </w:t>
      </w:r>
      <w:r w:rsidR="00E40B76" w:rsidRPr="009F3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</w:t>
      </w:r>
      <w:r w:rsidR="00E15403" w:rsidRPr="009F3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1пгт.Кавалерово</w:t>
      </w:r>
    </w:p>
    <w:p w:rsidR="009038CF" w:rsidRPr="009F3539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90" w:rsidRPr="00BD6990" w:rsidRDefault="00BD6990" w:rsidP="00BD69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образования в МБОУ СОШ №1 </w:t>
      </w:r>
      <w:proofErr w:type="spellStart"/>
      <w:r w:rsidRPr="00B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пгт.Кавалерово</w:t>
      </w:r>
      <w:proofErr w:type="spellEnd"/>
      <w:r w:rsidRPr="00BD69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BD6990">
        <w:rPr>
          <w:sz w:val="24"/>
          <w:szCs w:val="24"/>
        </w:rPr>
        <w:t xml:space="preserve"> </w:t>
      </w:r>
      <w:r w:rsidRPr="00BD6990">
        <w:rPr>
          <w:rFonts w:ascii="Times New Roman" w:hAnsi="Times New Roman" w:cs="Times New Roman"/>
          <w:sz w:val="24"/>
          <w:szCs w:val="24"/>
        </w:rPr>
        <w:t>соответствии с приказами Федеральной службы по надзору в сфере образования и науки (</w:t>
      </w:r>
      <w:proofErr w:type="spellStart"/>
      <w:r w:rsidRPr="00BD6990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BD6990">
        <w:rPr>
          <w:rFonts w:ascii="Times New Roman" w:hAnsi="Times New Roman" w:cs="Times New Roman"/>
          <w:sz w:val="24"/>
          <w:szCs w:val="24"/>
        </w:rPr>
        <w:t xml:space="preserve">) от 23.12.2022 № 1282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в период с </w:t>
      </w:r>
      <w:r w:rsidRPr="00BD6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15.03.2023 по 20.05.2023 года были организованы и проведены </w:t>
      </w:r>
      <w:r w:rsidRPr="00B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проверочные работы (далее ВПР) в 4,5,6,7,8 классах.</w:t>
      </w:r>
    </w:p>
    <w:p w:rsidR="00BD6990" w:rsidRPr="00BD6990" w:rsidRDefault="00BD6990" w:rsidP="00BD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990" w:rsidRPr="00BD6990" w:rsidRDefault="00BD6990" w:rsidP="00BD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BD6990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подготовки и определение качества образования обучающихся 4-8 классов.</w:t>
      </w:r>
    </w:p>
    <w:p w:rsidR="00BD6990" w:rsidRPr="00BD6990" w:rsidRDefault="00BD6990" w:rsidP="00BD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tbl>
      <w:tblPr>
        <w:tblStyle w:val="4"/>
        <w:tblW w:w="10773" w:type="dxa"/>
        <w:tblInd w:w="-449" w:type="dxa"/>
        <w:tblLook w:val="04A0" w:firstRow="1" w:lastRow="0" w:firstColumn="1" w:lastColumn="0" w:noHBand="0" w:noVBand="1"/>
      </w:tblPr>
      <w:tblGrid>
        <w:gridCol w:w="708"/>
        <w:gridCol w:w="1277"/>
        <w:gridCol w:w="4111"/>
        <w:gridCol w:w="2522"/>
        <w:gridCol w:w="2155"/>
      </w:tblGrid>
      <w:tr w:rsidR="00BD6990" w:rsidRPr="00BD6990" w:rsidTr="001D1633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99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990">
              <w:rPr>
                <w:rFonts w:ascii="Times New Roman" w:hAnsi="Times New Roman"/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990">
              <w:rPr>
                <w:rFonts w:ascii="Times New Roman" w:hAnsi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99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990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BD6990" w:rsidRPr="00BD6990" w:rsidTr="001D1633"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Русский зык (1 часть)</w:t>
            </w:r>
          </w:p>
        </w:tc>
        <w:tc>
          <w:tcPr>
            <w:tcW w:w="25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19.04.2023г.</w:t>
            </w:r>
          </w:p>
        </w:tc>
        <w:tc>
          <w:tcPr>
            <w:tcW w:w="21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</w:tr>
      <w:tr w:rsidR="00BD6990" w:rsidRPr="00BD6990" w:rsidTr="001D1633"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2522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21.04.2023г.</w:t>
            </w:r>
          </w:p>
        </w:tc>
        <w:tc>
          <w:tcPr>
            <w:tcW w:w="2155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 урок</w:t>
            </w:r>
          </w:p>
        </w:tc>
      </w:tr>
      <w:tr w:rsidR="00BD6990" w:rsidRPr="00BD6990" w:rsidTr="001D1633"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22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26.04.2023г.</w:t>
            </w:r>
          </w:p>
        </w:tc>
        <w:tc>
          <w:tcPr>
            <w:tcW w:w="2155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 урок</w:t>
            </w:r>
          </w:p>
        </w:tc>
      </w:tr>
      <w:tr w:rsidR="00BD6990" w:rsidRPr="00BD6990" w:rsidTr="001D1633"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17.04.2023г.</w:t>
            </w:r>
          </w:p>
        </w:tc>
        <w:tc>
          <w:tcPr>
            <w:tcW w:w="21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 урок</w:t>
            </w:r>
          </w:p>
        </w:tc>
      </w:tr>
      <w:tr w:rsidR="00BD6990" w:rsidRPr="00BD6990" w:rsidTr="001D1633"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26.04.2023г.</w:t>
            </w:r>
          </w:p>
        </w:tc>
        <w:tc>
          <w:tcPr>
            <w:tcW w:w="21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 урок</w:t>
            </w:r>
          </w:p>
        </w:tc>
      </w:tr>
      <w:tr w:rsidR="00BD6990" w:rsidRPr="00BD6990" w:rsidTr="001D1633"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22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19.04.2023г.</w:t>
            </w:r>
          </w:p>
        </w:tc>
        <w:tc>
          <w:tcPr>
            <w:tcW w:w="2155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 урок</w:t>
            </w:r>
          </w:p>
        </w:tc>
      </w:tr>
      <w:tr w:rsidR="00BD6990" w:rsidRPr="00BD6990" w:rsidTr="001D1633"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22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16.03.2023г.</w:t>
            </w:r>
          </w:p>
        </w:tc>
        <w:tc>
          <w:tcPr>
            <w:tcW w:w="2155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 урок</w:t>
            </w:r>
          </w:p>
        </w:tc>
      </w:tr>
      <w:tr w:rsidR="00BD6990" w:rsidRPr="00BD6990" w:rsidTr="001D1633"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21.03.2023г.</w:t>
            </w:r>
          </w:p>
        </w:tc>
        <w:tc>
          <w:tcPr>
            <w:tcW w:w="21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 урок</w:t>
            </w:r>
          </w:p>
        </w:tc>
      </w:tr>
      <w:tr w:rsidR="00BD6990" w:rsidRPr="00BD6990" w:rsidTr="001D1633"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26.04.2023г.</w:t>
            </w:r>
          </w:p>
        </w:tc>
        <w:tc>
          <w:tcPr>
            <w:tcW w:w="21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 урок</w:t>
            </w:r>
          </w:p>
        </w:tc>
      </w:tr>
      <w:tr w:rsidR="00BD6990" w:rsidRPr="00BD6990" w:rsidTr="001D1633"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22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19.04.2023г.</w:t>
            </w:r>
          </w:p>
        </w:tc>
        <w:tc>
          <w:tcPr>
            <w:tcW w:w="2155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 урок</w:t>
            </w:r>
          </w:p>
        </w:tc>
      </w:tr>
      <w:tr w:rsidR="00BD6990" w:rsidRPr="00BD6990" w:rsidTr="001D1633">
        <w:trPr>
          <w:trHeight w:val="422"/>
        </w:trPr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D6990">
              <w:rPr>
                <w:rFonts w:ascii="Times New Roman" w:hAnsi="Times New Roman"/>
                <w:i/>
                <w:sz w:val="24"/>
                <w:szCs w:val="24"/>
              </w:rPr>
              <w:t xml:space="preserve">Случайный выбор </w:t>
            </w:r>
          </w:p>
          <w:p w:rsidR="00BD6990" w:rsidRPr="00BD6990" w:rsidRDefault="00BD6990" w:rsidP="00BD6990">
            <w:pPr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(</w:t>
            </w:r>
            <w:r w:rsidRPr="00BD6990">
              <w:rPr>
                <w:rFonts w:ascii="Times New Roman" w:hAnsi="Times New Roman"/>
                <w:sz w:val="24"/>
                <w:szCs w:val="24"/>
              </w:rPr>
              <w:t>биология/география)</w:t>
            </w:r>
          </w:p>
        </w:tc>
        <w:tc>
          <w:tcPr>
            <w:tcW w:w="2522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16.03.2023г.</w:t>
            </w:r>
          </w:p>
        </w:tc>
        <w:tc>
          <w:tcPr>
            <w:tcW w:w="2155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 урок</w:t>
            </w:r>
          </w:p>
        </w:tc>
      </w:tr>
      <w:tr w:rsidR="00BD6990" w:rsidRPr="00BD6990" w:rsidTr="001D1633"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D6990">
              <w:rPr>
                <w:rFonts w:ascii="Times New Roman" w:hAnsi="Times New Roman"/>
                <w:i/>
                <w:sz w:val="24"/>
                <w:szCs w:val="24"/>
              </w:rPr>
              <w:t xml:space="preserve">Случайный выбор  </w:t>
            </w:r>
          </w:p>
          <w:p w:rsidR="00BD6990" w:rsidRPr="00BD6990" w:rsidRDefault="00BD6990" w:rsidP="00BD6990">
            <w:pPr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(</w:t>
            </w:r>
            <w:r w:rsidRPr="00BD6990">
              <w:rPr>
                <w:rFonts w:ascii="Times New Roman" w:hAnsi="Times New Roman"/>
                <w:sz w:val="24"/>
                <w:szCs w:val="24"/>
              </w:rPr>
              <w:t>история/обществознание)</w:t>
            </w:r>
          </w:p>
        </w:tc>
        <w:tc>
          <w:tcPr>
            <w:tcW w:w="2522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21.03.2023г.</w:t>
            </w:r>
          </w:p>
        </w:tc>
        <w:tc>
          <w:tcPr>
            <w:tcW w:w="2155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 урок</w:t>
            </w:r>
          </w:p>
        </w:tc>
      </w:tr>
      <w:tr w:rsidR="00BD6990" w:rsidRPr="00BD6990" w:rsidTr="001D1633"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25.04.2023г.</w:t>
            </w:r>
          </w:p>
        </w:tc>
        <w:tc>
          <w:tcPr>
            <w:tcW w:w="21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2,3(4) урок</w:t>
            </w:r>
          </w:p>
        </w:tc>
      </w:tr>
      <w:tr w:rsidR="00BD6990" w:rsidRPr="00BD6990" w:rsidTr="001D1633"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22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27.04.2023г.</w:t>
            </w:r>
          </w:p>
        </w:tc>
        <w:tc>
          <w:tcPr>
            <w:tcW w:w="2155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2,3(4) урок</w:t>
            </w:r>
          </w:p>
        </w:tc>
      </w:tr>
      <w:tr w:rsidR="00BD6990" w:rsidRPr="00BD6990" w:rsidTr="001D1633"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6990">
              <w:rPr>
                <w:rFonts w:ascii="Times New Roman" w:hAnsi="Times New Roman"/>
                <w:i/>
                <w:sz w:val="24"/>
                <w:szCs w:val="24"/>
              </w:rPr>
              <w:t>Случайный выбор</w:t>
            </w:r>
          </w:p>
          <w:p w:rsidR="00BD6990" w:rsidRPr="00BD6990" w:rsidRDefault="00BD6990" w:rsidP="00BD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(</w:t>
            </w:r>
            <w:r w:rsidRPr="00BD6990">
              <w:rPr>
                <w:rFonts w:ascii="Times New Roman" w:hAnsi="Times New Roman"/>
                <w:sz w:val="24"/>
                <w:szCs w:val="24"/>
              </w:rPr>
              <w:t>физика/биология/география)</w:t>
            </w:r>
          </w:p>
        </w:tc>
        <w:tc>
          <w:tcPr>
            <w:tcW w:w="2522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20.03.2023г.</w:t>
            </w:r>
          </w:p>
        </w:tc>
        <w:tc>
          <w:tcPr>
            <w:tcW w:w="2155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 (4) урок</w:t>
            </w:r>
          </w:p>
        </w:tc>
      </w:tr>
      <w:tr w:rsidR="00BD6990" w:rsidRPr="00BD6990" w:rsidTr="001D1633"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6990">
              <w:rPr>
                <w:rFonts w:ascii="Times New Roman" w:hAnsi="Times New Roman"/>
                <w:i/>
                <w:sz w:val="24"/>
                <w:szCs w:val="24"/>
              </w:rPr>
              <w:t>Случайный выбор</w:t>
            </w:r>
          </w:p>
          <w:p w:rsidR="00BD6990" w:rsidRPr="00BD6990" w:rsidRDefault="00BD6990" w:rsidP="00BD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(</w:t>
            </w:r>
            <w:r w:rsidRPr="00BD6990">
              <w:rPr>
                <w:rFonts w:ascii="Times New Roman" w:hAnsi="Times New Roman"/>
                <w:sz w:val="24"/>
                <w:szCs w:val="24"/>
              </w:rPr>
              <w:t>история/обществознание)</w:t>
            </w:r>
          </w:p>
        </w:tc>
        <w:tc>
          <w:tcPr>
            <w:tcW w:w="2522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22.03.2023г.</w:t>
            </w:r>
          </w:p>
        </w:tc>
        <w:tc>
          <w:tcPr>
            <w:tcW w:w="2155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 урок</w:t>
            </w:r>
          </w:p>
        </w:tc>
      </w:tr>
      <w:tr w:rsidR="00BD6990" w:rsidRPr="00BD6990" w:rsidTr="001D1633"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10 - 14.04.2023г.</w:t>
            </w:r>
          </w:p>
        </w:tc>
        <w:tc>
          <w:tcPr>
            <w:tcW w:w="21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2,3,4 урок</w:t>
            </w:r>
          </w:p>
        </w:tc>
      </w:tr>
      <w:tr w:rsidR="00BD6990" w:rsidRPr="00BD6990" w:rsidTr="001D1633"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27.04.2023г.</w:t>
            </w:r>
          </w:p>
        </w:tc>
        <w:tc>
          <w:tcPr>
            <w:tcW w:w="21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 урок</w:t>
            </w:r>
          </w:p>
        </w:tc>
      </w:tr>
      <w:tr w:rsidR="00BD6990" w:rsidRPr="00BD6990" w:rsidTr="001D1633"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22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25.04.2023г.</w:t>
            </w:r>
          </w:p>
        </w:tc>
        <w:tc>
          <w:tcPr>
            <w:tcW w:w="2155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 урок</w:t>
            </w:r>
          </w:p>
        </w:tc>
      </w:tr>
      <w:tr w:rsidR="00BD6990" w:rsidRPr="00BD6990" w:rsidTr="001D1633"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6990">
              <w:rPr>
                <w:rFonts w:ascii="Times New Roman" w:hAnsi="Times New Roman"/>
                <w:i/>
                <w:sz w:val="24"/>
                <w:szCs w:val="24"/>
              </w:rPr>
              <w:t>Случайный выбор</w:t>
            </w:r>
          </w:p>
          <w:p w:rsidR="00BD6990" w:rsidRPr="00BD6990" w:rsidRDefault="00BD6990" w:rsidP="00BD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r w:rsidRPr="00BD6990">
              <w:rPr>
                <w:rFonts w:ascii="Times New Roman" w:hAnsi="Times New Roman"/>
                <w:sz w:val="24"/>
                <w:szCs w:val="24"/>
              </w:rPr>
              <w:t>физика/химия/биология/география)</w:t>
            </w:r>
          </w:p>
        </w:tc>
        <w:tc>
          <w:tcPr>
            <w:tcW w:w="2522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20.03.2023г.</w:t>
            </w:r>
          </w:p>
        </w:tc>
        <w:tc>
          <w:tcPr>
            <w:tcW w:w="2155" w:type="dxa"/>
            <w:tcBorders>
              <w:left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 урок</w:t>
            </w:r>
          </w:p>
        </w:tc>
      </w:tr>
      <w:tr w:rsidR="00BD6990" w:rsidRPr="00BD6990" w:rsidTr="001D1633"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6990">
              <w:rPr>
                <w:rFonts w:ascii="Times New Roman" w:hAnsi="Times New Roman"/>
                <w:i/>
                <w:sz w:val="24"/>
                <w:szCs w:val="24"/>
              </w:rPr>
              <w:t>Случайный выбор</w:t>
            </w:r>
          </w:p>
          <w:p w:rsidR="00BD6990" w:rsidRPr="00BD6990" w:rsidRDefault="00BD6990" w:rsidP="00BD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(</w:t>
            </w:r>
            <w:r w:rsidRPr="00BD6990">
              <w:rPr>
                <w:rFonts w:ascii="Times New Roman" w:hAnsi="Times New Roman"/>
                <w:sz w:val="24"/>
                <w:szCs w:val="24"/>
              </w:rPr>
              <w:t>история/обществознание)</w:t>
            </w:r>
          </w:p>
        </w:tc>
        <w:tc>
          <w:tcPr>
            <w:tcW w:w="25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22.03.2023г.</w:t>
            </w:r>
          </w:p>
        </w:tc>
        <w:tc>
          <w:tcPr>
            <w:tcW w:w="21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6990" w:rsidRPr="00BD6990" w:rsidRDefault="00BD6990" w:rsidP="00BD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90">
              <w:rPr>
                <w:rFonts w:ascii="Times New Roman" w:hAnsi="Times New Roman"/>
                <w:sz w:val="24"/>
                <w:szCs w:val="24"/>
              </w:rPr>
              <w:t>2,3 урок</w:t>
            </w:r>
          </w:p>
        </w:tc>
      </w:tr>
    </w:tbl>
    <w:p w:rsidR="00BD6990" w:rsidRDefault="00BD6990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990" w:rsidRDefault="00BD6990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990" w:rsidRDefault="00BD6990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990" w:rsidRDefault="00BD6990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990" w:rsidRDefault="00BD6990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990" w:rsidRDefault="00BD6990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A43" w:rsidRDefault="00702A43" w:rsidP="00BD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Анализ проверки работ </w:t>
      </w:r>
      <w:r w:rsidR="00AE482C" w:rsidRPr="007D4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C95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B1BB0" w:rsidRPr="007D4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 w:rsidR="00CB1BB0" w:rsidRPr="007D4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</w:t>
      </w:r>
      <w:r w:rsidR="00AE482C" w:rsidRPr="007D4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CB1BB0" w:rsidRPr="007D4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proofErr w:type="gramEnd"/>
      <w:r w:rsidR="007D4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D4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показал следующие результаты:</w:t>
      </w:r>
    </w:p>
    <w:p w:rsidR="00BD6990" w:rsidRPr="007D409E" w:rsidRDefault="00BD6990" w:rsidP="00BD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A43" w:rsidRPr="007D409E" w:rsidRDefault="00C9574C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702A43" w:rsidRPr="007D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15403" w:rsidRPr="007D40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E15403" w:rsidRPr="007D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702A43" w:rsidRPr="007D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E15403" w:rsidRPr="007D4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gramEnd"/>
      <w:r w:rsidR="00702A43" w:rsidRPr="007D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писали ВПР по русскому языку, математике, окружающему миру.</w:t>
      </w:r>
    </w:p>
    <w:p w:rsidR="00CB1BB0" w:rsidRPr="007D409E" w:rsidRDefault="00CB1BB0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BD6990" w:rsidRPr="007D409E" w:rsidRDefault="00BD6990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539">
        <w:rPr>
          <w:rFonts w:ascii="Times New Roman" w:hAnsi="Times New Roman"/>
          <w:sz w:val="24"/>
          <w:szCs w:val="24"/>
          <w:lang w:eastAsia="ru-RU"/>
        </w:rPr>
        <w:t>Дата: 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9F3539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9F3539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3, 21.04.2023</w:t>
      </w:r>
    </w:p>
    <w:p w:rsidR="007824D7" w:rsidRPr="007D409E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участникам предстояло выполнить 15 заданий.</w:t>
      </w:r>
    </w:p>
    <w:p w:rsidR="007824D7" w:rsidRPr="007D409E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1 и 2 части проверочной работы отводится по 45 минут.</w:t>
      </w:r>
    </w:p>
    <w:p w:rsidR="007B2427" w:rsidRPr="007D409E" w:rsidRDefault="007824D7" w:rsidP="007824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- 38.</w:t>
      </w:r>
    </w:p>
    <w:tbl>
      <w:tblPr>
        <w:tblStyle w:val="1"/>
        <w:tblW w:w="105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24"/>
        <w:gridCol w:w="1295"/>
        <w:gridCol w:w="1421"/>
        <w:gridCol w:w="420"/>
        <w:gridCol w:w="526"/>
        <w:gridCol w:w="509"/>
        <w:gridCol w:w="431"/>
        <w:gridCol w:w="907"/>
        <w:gridCol w:w="923"/>
        <w:gridCol w:w="924"/>
        <w:gridCol w:w="924"/>
        <w:gridCol w:w="924"/>
      </w:tblGrid>
      <w:tr w:rsidR="00C9574C" w:rsidRPr="00C9574C" w:rsidTr="001D1633">
        <w:trPr>
          <w:trHeight w:val="1038"/>
        </w:trPr>
        <w:tc>
          <w:tcPr>
            <w:tcW w:w="1324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295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lang w:eastAsia="ru-RU"/>
              </w:rPr>
              <w:t>Кол-во учащихся по списку</w:t>
            </w:r>
          </w:p>
        </w:tc>
        <w:tc>
          <w:tcPr>
            <w:tcW w:w="1421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lang w:eastAsia="ru-RU"/>
              </w:rPr>
              <w:t>Кол-во выполняв-</w:t>
            </w:r>
            <w:proofErr w:type="spellStart"/>
            <w:proofErr w:type="gramStart"/>
            <w:r w:rsidRPr="00C9574C">
              <w:rPr>
                <w:rFonts w:ascii="Times New Roman" w:eastAsia="Times New Roman" w:hAnsi="Times New Roman" w:cs="Times New Roman"/>
                <w:lang w:eastAsia="ru-RU"/>
              </w:rPr>
              <w:t>ших</w:t>
            </w:r>
            <w:proofErr w:type="spellEnd"/>
            <w:r w:rsidRPr="00C9574C">
              <w:rPr>
                <w:rFonts w:ascii="Times New Roman" w:eastAsia="Times New Roman" w:hAnsi="Times New Roman" w:cs="Times New Roman"/>
                <w:lang w:eastAsia="ru-RU"/>
              </w:rPr>
              <w:t xml:space="preserve">  работу</w:t>
            </w:r>
            <w:proofErr w:type="gramEnd"/>
          </w:p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6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1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7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</w:p>
        </w:tc>
        <w:tc>
          <w:tcPr>
            <w:tcW w:w="923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lang w:eastAsia="ru-RU"/>
              </w:rPr>
              <w:t>Качество</w:t>
            </w:r>
          </w:p>
        </w:tc>
        <w:tc>
          <w:tcPr>
            <w:tcW w:w="924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lang w:eastAsia="ru-RU"/>
              </w:rPr>
              <w:t>Подтвердили отметку в журнале</w:t>
            </w:r>
          </w:p>
        </w:tc>
        <w:tc>
          <w:tcPr>
            <w:tcW w:w="924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lang w:eastAsia="ru-RU"/>
              </w:rPr>
              <w:t>Отметка выше, чем в журнале</w:t>
            </w:r>
          </w:p>
        </w:tc>
        <w:tc>
          <w:tcPr>
            <w:tcW w:w="924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lang w:eastAsia="ru-RU"/>
              </w:rPr>
              <w:t>Отметка ниже, чем в журнале</w:t>
            </w:r>
          </w:p>
        </w:tc>
      </w:tr>
      <w:tr w:rsidR="00C9574C" w:rsidRPr="00C9574C" w:rsidTr="001D1633">
        <w:trPr>
          <w:trHeight w:val="256"/>
        </w:trPr>
        <w:tc>
          <w:tcPr>
            <w:tcW w:w="1324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295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1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923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924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574C" w:rsidRPr="00C9574C" w:rsidTr="001D1633">
        <w:trPr>
          <w:trHeight w:val="268"/>
        </w:trPr>
        <w:tc>
          <w:tcPr>
            <w:tcW w:w="1324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295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1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923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924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4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574C" w:rsidRPr="00C9574C" w:rsidTr="001D1633">
        <w:trPr>
          <w:trHeight w:val="268"/>
        </w:trPr>
        <w:tc>
          <w:tcPr>
            <w:tcW w:w="1324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295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1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95,5%</w:t>
            </w:r>
          </w:p>
        </w:tc>
        <w:tc>
          <w:tcPr>
            <w:tcW w:w="923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65,5%</w:t>
            </w:r>
          </w:p>
        </w:tc>
        <w:tc>
          <w:tcPr>
            <w:tcW w:w="924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76 %</w:t>
            </w:r>
          </w:p>
        </w:tc>
        <w:tc>
          <w:tcPr>
            <w:tcW w:w="924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924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8CF" w:rsidRPr="007D409E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Pr="007D409E" w:rsidRDefault="007B2427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74C" w:rsidRPr="00C9574C" w:rsidRDefault="00C9574C" w:rsidP="00C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5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C95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29</w:t>
      </w:r>
      <w:proofErr w:type="gramEnd"/>
      <w:r w:rsidRPr="00C95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участников ВПР показали удовлетворительные результаты, 67 %  - хорошие результаты.</w:t>
      </w:r>
    </w:p>
    <w:p w:rsidR="00C9574C" w:rsidRPr="00C9574C" w:rsidRDefault="00C9574C" w:rsidP="00C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74C">
        <w:rPr>
          <w:rFonts w:ascii="Times New Roman" w:hAnsi="Times New Roman" w:cs="Times New Roman"/>
          <w:sz w:val="24"/>
          <w:szCs w:val="24"/>
        </w:rPr>
        <w:t xml:space="preserve">Отмечается высокий уровень </w:t>
      </w:r>
      <w:proofErr w:type="spellStart"/>
      <w:r w:rsidRPr="00C9574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9574C">
        <w:rPr>
          <w:rFonts w:ascii="Times New Roman" w:hAnsi="Times New Roman" w:cs="Times New Roman"/>
          <w:sz w:val="24"/>
          <w:szCs w:val="24"/>
        </w:rPr>
        <w:t xml:space="preserve"> у обучающихся 4 классов таких умений, как:</w:t>
      </w:r>
    </w:p>
    <w:p w:rsidR="00FE1A83" w:rsidRPr="007D409E" w:rsidRDefault="00FE1A83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- Умение распознавать однородные члены предложения. Выделять предложения с однородными членами</w:t>
      </w: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-  умение распознавать главные члены предложения. Находить главные и</w:t>
      </w: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второстепенные (без деления на виды) члены предложения – задание 3(1).</w:t>
      </w: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-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– задание 3(2).</w:t>
      </w:r>
    </w:p>
    <w:p w:rsidR="00FE1A83" w:rsidRPr="007D409E" w:rsidRDefault="00FE1A83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- умение распознавать глаголы в предложении. Распознавать грамматические</w:t>
      </w: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признаки слов, с учетом совокупности выявленных признаков относить слова к определенной группе основных частей речи – задание 14.</w:t>
      </w:r>
    </w:p>
    <w:p w:rsidR="00FE1A83" w:rsidRPr="007D409E" w:rsidRDefault="00FE1A83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09E">
        <w:rPr>
          <w:rFonts w:ascii="Times New Roman" w:hAnsi="Times New Roman" w:cs="Times New Roman"/>
          <w:b/>
          <w:bCs/>
          <w:sz w:val="24"/>
          <w:szCs w:val="24"/>
        </w:rPr>
        <w:t>Недостаточно высокий уровень выполнения следующих заданий, вызвавших затруднение у обучающихся:</w:t>
      </w:r>
    </w:p>
    <w:p w:rsidR="00FE1A83" w:rsidRPr="007D409E" w:rsidRDefault="00FE1A83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1A83" w:rsidRPr="007D409E" w:rsidRDefault="00FE1A83" w:rsidP="00FE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- умение писать текст под диктовку, соблюдая в практике письма изученные</w:t>
      </w:r>
    </w:p>
    <w:p w:rsidR="00FE1A83" w:rsidRPr="007D409E" w:rsidRDefault="00FE1A83" w:rsidP="00FE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орфографические и пунктуационные нормы. Писать под диктовку тексты в</w:t>
      </w:r>
    </w:p>
    <w:p w:rsidR="00FE1A83" w:rsidRPr="007D409E" w:rsidRDefault="00FE1A83" w:rsidP="00FE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соответствии с изученными правилами правописания; проверять предложенный текст, находить и исправлять орфографические и пунктуационные ошибки.</w:t>
      </w:r>
    </w:p>
    <w:p w:rsidR="00FE1A83" w:rsidRPr="007D409E" w:rsidRDefault="00FE1A83" w:rsidP="00FE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Осознавать место возможного возникновения орфографической ошибки; при</w:t>
      </w:r>
    </w:p>
    <w:p w:rsidR="00FE1A83" w:rsidRPr="007D409E" w:rsidRDefault="00FE1A83" w:rsidP="00FE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работе над ошибками осознавать причины появления ошибки и определять</w:t>
      </w:r>
    </w:p>
    <w:p w:rsidR="00FE1A83" w:rsidRPr="007D409E" w:rsidRDefault="00FE1A83" w:rsidP="00FE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способы действий, помогающие предотвратить ее в последующих письменных работах – задание 1К2.</w:t>
      </w:r>
    </w:p>
    <w:p w:rsidR="00FE1A83" w:rsidRPr="007D409E" w:rsidRDefault="00FE1A83" w:rsidP="00FE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- умение распознавать правильную орфоэпическую норму. Соблюдать нормы</w:t>
      </w: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русского литературного языка в собственной речи и оценивать соблюдение этих норм в речи собеседников (в объеме представленного в учебнике материала) –задание 4.</w:t>
      </w:r>
    </w:p>
    <w:p w:rsidR="00FE1A83" w:rsidRPr="007D409E" w:rsidRDefault="00FE1A83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lastRenderedPageBreak/>
        <w:t>- умение классифицировать согласные звуки. Характеризовать звуки русского языка: согласные звонкие/глухие – задание 5.</w:t>
      </w:r>
    </w:p>
    <w:p w:rsidR="00FE1A83" w:rsidRPr="007D409E" w:rsidRDefault="00FE1A83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- умение определять значение слова по тексту - задание 9</w:t>
      </w:r>
    </w:p>
    <w:p w:rsidR="00FE1A83" w:rsidRPr="007D409E" w:rsidRDefault="00FE1A83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-  умение на основе данной информации и собственного жизненного опыта</w:t>
      </w: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обучающихся определять конкретную жизненную ситуацию для адекватной</w:t>
      </w: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интерпретации данной информации, соблюдая при письме изученные</w:t>
      </w: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орфографические и пунктуационные нормы; Интерпретация содержащейся в</w:t>
      </w: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тексте информации -  задания 15(1), 15(2).</w:t>
      </w: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09E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r w:rsidR="00F074E9" w:rsidRPr="007D409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BB1346" w:rsidRPr="007D409E" w:rsidRDefault="00BB1346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Для повышения качества преподаваемого предмета:</w:t>
      </w:r>
    </w:p>
    <w:p w:rsidR="00BB1346" w:rsidRPr="007D409E" w:rsidRDefault="00FE1A83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 xml:space="preserve">- </w:t>
      </w:r>
      <w:r w:rsidR="00BB1346" w:rsidRPr="007D409E">
        <w:rPr>
          <w:rFonts w:ascii="Times New Roman" w:hAnsi="Times New Roman" w:cs="Times New Roman"/>
          <w:sz w:val="24"/>
          <w:szCs w:val="24"/>
        </w:rPr>
        <w:t xml:space="preserve"> проанализировать результаты выполнения ВПР-202</w:t>
      </w:r>
      <w:r w:rsidR="00C9574C">
        <w:rPr>
          <w:rFonts w:ascii="Times New Roman" w:hAnsi="Times New Roman" w:cs="Times New Roman"/>
          <w:sz w:val="24"/>
          <w:szCs w:val="24"/>
        </w:rPr>
        <w:t>3</w:t>
      </w:r>
      <w:r w:rsidR="00BB1346" w:rsidRPr="007D409E">
        <w:rPr>
          <w:rFonts w:ascii="Times New Roman" w:hAnsi="Times New Roman" w:cs="Times New Roman"/>
          <w:sz w:val="24"/>
          <w:szCs w:val="24"/>
        </w:rPr>
        <w:t xml:space="preserve"> по русскому языку, выявитьтипичные ошибки, допущенные обучающимися, провести «работу надошибками»;</w:t>
      </w:r>
    </w:p>
    <w:p w:rsidR="00BB1346" w:rsidRPr="007D409E" w:rsidRDefault="00FE1A83" w:rsidP="00BB1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 xml:space="preserve">- </w:t>
      </w:r>
      <w:r w:rsidR="00BB1346" w:rsidRPr="007D409E">
        <w:rPr>
          <w:rFonts w:ascii="Times New Roman" w:hAnsi="Times New Roman" w:cs="Times New Roman"/>
          <w:sz w:val="24"/>
          <w:szCs w:val="24"/>
        </w:rPr>
        <w:t>использовать типологию заданий КИМ ВПР в учебной деятельности;</w:t>
      </w:r>
    </w:p>
    <w:p w:rsidR="00BB1346" w:rsidRPr="007D409E" w:rsidRDefault="00FE1A83" w:rsidP="00FE1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 xml:space="preserve">- </w:t>
      </w:r>
      <w:r w:rsidR="00BB1346" w:rsidRPr="007D409E">
        <w:rPr>
          <w:rFonts w:ascii="Times New Roman" w:hAnsi="Times New Roman" w:cs="Times New Roman"/>
          <w:sz w:val="24"/>
          <w:szCs w:val="24"/>
        </w:rPr>
        <w:t>широко использовать задания, направленные на развитие умения определятьконкретную жизненную ситуацию и представлять в письменной форме, соблюдаяпри письме изученные орфографические и пунктуационные нормы.</w:t>
      </w:r>
    </w:p>
    <w:p w:rsidR="00BB1346" w:rsidRPr="007D409E" w:rsidRDefault="00BB1346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1BB0" w:rsidRPr="007D409E" w:rsidRDefault="00CB1BB0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42B" w:rsidRDefault="00111D5F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Математика </w:t>
      </w:r>
    </w:p>
    <w:p w:rsidR="0011074A" w:rsidRPr="007D409E" w:rsidRDefault="0011074A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539">
        <w:rPr>
          <w:rFonts w:ascii="Times New Roman" w:hAnsi="Times New Roman"/>
          <w:sz w:val="24"/>
          <w:szCs w:val="24"/>
          <w:lang w:eastAsia="ru-RU"/>
        </w:rPr>
        <w:t xml:space="preserve">Дата: </w:t>
      </w: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9F3539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9F3539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5E01E4" w:rsidRPr="007D409E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40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 предстояло выполнить 12 заданий.</w:t>
      </w:r>
    </w:p>
    <w:p w:rsidR="005E01E4" w:rsidRPr="007D409E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40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Максимальные балл – 20.</w:t>
      </w:r>
    </w:p>
    <w:tbl>
      <w:tblPr>
        <w:tblStyle w:val="2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93"/>
        <w:gridCol w:w="797"/>
        <w:gridCol w:w="910"/>
        <w:gridCol w:w="910"/>
        <w:gridCol w:w="910"/>
      </w:tblGrid>
      <w:tr w:rsidR="00C9574C" w:rsidRPr="00C9574C" w:rsidTr="001D1633">
        <w:trPr>
          <w:trHeight w:val="1294"/>
        </w:trPr>
        <w:tc>
          <w:tcPr>
            <w:tcW w:w="70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97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C9574C" w:rsidRPr="00C9574C" w:rsidTr="001D1633">
        <w:trPr>
          <w:trHeight w:val="320"/>
        </w:trPr>
        <w:tc>
          <w:tcPr>
            <w:tcW w:w="70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6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97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574C" w:rsidRPr="00C9574C" w:rsidTr="009A347D">
        <w:trPr>
          <w:trHeight w:val="335"/>
        </w:trPr>
        <w:tc>
          <w:tcPr>
            <w:tcW w:w="70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6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97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574C" w:rsidRPr="00C9574C" w:rsidTr="001D1633">
        <w:trPr>
          <w:trHeight w:val="335"/>
        </w:trPr>
        <w:tc>
          <w:tcPr>
            <w:tcW w:w="70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56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97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20 43%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</w:tbl>
    <w:p w:rsidR="00C9574C" w:rsidRPr="00C9574C" w:rsidRDefault="00C9574C" w:rsidP="00C957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bookmarkStart w:id="0" w:name="_GoBack"/>
      <w:bookmarkEnd w:id="0"/>
    </w:p>
    <w:p w:rsidR="00C9574C" w:rsidRPr="00C9574C" w:rsidRDefault="00C9574C" w:rsidP="00C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5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C95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13</w:t>
      </w:r>
      <w:proofErr w:type="gramEnd"/>
      <w:r w:rsidRPr="00C95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участников ВПР показали удовлетворительные результаты, 87 %  - хорошие результаты.</w:t>
      </w:r>
    </w:p>
    <w:p w:rsidR="00501017" w:rsidRPr="007D409E" w:rsidRDefault="00501017" w:rsidP="0050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>Учащиеся успешно справились с выполнением заданий № 1,2 3, 6.1 и 11.1. В задании №1, и № 2 проверяется владение вычислительными навыками и свойствами рациональных чисел. Учащиеся успешно справились, поскольку</w:t>
      </w:r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>формированию умения выполнять элементарные арифметические действия уделяется</w:t>
      </w:r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>достаточно много времени. В задании № 6.1 проверяется умение извлекать информацию, представленную в таблицах, на диаграммах. Этот результат показывает, что тема анализа и интерпретации данных посильна для пятиклассников.</w:t>
      </w:r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>Низкие результаты показаны при выполнении заданий № 4, 5, 7, 9,12. Задание</w:t>
      </w:r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>12 является заданием повышенного уровня сложности и направлено на</w:t>
      </w:r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>проверку логического мышления, умения проводить математические рассуждения.</w:t>
      </w:r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 xml:space="preserve">Такие задания не требуют знания какого-то специального набора терминов и понятий. Для успешного выполнения такого рода заданий следует как можно чаще учить детей рассуждать </w:t>
      </w:r>
      <w:r w:rsidRPr="007D409E">
        <w:rPr>
          <w:rFonts w:ascii="Times New Roman" w:hAnsi="Times New Roman" w:cs="Times New Roman"/>
          <w:color w:val="212121"/>
          <w:sz w:val="24"/>
          <w:szCs w:val="24"/>
        </w:rPr>
        <w:lastRenderedPageBreak/>
        <w:t>логически на уроках, логически обосновывать свои утверждения, на конкретных примерах разбирать различные образцы рассуждений и обоснований.</w:t>
      </w:r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 xml:space="preserve">Наибольшее затруднение вызвало задание № 5 на знание формул </w:t>
      </w:r>
      <w:proofErr w:type="gramStart"/>
      <w:r w:rsidRPr="007D409E">
        <w:rPr>
          <w:rFonts w:ascii="Times New Roman" w:hAnsi="Times New Roman" w:cs="Times New Roman"/>
          <w:color w:val="212121"/>
          <w:sz w:val="24"/>
          <w:szCs w:val="24"/>
        </w:rPr>
        <w:t>площади  и</w:t>
      </w:r>
      <w:proofErr w:type="gramEnd"/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proofErr w:type="gramStart"/>
      <w:r w:rsidRPr="007D409E">
        <w:rPr>
          <w:rFonts w:ascii="Times New Roman" w:hAnsi="Times New Roman" w:cs="Times New Roman"/>
          <w:color w:val="212121"/>
          <w:sz w:val="24"/>
          <w:szCs w:val="24"/>
        </w:rPr>
        <w:t>периметра  фигур</w:t>
      </w:r>
      <w:proofErr w:type="gramEnd"/>
      <w:r w:rsidRPr="007D409E">
        <w:rPr>
          <w:rFonts w:ascii="Times New Roman" w:hAnsi="Times New Roman" w:cs="Times New Roman"/>
          <w:color w:val="212121"/>
          <w:sz w:val="24"/>
          <w:szCs w:val="24"/>
        </w:rPr>
        <w:t xml:space="preserve"> и умение пользоваться ими для решения задач практического характера.</w:t>
      </w:r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>Результат выполнения данного задания показал, что учащиеся не смогли применить</w:t>
      </w:r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>математические знания для решения учебно-практической задачи.</w:t>
      </w:r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b/>
          <w:color w:val="212121"/>
          <w:sz w:val="24"/>
          <w:szCs w:val="24"/>
        </w:rPr>
        <w:t>Рекомендации:</w:t>
      </w:r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>1. По результатам анализа спланировать коррекционную работу по устранению</w:t>
      </w:r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>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>2. Провести работу над ошибками (фронтальную и индивидуальную).</w:t>
      </w:r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CE68D2" w:rsidRPr="007D409E" w:rsidRDefault="00AB4F09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 xml:space="preserve">3. Совершенствовать </w:t>
      </w:r>
      <w:r w:rsidR="00CE68D2" w:rsidRPr="007D409E">
        <w:rPr>
          <w:rFonts w:ascii="Times New Roman" w:hAnsi="Times New Roman" w:cs="Times New Roman"/>
          <w:color w:val="212121"/>
          <w:sz w:val="24"/>
          <w:szCs w:val="24"/>
        </w:rPr>
        <w:t>умени</w:t>
      </w:r>
      <w:r w:rsidRPr="007D409E">
        <w:rPr>
          <w:rFonts w:ascii="Times New Roman" w:hAnsi="Times New Roman" w:cs="Times New Roman"/>
          <w:color w:val="212121"/>
          <w:sz w:val="24"/>
          <w:szCs w:val="24"/>
        </w:rPr>
        <w:t>я</w:t>
      </w:r>
      <w:r w:rsidR="00CE68D2" w:rsidRPr="007D409E">
        <w:rPr>
          <w:rFonts w:ascii="Times New Roman" w:hAnsi="Times New Roman" w:cs="Times New Roman"/>
          <w:color w:val="212121"/>
          <w:sz w:val="24"/>
          <w:szCs w:val="24"/>
        </w:rPr>
        <w:t xml:space="preserve"> владения навыками письменных вычислений.</w:t>
      </w:r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>Использовать свойства чисел и правила действий с рациональными числами при</w:t>
      </w:r>
    </w:p>
    <w:p w:rsidR="00CE68D2" w:rsidRPr="007D409E" w:rsidRDefault="00CE68D2" w:rsidP="00CE6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 xml:space="preserve">выполнении </w:t>
      </w:r>
      <w:proofErr w:type="gramStart"/>
      <w:r w:rsidRPr="007D409E">
        <w:rPr>
          <w:rFonts w:ascii="Times New Roman" w:hAnsi="Times New Roman" w:cs="Times New Roman"/>
          <w:color w:val="212121"/>
          <w:sz w:val="24"/>
          <w:szCs w:val="24"/>
        </w:rPr>
        <w:t>вычислений .</w:t>
      </w:r>
      <w:proofErr w:type="gramEnd"/>
    </w:p>
    <w:p w:rsidR="00AB4F09" w:rsidRPr="007D409E" w:rsidRDefault="00AB4F09" w:rsidP="00111D5F">
      <w:pPr>
        <w:shd w:val="clear" w:color="auto" w:fill="FFFFFF"/>
        <w:spacing w:after="120" w:line="240" w:lineRule="auto"/>
        <w:jc w:val="both"/>
        <w:rPr>
          <w:rFonts w:ascii="Times New Roman,Bold" w:hAnsi="Times New Roman,Bold" w:cs="Times New Roman,Bold"/>
          <w:b/>
          <w:bCs/>
          <w:color w:val="212121"/>
          <w:sz w:val="24"/>
          <w:szCs w:val="24"/>
        </w:rPr>
      </w:pP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</w:t>
      </w:r>
    </w:p>
    <w:p w:rsidR="001D1633" w:rsidRPr="007D409E" w:rsidRDefault="001D1633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539">
        <w:rPr>
          <w:rFonts w:ascii="Times New Roman" w:hAnsi="Times New Roman"/>
          <w:sz w:val="24"/>
          <w:szCs w:val="24"/>
          <w:lang w:eastAsia="ru-RU"/>
        </w:rPr>
        <w:t>Дата: 17.0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9F3539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515F57" w:rsidRPr="007D409E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40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заданий – 10</w:t>
      </w: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40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 балл – 32.</w:t>
      </w:r>
    </w:p>
    <w:tbl>
      <w:tblPr>
        <w:tblStyle w:val="3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93"/>
        <w:gridCol w:w="797"/>
        <w:gridCol w:w="910"/>
        <w:gridCol w:w="910"/>
        <w:gridCol w:w="910"/>
      </w:tblGrid>
      <w:tr w:rsidR="00C9574C" w:rsidRPr="00C9574C" w:rsidTr="001D1633">
        <w:trPr>
          <w:trHeight w:val="1294"/>
        </w:trPr>
        <w:tc>
          <w:tcPr>
            <w:tcW w:w="70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97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C9574C" w:rsidRPr="00C9574C" w:rsidTr="001D1633">
        <w:trPr>
          <w:trHeight w:val="320"/>
        </w:trPr>
        <w:tc>
          <w:tcPr>
            <w:tcW w:w="70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56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97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574C" w:rsidRPr="00C9574C" w:rsidTr="001D1633">
        <w:trPr>
          <w:trHeight w:val="335"/>
        </w:trPr>
        <w:tc>
          <w:tcPr>
            <w:tcW w:w="70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6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97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574C" w:rsidRPr="00C9574C" w:rsidTr="001D1633">
        <w:trPr>
          <w:trHeight w:val="335"/>
        </w:trPr>
        <w:tc>
          <w:tcPr>
            <w:tcW w:w="70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56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9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8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97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34 72%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910" w:type="dxa"/>
          </w:tcPr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9574C" w:rsidRPr="00C9574C" w:rsidRDefault="00C9574C" w:rsidP="00C95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</w:tbl>
    <w:p w:rsidR="00BD6990" w:rsidRDefault="00BD6990" w:rsidP="00BD69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74C" w:rsidRPr="00BD6990" w:rsidRDefault="00BD6990" w:rsidP="00BD6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6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BD6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21</w:t>
      </w:r>
      <w:proofErr w:type="gramEnd"/>
      <w:r w:rsidRPr="00BD6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участников ВПР показали удовлетворительные результаты, 79 %  - хорошие результаты.</w:t>
      </w:r>
    </w:p>
    <w:p w:rsidR="00716031" w:rsidRPr="007D409E" w:rsidRDefault="00716031" w:rsidP="0071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Наибольшее количество ошибок учащиеся допустили в заданиях 3.3, 6.2, 6.3,</w:t>
      </w:r>
      <w:r w:rsidR="00F074E9" w:rsidRPr="007D409E">
        <w:rPr>
          <w:rFonts w:ascii="Times New Roman" w:hAnsi="Times New Roman" w:cs="Times New Roman"/>
          <w:sz w:val="24"/>
          <w:szCs w:val="24"/>
        </w:rPr>
        <w:t xml:space="preserve"> 7.1,</w:t>
      </w:r>
      <w:r w:rsidRPr="007D409E">
        <w:rPr>
          <w:rFonts w:ascii="Times New Roman" w:hAnsi="Times New Roman" w:cs="Times New Roman"/>
          <w:sz w:val="24"/>
          <w:szCs w:val="24"/>
        </w:rPr>
        <w:t xml:space="preserve"> 8, 9, 10</w:t>
      </w:r>
      <w:r w:rsidR="00F074E9" w:rsidRPr="007D409E">
        <w:rPr>
          <w:rFonts w:ascii="Times New Roman" w:hAnsi="Times New Roman" w:cs="Times New Roman"/>
          <w:sz w:val="24"/>
          <w:szCs w:val="24"/>
        </w:rPr>
        <w:t>.2</w:t>
      </w:r>
      <w:r w:rsidRPr="007D409E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716031" w:rsidRPr="007D409E" w:rsidRDefault="00716031" w:rsidP="0071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- использование глобуса, карты, плана;</w:t>
      </w:r>
    </w:p>
    <w:p w:rsidR="00716031" w:rsidRPr="007D409E" w:rsidRDefault="00716031" w:rsidP="0071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- наблюдение, измерение, опыт;</w:t>
      </w:r>
    </w:p>
    <w:p w:rsidR="00716031" w:rsidRPr="007D409E" w:rsidRDefault="00716031" w:rsidP="0071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- оценку взаимоотношений людей в социальных группах;</w:t>
      </w:r>
    </w:p>
    <w:p w:rsidR="00716031" w:rsidRPr="007D409E" w:rsidRDefault="00716031" w:rsidP="0071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- основы гражданской идентичности</w:t>
      </w:r>
    </w:p>
    <w:p w:rsidR="00716031" w:rsidRPr="007D409E" w:rsidRDefault="00716031" w:rsidP="0071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- описание столицы и родного края.</w:t>
      </w:r>
    </w:p>
    <w:p w:rsidR="00716031" w:rsidRPr="007D409E" w:rsidRDefault="00716031" w:rsidP="0071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031" w:rsidRPr="007D409E" w:rsidRDefault="00716031" w:rsidP="0071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409E">
        <w:rPr>
          <w:rFonts w:ascii="Times New Roman" w:hAnsi="Times New Roman" w:cs="Times New Roman"/>
          <w:sz w:val="24"/>
          <w:szCs w:val="24"/>
        </w:rPr>
        <w:t>Проведѐн</w:t>
      </w:r>
      <w:proofErr w:type="spellEnd"/>
      <w:r w:rsidRPr="007D409E">
        <w:rPr>
          <w:rFonts w:ascii="Times New Roman" w:hAnsi="Times New Roman" w:cs="Times New Roman"/>
          <w:sz w:val="24"/>
          <w:szCs w:val="24"/>
        </w:rPr>
        <w:t xml:space="preserve"> тщательный анализ количественных и качественных результатов ВПР,</w:t>
      </w:r>
    </w:p>
    <w:p w:rsidR="00716031" w:rsidRPr="007D409E" w:rsidRDefault="00716031" w:rsidP="0071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9E">
        <w:rPr>
          <w:rFonts w:ascii="Times New Roman" w:hAnsi="Times New Roman" w:cs="Times New Roman"/>
          <w:sz w:val="24"/>
          <w:szCs w:val="24"/>
        </w:rPr>
        <w:t>выявлены проблемные зоны параллели</w:t>
      </w:r>
      <w:r w:rsidR="00F074E9" w:rsidRPr="007D409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074E9" w:rsidRPr="007D409E">
        <w:rPr>
          <w:rFonts w:ascii="Times New Roman" w:hAnsi="Times New Roman" w:cs="Times New Roman"/>
          <w:sz w:val="24"/>
          <w:szCs w:val="24"/>
        </w:rPr>
        <w:t>целом</w:t>
      </w:r>
      <w:r w:rsidRPr="007D409E">
        <w:rPr>
          <w:rFonts w:ascii="Times New Roman" w:hAnsi="Times New Roman" w:cs="Times New Roman"/>
          <w:sz w:val="24"/>
          <w:szCs w:val="24"/>
        </w:rPr>
        <w:t xml:space="preserve">,  </w:t>
      </w:r>
      <w:r w:rsidR="00F074E9" w:rsidRPr="007D409E">
        <w:rPr>
          <w:rFonts w:ascii="Times New Roman" w:hAnsi="Times New Roman" w:cs="Times New Roman"/>
          <w:sz w:val="24"/>
          <w:szCs w:val="24"/>
        </w:rPr>
        <w:t>каждого</w:t>
      </w:r>
      <w:r w:rsidRPr="007D409E"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 w:rsidRPr="007D409E">
        <w:rPr>
          <w:rFonts w:ascii="Times New Roman" w:hAnsi="Times New Roman" w:cs="Times New Roman"/>
          <w:sz w:val="24"/>
          <w:szCs w:val="24"/>
        </w:rPr>
        <w:t xml:space="preserve"> и отдельных обучающихся.</w:t>
      </w:r>
    </w:p>
    <w:p w:rsidR="00FC087B" w:rsidRPr="007D409E" w:rsidRDefault="00FC087B" w:rsidP="00FC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b/>
          <w:color w:val="212121"/>
          <w:sz w:val="24"/>
          <w:szCs w:val="24"/>
        </w:rPr>
        <w:t>Рекомендации:</w:t>
      </w:r>
    </w:p>
    <w:p w:rsidR="00FC087B" w:rsidRPr="007D409E" w:rsidRDefault="00FC087B" w:rsidP="00FC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>1. По результатам анализа спланировать коррекционную работу по устранению</w:t>
      </w:r>
    </w:p>
    <w:p w:rsidR="00FC087B" w:rsidRPr="007D409E" w:rsidRDefault="00FC087B" w:rsidP="00FC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>выявленных пробелов в:</w:t>
      </w:r>
    </w:p>
    <w:p w:rsidR="00FC087B" w:rsidRPr="007D409E" w:rsidRDefault="00FC087B" w:rsidP="00FC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 xml:space="preserve"> - освоении элементарных правил нравственного поведения в мире природы и людей; </w:t>
      </w:r>
    </w:p>
    <w:p w:rsidR="00FC087B" w:rsidRPr="007D409E" w:rsidRDefault="00FC087B" w:rsidP="00FC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 xml:space="preserve">- ознакомлении с достопримечательностями столицы и родного края; </w:t>
      </w:r>
    </w:p>
    <w:p w:rsidR="00FC087B" w:rsidRPr="007D409E" w:rsidRDefault="00FC087B" w:rsidP="00FC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t>- формировании уважительного отношения к родному краю, основ гражданской идентичности.</w:t>
      </w:r>
    </w:p>
    <w:p w:rsidR="00FC087B" w:rsidRPr="007D409E" w:rsidRDefault="00FC087B" w:rsidP="00FC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FC087B" w:rsidRPr="007D409E" w:rsidRDefault="00FC087B" w:rsidP="00FC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D409E">
        <w:rPr>
          <w:rFonts w:ascii="Times New Roman" w:hAnsi="Times New Roman" w:cs="Times New Roman"/>
          <w:color w:val="212121"/>
          <w:sz w:val="24"/>
          <w:szCs w:val="24"/>
        </w:rPr>
        <w:lastRenderedPageBreak/>
        <w:t xml:space="preserve">2. Организовать сопутствующее повторение на уроках, ввести в </w:t>
      </w:r>
      <w:proofErr w:type="gramStart"/>
      <w:r w:rsidRPr="007D409E">
        <w:rPr>
          <w:rFonts w:ascii="Times New Roman" w:hAnsi="Times New Roman" w:cs="Times New Roman"/>
          <w:color w:val="212121"/>
          <w:sz w:val="24"/>
          <w:szCs w:val="24"/>
        </w:rPr>
        <w:t>планы  урока</w:t>
      </w:r>
      <w:proofErr w:type="gramEnd"/>
      <w:r w:rsidRPr="007D409E">
        <w:rPr>
          <w:rFonts w:ascii="Times New Roman" w:hAnsi="Times New Roman" w:cs="Times New Roman"/>
          <w:color w:val="212121"/>
          <w:sz w:val="24"/>
          <w:szCs w:val="24"/>
        </w:rPr>
        <w:t xml:space="preserve"> проведение индивидуальных тренировочных упражнений для отдельных учащихся.</w:t>
      </w:r>
    </w:p>
    <w:p w:rsidR="00FC087B" w:rsidRPr="007D409E" w:rsidRDefault="00FC087B" w:rsidP="00FC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9A10D2" w:rsidRPr="009F3539" w:rsidRDefault="009A10D2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6990" w:rsidRDefault="00BD6990" w:rsidP="00BD699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1510" w:rsidRPr="009F3539" w:rsidRDefault="0005242B" w:rsidP="00BD699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</w:t>
      </w:r>
      <w:r w:rsidR="00D41510"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проверочных работ в </w:t>
      </w:r>
      <w:r w:rsidR="00BD6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41510"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классах</w:t>
      </w:r>
    </w:p>
    <w:p w:rsidR="0005242B" w:rsidRPr="009F3539" w:rsidRDefault="00AA06D9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tbl>
      <w:tblPr>
        <w:tblW w:w="11712" w:type="dxa"/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1712"/>
      </w:tblGrid>
      <w:tr w:rsidR="009A10D2" w:rsidRPr="009F3539" w:rsidTr="009A10D2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D2" w:rsidRPr="009F3539" w:rsidRDefault="009A10D2" w:rsidP="001D1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Дата: </w:t>
            </w:r>
            <w:r w:rsidR="00056057" w:rsidRPr="009F3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D163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F3539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1D163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F3539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1D16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A10D2" w:rsidRPr="009F3539" w:rsidTr="009A10D2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D2" w:rsidRPr="009F3539" w:rsidRDefault="009A10D2" w:rsidP="009A1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9A10D2" w:rsidRPr="009F3539" w:rsidRDefault="009A10D2" w:rsidP="009A1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539">
        <w:rPr>
          <w:rFonts w:ascii="Times New Roman" w:hAnsi="Times New Roman"/>
          <w:sz w:val="24"/>
          <w:szCs w:val="24"/>
          <w:lang w:eastAsia="ru-RU"/>
        </w:rPr>
        <w:t>Количество заданий: 12</w:t>
      </w:r>
    </w:p>
    <w:p w:rsidR="009A10D2" w:rsidRPr="009F3539" w:rsidRDefault="009A10D2" w:rsidP="009A1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539">
        <w:rPr>
          <w:rFonts w:ascii="Times New Roman" w:hAnsi="Times New Roman"/>
          <w:sz w:val="24"/>
          <w:szCs w:val="24"/>
          <w:lang w:eastAsia="ru-RU"/>
        </w:rPr>
        <w:t>Время выполнения: 60 минут.</w:t>
      </w:r>
    </w:p>
    <w:p w:rsidR="009A10D2" w:rsidRPr="009F3539" w:rsidRDefault="009A10D2" w:rsidP="009A1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539">
        <w:rPr>
          <w:rFonts w:ascii="Times New Roman" w:hAnsi="Times New Roman"/>
          <w:sz w:val="24"/>
          <w:szCs w:val="24"/>
          <w:lang w:eastAsia="ru-RU"/>
        </w:rPr>
        <w:t>Максимальный балл, который можно получить за всю работу - 45.</w:t>
      </w:r>
    </w:p>
    <w:p w:rsidR="009A10D2" w:rsidRPr="009F3539" w:rsidRDefault="009A10D2" w:rsidP="009A10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F3539">
        <w:rPr>
          <w:rFonts w:ascii="Times New Roman" w:hAnsi="Times New Roman"/>
          <w:sz w:val="24"/>
          <w:szCs w:val="24"/>
          <w:u w:val="single"/>
        </w:rPr>
        <w:t>Работа состояла из 12 заданий:</w:t>
      </w:r>
    </w:p>
    <w:p w:rsidR="009A10D2" w:rsidRPr="009F3539" w:rsidRDefault="009A10D2" w:rsidP="00BE7BE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9A10D2" w:rsidRPr="009F3539" w:rsidRDefault="009A10D2" w:rsidP="00BE7BE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9A10D2" w:rsidRPr="009F3539" w:rsidRDefault="009A10D2" w:rsidP="00BE7BE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>Фонетика (звуки и буквы)</w:t>
      </w:r>
    </w:p>
    <w:p w:rsidR="009A10D2" w:rsidRPr="009F3539" w:rsidRDefault="009A10D2" w:rsidP="00BE7BE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>Ударение</w:t>
      </w:r>
    </w:p>
    <w:p w:rsidR="009A10D2" w:rsidRPr="009F3539" w:rsidRDefault="009A10D2" w:rsidP="00BE7BE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>Определение частей речи</w:t>
      </w:r>
    </w:p>
    <w:p w:rsidR="009A10D2" w:rsidRPr="009F3539" w:rsidRDefault="009A10D2" w:rsidP="00BE7BE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9A10D2" w:rsidRPr="009F3539" w:rsidRDefault="009A10D2" w:rsidP="00BE7BE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9A10D2" w:rsidRPr="009F3539" w:rsidRDefault="009A10D2" w:rsidP="00BE7BE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>Основная мысль текста</w:t>
      </w:r>
    </w:p>
    <w:p w:rsidR="009A10D2" w:rsidRPr="009F3539" w:rsidRDefault="009A10D2" w:rsidP="00BE7BE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>Ответ на вопрос по тексту</w:t>
      </w:r>
    </w:p>
    <w:p w:rsidR="009A10D2" w:rsidRPr="009F3539" w:rsidRDefault="009A10D2" w:rsidP="00BE7BE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>Определение типа речи в предложенных предложениях</w:t>
      </w:r>
    </w:p>
    <w:p w:rsidR="009A10D2" w:rsidRPr="009F3539" w:rsidRDefault="009A10D2" w:rsidP="00BE7BE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>Найти слово с предложенным значением</w:t>
      </w:r>
    </w:p>
    <w:p w:rsidR="009A10D2" w:rsidRPr="009F3539" w:rsidRDefault="009A10D2" w:rsidP="00BE7BE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eastAsia="Times New Roman" w:hAnsi="Times New Roman"/>
          <w:sz w:val="24"/>
          <w:szCs w:val="24"/>
          <w:lang w:eastAsia="ru-RU"/>
        </w:rPr>
        <w:t>Объяснение значения фразеологизма</w:t>
      </w:r>
    </w:p>
    <w:tbl>
      <w:tblPr>
        <w:tblStyle w:val="a3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93"/>
        <w:gridCol w:w="797"/>
        <w:gridCol w:w="910"/>
        <w:gridCol w:w="910"/>
        <w:gridCol w:w="910"/>
      </w:tblGrid>
      <w:tr w:rsidR="001D1633" w:rsidRPr="005B4592" w:rsidTr="001D1633">
        <w:trPr>
          <w:trHeight w:val="1294"/>
        </w:trPr>
        <w:tc>
          <w:tcPr>
            <w:tcW w:w="709" w:type="dxa"/>
          </w:tcPr>
          <w:p w:rsidR="001D1633" w:rsidRPr="001D1633" w:rsidRDefault="001D1633" w:rsidP="00BE7BE5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97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10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1D1633" w:rsidRPr="005B4592" w:rsidTr="001D1633">
        <w:trPr>
          <w:trHeight w:val="320"/>
        </w:trPr>
        <w:tc>
          <w:tcPr>
            <w:tcW w:w="709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8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D1633" w:rsidRPr="005B4592" w:rsidTr="001D1633">
        <w:trPr>
          <w:trHeight w:val="335"/>
        </w:trPr>
        <w:tc>
          <w:tcPr>
            <w:tcW w:w="709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8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9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D1633" w:rsidRPr="005B4592" w:rsidTr="001D1633">
        <w:trPr>
          <w:trHeight w:val="335"/>
        </w:trPr>
        <w:tc>
          <w:tcPr>
            <w:tcW w:w="709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560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8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9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8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910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D1633" w:rsidRPr="005B4592" w:rsidRDefault="001D1633" w:rsidP="001D1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B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A10D2" w:rsidRPr="009F3539" w:rsidRDefault="009A10D2" w:rsidP="009A10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1633" w:rsidRPr="009F3539" w:rsidRDefault="001D1633" w:rsidP="009A10D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8009"/>
        <w:gridCol w:w="1823"/>
      </w:tblGrid>
      <w:tr w:rsidR="00C34160" w:rsidRPr="009F3539" w:rsidTr="00C34160">
        <w:trPr>
          <w:trHeight w:val="1589"/>
        </w:trPr>
        <w:tc>
          <w:tcPr>
            <w:tcW w:w="746" w:type="dxa"/>
          </w:tcPr>
          <w:p w:rsidR="00C34160" w:rsidRPr="009F3539" w:rsidRDefault="00C34160" w:rsidP="00A9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09" w:type="dxa"/>
          </w:tcPr>
          <w:p w:rsidR="00C34160" w:rsidRPr="009F3539" w:rsidRDefault="00C34160" w:rsidP="00A9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sz w:val="24"/>
                <w:szCs w:val="24"/>
              </w:rPr>
              <w:t>Задания</w:t>
            </w:r>
          </w:p>
        </w:tc>
        <w:tc>
          <w:tcPr>
            <w:tcW w:w="1823" w:type="dxa"/>
          </w:tcPr>
          <w:p w:rsidR="00C34160" w:rsidRPr="009F3539" w:rsidRDefault="00C34160" w:rsidP="00A9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sz w:val="24"/>
                <w:szCs w:val="24"/>
              </w:rPr>
              <w:t>Количество обучающихся, не справившихся с заданием (получили 0 баллов)</w:t>
            </w:r>
          </w:p>
        </w:tc>
      </w:tr>
      <w:tr w:rsidR="00C34160" w:rsidRPr="009F3539" w:rsidTr="00C34160">
        <w:trPr>
          <w:trHeight w:val="549"/>
        </w:trPr>
        <w:tc>
          <w:tcPr>
            <w:tcW w:w="746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9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Списывание текста (раскрыть скобки, вставить, где необходимо, пропущенные буквы и знаки препинания)</w:t>
            </w:r>
          </w:p>
        </w:tc>
        <w:tc>
          <w:tcPr>
            <w:tcW w:w="1823" w:type="dxa"/>
          </w:tcPr>
          <w:p w:rsidR="00C34160" w:rsidRPr="009F3539" w:rsidRDefault="00701E8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34160" w:rsidRPr="009F3539" w:rsidTr="00C34160">
        <w:trPr>
          <w:trHeight w:val="535"/>
        </w:trPr>
        <w:tc>
          <w:tcPr>
            <w:tcW w:w="746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9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Языковые разборы слов (фонетический, морфемный, морфологический, синтаксический)</w:t>
            </w:r>
          </w:p>
        </w:tc>
        <w:tc>
          <w:tcPr>
            <w:tcW w:w="1823" w:type="dxa"/>
          </w:tcPr>
          <w:p w:rsidR="00C34160" w:rsidRPr="009F3539" w:rsidRDefault="00701E8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34160" w:rsidRPr="009F3539" w:rsidTr="00C34160">
        <w:trPr>
          <w:trHeight w:val="267"/>
        </w:trPr>
        <w:tc>
          <w:tcPr>
            <w:tcW w:w="746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9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Ударение</w:t>
            </w:r>
          </w:p>
        </w:tc>
        <w:tc>
          <w:tcPr>
            <w:tcW w:w="1823" w:type="dxa"/>
          </w:tcPr>
          <w:p w:rsidR="00C34160" w:rsidRPr="009F3539" w:rsidRDefault="00701E8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4160" w:rsidRPr="009F3539" w:rsidTr="00C34160">
        <w:trPr>
          <w:trHeight w:val="267"/>
        </w:trPr>
        <w:tc>
          <w:tcPr>
            <w:tcW w:w="746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009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Определение частей речи</w:t>
            </w:r>
          </w:p>
        </w:tc>
        <w:tc>
          <w:tcPr>
            <w:tcW w:w="1823" w:type="dxa"/>
          </w:tcPr>
          <w:p w:rsidR="00C34160" w:rsidRPr="009F3539" w:rsidRDefault="00701E8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34160" w:rsidRPr="009F3539" w:rsidTr="00C34160">
        <w:trPr>
          <w:trHeight w:val="549"/>
        </w:trPr>
        <w:tc>
          <w:tcPr>
            <w:tcW w:w="746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9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Найти предложение с прямой речью, расставить знаки препинания, составить схему предложения</w:t>
            </w:r>
          </w:p>
        </w:tc>
        <w:tc>
          <w:tcPr>
            <w:tcW w:w="1823" w:type="dxa"/>
          </w:tcPr>
          <w:p w:rsidR="00C34160" w:rsidRPr="009F3539" w:rsidRDefault="00701E89" w:rsidP="00C341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34160" w:rsidRPr="009F3539" w:rsidTr="00C34160">
        <w:trPr>
          <w:trHeight w:val="535"/>
        </w:trPr>
        <w:tc>
          <w:tcPr>
            <w:tcW w:w="746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9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Найти предложение, в котором надо поставить запятые, объяснить свой выбор (обращение)</w:t>
            </w:r>
          </w:p>
        </w:tc>
        <w:tc>
          <w:tcPr>
            <w:tcW w:w="1823" w:type="dxa"/>
          </w:tcPr>
          <w:p w:rsidR="00C34160" w:rsidRPr="009F3539" w:rsidRDefault="00C34160" w:rsidP="00701E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01E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4160" w:rsidRPr="009F3539" w:rsidTr="00C34160">
        <w:trPr>
          <w:trHeight w:val="549"/>
        </w:trPr>
        <w:tc>
          <w:tcPr>
            <w:tcW w:w="746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9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Найти предложение, в котором надо поставить запятые, объяснить свой выбор (сложное предложение)</w:t>
            </w:r>
          </w:p>
        </w:tc>
        <w:tc>
          <w:tcPr>
            <w:tcW w:w="1823" w:type="dxa"/>
          </w:tcPr>
          <w:p w:rsidR="00C34160" w:rsidRPr="009F3539" w:rsidRDefault="00C34160" w:rsidP="00701E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01E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34160" w:rsidRPr="009F3539" w:rsidTr="00C34160">
        <w:trPr>
          <w:trHeight w:val="267"/>
        </w:trPr>
        <w:tc>
          <w:tcPr>
            <w:tcW w:w="746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9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Основная мысль текста</w:t>
            </w:r>
          </w:p>
        </w:tc>
        <w:tc>
          <w:tcPr>
            <w:tcW w:w="1823" w:type="dxa"/>
          </w:tcPr>
          <w:p w:rsidR="00C34160" w:rsidRPr="009F3539" w:rsidRDefault="00C34160" w:rsidP="00701E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01E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4160" w:rsidRPr="009F3539" w:rsidTr="00C34160">
        <w:trPr>
          <w:trHeight w:val="267"/>
        </w:trPr>
        <w:tc>
          <w:tcPr>
            <w:tcW w:w="746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9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 на вопрос по тексту</w:t>
            </w:r>
          </w:p>
        </w:tc>
        <w:tc>
          <w:tcPr>
            <w:tcW w:w="1823" w:type="dxa"/>
          </w:tcPr>
          <w:p w:rsidR="00C34160" w:rsidRPr="009F3539" w:rsidRDefault="00701E8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C34160" w:rsidRPr="009F3539" w:rsidTr="00C34160">
        <w:trPr>
          <w:trHeight w:val="267"/>
        </w:trPr>
        <w:tc>
          <w:tcPr>
            <w:tcW w:w="746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9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Определение типа речи в предложенных предложениях</w:t>
            </w:r>
          </w:p>
        </w:tc>
        <w:tc>
          <w:tcPr>
            <w:tcW w:w="1823" w:type="dxa"/>
          </w:tcPr>
          <w:p w:rsidR="00C34160" w:rsidRPr="009F3539" w:rsidRDefault="00C34160" w:rsidP="00701E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01E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34160" w:rsidRPr="009F3539" w:rsidTr="00C34160">
        <w:trPr>
          <w:trHeight w:val="282"/>
        </w:trPr>
        <w:tc>
          <w:tcPr>
            <w:tcW w:w="746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09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Найти слово с предложенным значением</w:t>
            </w:r>
          </w:p>
        </w:tc>
        <w:tc>
          <w:tcPr>
            <w:tcW w:w="1823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34160" w:rsidRPr="009F3539" w:rsidTr="00C34160">
        <w:trPr>
          <w:trHeight w:val="267"/>
        </w:trPr>
        <w:tc>
          <w:tcPr>
            <w:tcW w:w="746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09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Найти антоним к слову</w:t>
            </w:r>
          </w:p>
        </w:tc>
        <w:tc>
          <w:tcPr>
            <w:tcW w:w="1823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34160" w:rsidRPr="009F3539" w:rsidTr="00C34160">
        <w:trPr>
          <w:trHeight w:val="267"/>
        </w:trPr>
        <w:tc>
          <w:tcPr>
            <w:tcW w:w="746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9" w:type="dxa"/>
          </w:tcPr>
          <w:p w:rsidR="00C34160" w:rsidRPr="009F3539" w:rsidRDefault="00C34160" w:rsidP="00C34160">
            <w:pPr>
              <w:pStyle w:val="a5"/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значения фразеологизма</w:t>
            </w:r>
          </w:p>
        </w:tc>
        <w:tc>
          <w:tcPr>
            <w:tcW w:w="1823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34160" w:rsidRPr="009F3539" w:rsidTr="00C34160">
        <w:trPr>
          <w:trHeight w:val="267"/>
        </w:trPr>
        <w:tc>
          <w:tcPr>
            <w:tcW w:w="746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C34160" w:rsidRPr="009F3539" w:rsidRDefault="00C34160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4160" w:rsidRPr="009F3539" w:rsidRDefault="00C34160" w:rsidP="00C341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4160" w:rsidRPr="009F3539" w:rsidRDefault="00C34160" w:rsidP="009A10D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D1633" w:rsidRPr="001D1633" w:rsidRDefault="001D1633" w:rsidP="001D163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1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D1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34</w:t>
      </w:r>
      <w:proofErr w:type="gramEnd"/>
      <w:r w:rsidRPr="001D1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участников ВПР показали удовлетворительные результаты, 56 %  - хорошие результаты, 10% не справились с работой.</w:t>
      </w:r>
    </w:p>
    <w:p w:rsidR="009A10D2" w:rsidRPr="009F3539" w:rsidRDefault="001D1633" w:rsidP="009A1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="009A10D2" w:rsidRPr="009F35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атруднения вызвали следующие задания: </w:t>
      </w:r>
      <w:r w:rsidR="009A10D2" w:rsidRPr="009F3539">
        <w:rPr>
          <w:rFonts w:ascii="Times New Roman" w:hAnsi="Times New Roman"/>
          <w:sz w:val="24"/>
          <w:szCs w:val="24"/>
          <w:lang w:eastAsia="ru-RU"/>
        </w:rPr>
        <w:t xml:space="preserve">фонетический, морфологический разбор слова, синтаксический разбор предложения; определение частей речи; определение </w:t>
      </w:r>
      <w:r w:rsidR="009A10D2" w:rsidRPr="009F3539">
        <w:rPr>
          <w:rFonts w:ascii="Times New Roman" w:hAnsi="Times New Roman"/>
          <w:sz w:val="24"/>
          <w:szCs w:val="24"/>
        </w:rPr>
        <w:t>предложение с прямой речью, расставить знаки препинания, составить схему предложения; объяснение, почему в предложении есть обращение; в сложном предложении объяснить постановку запятых; определение типов речи в предложениях; определение значения слова.</w:t>
      </w:r>
    </w:p>
    <w:p w:rsidR="009A10D2" w:rsidRPr="009F3539" w:rsidRDefault="009A10D2" w:rsidP="009A10D2">
      <w:pPr>
        <w:rPr>
          <w:sz w:val="24"/>
          <w:szCs w:val="24"/>
        </w:rPr>
      </w:pPr>
    </w:p>
    <w:p w:rsidR="0005242B" w:rsidRPr="009F3539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  <w:r w:rsidR="00AA06D9" w:rsidRPr="009F3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</w:t>
      </w:r>
      <w:r w:rsidR="00C34160" w:rsidRPr="009F3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AA06D9" w:rsidRPr="009F3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</w:t>
      </w:r>
      <w:r w:rsidRPr="009F3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</w:t>
      </w:r>
      <w:r w:rsidR="0005242B" w:rsidRPr="009F3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навыкам изучающего чтения и информационной переработки прочитанного материала;</w:t>
      </w:r>
      <w:r w:rsidRPr="009F3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</w:t>
      </w:r>
      <w:r w:rsidR="0005242B" w:rsidRPr="009F3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тексты различных функционально-смысловых типов речи и функциональных разновидностей языка;анализировать текст с точки зрения его основной мысли, адекватно формулировать основную мысль текста в письменной форме;использовать при работе с текстом разные виды чтения (поисковое, просмотровое, ознакомительное, изучающее;</w:t>
      </w:r>
      <w:r w:rsidRPr="009F3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05242B" w:rsidRPr="009F3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1D1633" w:rsidRDefault="001D1633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242B" w:rsidRPr="009F3539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Математика </w:t>
      </w:r>
    </w:p>
    <w:tbl>
      <w:tblPr>
        <w:tblW w:w="11712" w:type="dxa"/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1712"/>
      </w:tblGrid>
      <w:tr w:rsidR="00056057" w:rsidRPr="009F3539" w:rsidTr="00A974E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057" w:rsidRPr="009F3539" w:rsidRDefault="00056057" w:rsidP="002262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2262E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9F3539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2262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F3539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2262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6057" w:rsidRPr="009F3539" w:rsidTr="00A974E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057" w:rsidRPr="009F3539" w:rsidRDefault="00056057" w:rsidP="00A974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Pr="009F3539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</w:tr>
    </w:tbl>
    <w:p w:rsidR="00056057" w:rsidRPr="009F3539" w:rsidRDefault="00056057" w:rsidP="000560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5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Количество заданий: </w:t>
      </w:r>
      <w:r w:rsidRPr="009F3539">
        <w:rPr>
          <w:rFonts w:ascii="Times New Roman" w:hAnsi="Times New Roman"/>
          <w:sz w:val="24"/>
          <w:szCs w:val="24"/>
          <w:lang w:eastAsia="ru-RU"/>
        </w:rPr>
        <w:t>14</w:t>
      </w:r>
    </w:p>
    <w:p w:rsidR="00056057" w:rsidRPr="009F3539" w:rsidRDefault="00056057" w:rsidP="0005605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F35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Время выполнения: </w:t>
      </w:r>
    </w:p>
    <w:p w:rsidR="00056057" w:rsidRPr="009F3539" w:rsidRDefault="00056057" w:rsidP="000560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539">
        <w:rPr>
          <w:rFonts w:ascii="Times New Roman" w:hAnsi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</w:t>
      </w:r>
      <w:r w:rsidRPr="009F3539">
        <w:rPr>
          <w:rFonts w:ascii="Times New Roman" w:hAnsi="Times New Roman"/>
          <w:sz w:val="24"/>
          <w:szCs w:val="24"/>
          <w:lang w:eastAsia="ru-RU"/>
        </w:rPr>
        <w:t>20</w:t>
      </w:r>
      <w:r w:rsidRPr="009F353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56057" w:rsidRPr="009F3539" w:rsidRDefault="00056057" w:rsidP="0005605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F3539">
        <w:rPr>
          <w:rFonts w:ascii="Times New Roman" w:hAnsi="Times New Roman"/>
          <w:sz w:val="24"/>
          <w:szCs w:val="24"/>
          <w:u w:val="single"/>
        </w:rPr>
        <w:t>Работа состояла из 1</w:t>
      </w:r>
      <w:r w:rsidR="002262E3">
        <w:rPr>
          <w:rFonts w:ascii="Times New Roman" w:hAnsi="Times New Roman"/>
          <w:sz w:val="24"/>
          <w:szCs w:val="24"/>
          <w:u w:val="single"/>
        </w:rPr>
        <w:t>0</w:t>
      </w:r>
      <w:r w:rsidRPr="009F3539">
        <w:rPr>
          <w:rFonts w:ascii="Times New Roman" w:hAnsi="Times New Roman"/>
          <w:sz w:val="24"/>
          <w:szCs w:val="24"/>
          <w:u w:val="single"/>
        </w:rPr>
        <w:t xml:space="preserve"> заданий</w:t>
      </w:r>
      <w:r w:rsidR="009F3539" w:rsidRPr="009F3539">
        <w:rPr>
          <w:rFonts w:ascii="Times New Roman" w:hAnsi="Times New Roman"/>
          <w:sz w:val="24"/>
          <w:szCs w:val="24"/>
          <w:u w:val="single"/>
        </w:rPr>
        <w:t>, направленных на</w:t>
      </w:r>
      <w:r w:rsidRPr="009F3539">
        <w:rPr>
          <w:rFonts w:ascii="Times New Roman" w:hAnsi="Times New Roman"/>
          <w:sz w:val="24"/>
          <w:szCs w:val="24"/>
          <w:u w:val="single"/>
        </w:rPr>
        <w:t>: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"/>
        <w:gridCol w:w="9906"/>
      </w:tblGrid>
      <w:tr w:rsidR="009F3539" w:rsidRPr="009F3539" w:rsidTr="002262E3">
        <w:trPr>
          <w:trHeight w:val="846"/>
        </w:trPr>
        <w:tc>
          <w:tcPr>
            <w:tcW w:w="868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6" w:type="dxa"/>
            <w:vAlign w:val="bottom"/>
          </w:tcPr>
          <w:p w:rsidR="009F3539" w:rsidRPr="009F3539" w:rsidRDefault="009F3539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</w:tc>
      </w:tr>
      <w:tr w:rsidR="009F3539" w:rsidRPr="009F3539" w:rsidTr="002262E3">
        <w:tc>
          <w:tcPr>
            <w:tcW w:w="868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6" w:type="dxa"/>
            <w:vAlign w:val="bottom"/>
          </w:tcPr>
          <w:p w:rsidR="009F3539" w:rsidRPr="009F3539" w:rsidRDefault="009F3539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</w:tr>
      <w:tr w:rsidR="009F3539" w:rsidRPr="009F3539" w:rsidTr="002262E3">
        <w:tc>
          <w:tcPr>
            <w:tcW w:w="868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6" w:type="dxa"/>
            <w:vAlign w:val="bottom"/>
          </w:tcPr>
          <w:p w:rsidR="009F3539" w:rsidRPr="009F3539" w:rsidRDefault="009F3539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</w:tr>
      <w:tr w:rsidR="009F3539" w:rsidRPr="009F3539" w:rsidTr="002262E3">
        <w:tc>
          <w:tcPr>
            <w:tcW w:w="868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6" w:type="dxa"/>
            <w:vAlign w:val="bottom"/>
          </w:tcPr>
          <w:p w:rsidR="009F3539" w:rsidRPr="009F3539" w:rsidRDefault="009F3539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</w:tr>
      <w:tr w:rsidR="009F3539" w:rsidRPr="009F3539" w:rsidTr="002262E3">
        <w:tc>
          <w:tcPr>
            <w:tcW w:w="868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06" w:type="dxa"/>
            <w:vAlign w:val="bottom"/>
          </w:tcPr>
          <w:p w:rsidR="009F3539" w:rsidRPr="009F3539" w:rsidRDefault="009F3539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</w:tr>
      <w:tr w:rsidR="009F3539" w:rsidRPr="009F3539" w:rsidTr="002262E3">
        <w:tc>
          <w:tcPr>
            <w:tcW w:w="868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6" w:type="dxa"/>
            <w:vAlign w:val="bottom"/>
          </w:tcPr>
          <w:p w:rsidR="009F3539" w:rsidRPr="009F3539" w:rsidRDefault="009F3539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</w:tr>
      <w:tr w:rsidR="009F3539" w:rsidRPr="009F3539" w:rsidTr="002262E3">
        <w:tc>
          <w:tcPr>
            <w:tcW w:w="868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6" w:type="dxa"/>
            <w:vAlign w:val="bottom"/>
          </w:tcPr>
          <w:p w:rsidR="009F3539" w:rsidRPr="009F3539" w:rsidRDefault="009F3539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</w:tr>
      <w:tr w:rsidR="009F3539" w:rsidRPr="009F3539" w:rsidTr="002262E3">
        <w:tc>
          <w:tcPr>
            <w:tcW w:w="868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226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906" w:type="dxa"/>
            <w:vAlign w:val="bottom"/>
          </w:tcPr>
          <w:p w:rsidR="009F3539" w:rsidRPr="009F3539" w:rsidRDefault="009F3539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</w:tr>
      <w:tr w:rsidR="009F3539" w:rsidRPr="009F3539" w:rsidTr="002262E3">
        <w:tc>
          <w:tcPr>
            <w:tcW w:w="868" w:type="dxa"/>
          </w:tcPr>
          <w:p w:rsidR="009F3539" w:rsidRPr="009F3539" w:rsidRDefault="002262E3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906" w:type="dxa"/>
            <w:vAlign w:val="bottom"/>
          </w:tcPr>
          <w:p w:rsidR="009F3539" w:rsidRPr="009F3539" w:rsidRDefault="009F3539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</w:tr>
      <w:tr w:rsidR="009F3539" w:rsidRPr="009F3539" w:rsidTr="002262E3">
        <w:tc>
          <w:tcPr>
            <w:tcW w:w="868" w:type="dxa"/>
          </w:tcPr>
          <w:p w:rsidR="009F3539" w:rsidRPr="009F3539" w:rsidRDefault="002262E3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6" w:type="dxa"/>
            <w:vAlign w:val="bottom"/>
          </w:tcPr>
          <w:p w:rsidR="009F3539" w:rsidRPr="009F3539" w:rsidRDefault="009F3539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</w:tr>
      <w:tr w:rsidR="009F3539" w:rsidRPr="009F3539" w:rsidTr="002262E3">
        <w:tc>
          <w:tcPr>
            <w:tcW w:w="868" w:type="dxa"/>
          </w:tcPr>
          <w:p w:rsidR="009F3539" w:rsidRPr="009F3539" w:rsidRDefault="009F3539" w:rsidP="002262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26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906" w:type="dxa"/>
            <w:vAlign w:val="bottom"/>
          </w:tcPr>
          <w:p w:rsidR="009F3539" w:rsidRPr="009F3539" w:rsidRDefault="009F3539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</w:tr>
      <w:tr w:rsidR="009F3539" w:rsidRPr="009F3539" w:rsidTr="002262E3">
        <w:tc>
          <w:tcPr>
            <w:tcW w:w="868" w:type="dxa"/>
          </w:tcPr>
          <w:p w:rsidR="009F3539" w:rsidRPr="009F3539" w:rsidRDefault="009F3539" w:rsidP="002262E3">
            <w:pPr>
              <w:spacing w:after="0" w:line="240" w:lineRule="auto"/>
              <w:ind w:left="-84" w:firstLine="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26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9906" w:type="dxa"/>
            <w:vAlign w:val="bottom"/>
          </w:tcPr>
          <w:p w:rsidR="009F3539" w:rsidRPr="009F3539" w:rsidRDefault="009F3539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</w:tr>
    </w:tbl>
    <w:p w:rsidR="00056057" w:rsidRPr="009F3539" w:rsidRDefault="00056057" w:rsidP="000560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057" w:rsidRPr="009F3539" w:rsidRDefault="00056057" w:rsidP="0005605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93"/>
        <w:gridCol w:w="797"/>
        <w:gridCol w:w="910"/>
        <w:gridCol w:w="910"/>
        <w:gridCol w:w="910"/>
      </w:tblGrid>
      <w:tr w:rsidR="002262E3" w:rsidRPr="002262E3" w:rsidTr="006925F7">
        <w:trPr>
          <w:trHeight w:val="1294"/>
        </w:trPr>
        <w:tc>
          <w:tcPr>
            <w:tcW w:w="709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97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10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2262E3" w:rsidRPr="002262E3" w:rsidTr="006925F7">
        <w:trPr>
          <w:trHeight w:val="320"/>
        </w:trPr>
        <w:tc>
          <w:tcPr>
            <w:tcW w:w="709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60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8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797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910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62E3" w:rsidRPr="002262E3" w:rsidTr="006925F7">
        <w:trPr>
          <w:trHeight w:val="335"/>
        </w:trPr>
        <w:tc>
          <w:tcPr>
            <w:tcW w:w="709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60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8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8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97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910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0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62E3" w:rsidRPr="002262E3" w:rsidTr="006925F7">
        <w:trPr>
          <w:trHeight w:val="335"/>
        </w:trPr>
        <w:tc>
          <w:tcPr>
            <w:tcW w:w="709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560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8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8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797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910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42 76%</w:t>
            </w:r>
          </w:p>
        </w:tc>
        <w:tc>
          <w:tcPr>
            <w:tcW w:w="910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10" w:type="dxa"/>
          </w:tcPr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262E3" w:rsidRPr="002262E3" w:rsidRDefault="002262E3" w:rsidP="002262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</w:tr>
    </w:tbl>
    <w:p w:rsidR="00056057" w:rsidRDefault="00056057" w:rsidP="0005605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74EC" w:rsidRPr="009F3539" w:rsidRDefault="00A974EC" w:rsidP="0005605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8081"/>
        <w:gridCol w:w="1985"/>
      </w:tblGrid>
      <w:tr w:rsidR="00056057" w:rsidRPr="009F3539" w:rsidTr="00056057">
        <w:tc>
          <w:tcPr>
            <w:tcW w:w="708" w:type="dxa"/>
          </w:tcPr>
          <w:p w:rsidR="00056057" w:rsidRPr="009F3539" w:rsidRDefault="00056057" w:rsidP="00A9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1" w:type="dxa"/>
          </w:tcPr>
          <w:p w:rsidR="00056057" w:rsidRPr="009F3539" w:rsidRDefault="00056057" w:rsidP="00A9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985" w:type="dxa"/>
          </w:tcPr>
          <w:p w:rsidR="00056057" w:rsidRPr="009F3539" w:rsidRDefault="00056057" w:rsidP="00A97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не справившихся с заданием </w:t>
            </w:r>
            <w:r w:rsidRPr="009F3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(получили 0 баллов)</w:t>
            </w:r>
          </w:p>
        </w:tc>
      </w:tr>
      <w:tr w:rsidR="00056057" w:rsidRPr="009F3539" w:rsidTr="00056057">
        <w:trPr>
          <w:trHeight w:val="846"/>
        </w:trPr>
        <w:tc>
          <w:tcPr>
            <w:tcW w:w="708" w:type="dxa"/>
          </w:tcPr>
          <w:p w:rsidR="00056057" w:rsidRPr="009F3539" w:rsidRDefault="00056057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81" w:type="dxa"/>
            <w:vAlign w:val="bottom"/>
          </w:tcPr>
          <w:p w:rsidR="00056057" w:rsidRPr="009F3539" w:rsidRDefault="00056057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1985" w:type="dxa"/>
          </w:tcPr>
          <w:p w:rsidR="00056057" w:rsidRPr="009F3539" w:rsidRDefault="005D79C9" w:rsidP="007C3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C3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56057" w:rsidRPr="009F3539" w:rsidTr="00056057">
        <w:tc>
          <w:tcPr>
            <w:tcW w:w="708" w:type="dxa"/>
          </w:tcPr>
          <w:p w:rsidR="00056057" w:rsidRPr="009F3539" w:rsidRDefault="00056057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1" w:type="dxa"/>
            <w:vAlign w:val="bottom"/>
          </w:tcPr>
          <w:p w:rsidR="00056057" w:rsidRPr="009F3539" w:rsidRDefault="00056057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1985" w:type="dxa"/>
          </w:tcPr>
          <w:p w:rsidR="00056057" w:rsidRPr="009F3539" w:rsidRDefault="007C3375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56057" w:rsidRPr="009F3539" w:rsidTr="00056057">
        <w:tc>
          <w:tcPr>
            <w:tcW w:w="708" w:type="dxa"/>
          </w:tcPr>
          <w:p w:rsidR="00056057" w:rsidRPr="009F3539" w:rsidRDefault="00056057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1" w:type="dxa"/>
            <w:vAlign w:val="bottom"/>
          </w:tcPr>
          <w:p w:rsidR="00056057" w:rsidRPr="009F3539" w:rsidRDefault="00056057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1985" w:type="dxa"/>
          </w:tcPr>
          <w:p w:rsidR="00056057" w:rsidRPr="009F3539" w:rsidRDefault="007C3375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056057" w:rsidRPr="009F3539" w:rsidTr="00056057">
        <w:tc>
          <w:tcPr>
            <w:tcW w:w="708" w:type="dxa"/>
          </w:tcPr>
          <w:p w:rsidR="00056057" w:rsidRPr="009F3539" w:rsidRDefault="00056057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1" w:type="dxa"/>
            <w:vAlign w:val="bottom"/>
          </w:tcPr>
          <w:p w:rsidR="00056057" w:rsidRPr="009F3539" w:rsidRDefault="00056057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1985" w:type="dxa"/>
          </w:tcPr>
          <w:p w:rsidR="00056057" w:rsidRPr="009F3539" w:rsidRDefault="007C3375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56057" w:rsidRPr="009F3539" w:rsidTr="00056057">
        <w:tc>
          <w:tcPr>
            <w:tcW w:w="708" w:type="dxa"/>
          </w:tcPr>
          <w:p w:rsidR="00056057" w:rsidRPr="009F3539" w:rsidRDefault="00056057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1" w:type="dxa"/>
            <w:vAlign w:val="bottom"/>
          </w:tcPr>
          <w:p w:rsidR="00056057" w:rsidRPr="009F3539" w:rsidRDefault="00056057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1985" w:type="dxa"/>
          </w:tcPr>
          <w:p w:rsidR="00056057" w:rsidRPr="009F3539" w:rsidRDefault="007C3375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56057" w:rsidRPr="009F3539" w:rsidTr="00056057">
        <w:tc>
          <w:tcPr>
            <w:tcW w:w="708" w:type="dxa"/>
          </w:tcPr>
          <w:p w:rsidR="00056057" w:rsidRPr="009F3539" w:rsidRDefault="00056057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1" w:type="dxa"/>
            <w:vAlign w:val="bottom"/>
          </w:tcPr>
          <w:p w:rsidR="00056057" w:rsidRPr="009F3539" w:rsidRDefault="00056057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</w:t>
            </w:r>
            <w:r w:rsidR="005D79C9"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работу, на движение), связыва</w:t>
            </w: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1985" w:type="dxa"/>
          </w:tcPr>
          <w:p w:rsidR="00056057" w:rsidRPr="009F3539" w:rsidRDefault="007C3375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56057" w:rsidRPr="009F3539" w:rsidTr="00056057">
        <w:tc>
          <w:tcPr>
            <w:tcW w:w="708" w:type="dxa"/>
          </w:tcPr>
          <w:p w:rsidR="00056057" w:rsidRPr="009F3539" w:rsidRDefault="00056057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1" w:type="dxa"/>
            <w:vAlign w:val="bottom"/>
          </w:tcPr>
          <w:p w:rsidR="00056057" w:rsidRPr="009F3539" w:rsidRDefault="00056057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1985" w:type="dxa"/>
          </w:tcPr>
          <w:p w:rsidR="00056057" w:rsidRPr="009F3539" w:rsidRDefault="007C3375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56057" w:rsidRPr="009F3539" w:rsidTr="00056057">
        <w:tc>
          <w:tcPr>
            <w:tcW w:w="708" w:type="dxa"/>
          </w:tcPr>
          <w:p w:rsidR="00056057" w:rsidRPr="009F3539" w:rsidRDefault="00056057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226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081" w:type="dxa"/>
            <w:vAlign w:val="bottom"/>
          </w:tcPr>
          <w:p w:rsidR="00056057" w:rsidRPr="009F3539" w:rsidRDefault="00056057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1985" w:type="dxa"/>
          </w:tcPr>
          <w:p w:rsidR="00056057" w:rsidRPr="009F3539" w:rsidRDefault="007C3375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56057" w:rsidRPr="009F3539" w:rsidTr="00056057">
        <w:tc>
          <w:tcPr>
            <w:tcW w:w="708" w:type="dxa"/>
          </w:tcPr>
          <w:p w:rsidR="00056057" w:rsidRPr="009F3539" w:rsidRDefault="002262E3" w:rsidP="002262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081" w:type="dxa"/>
            <w:vAlign w:val="bottom"/>
          </w:tcPr>
          <w:p w:rsidR="00056057" w:rsidRPr="009F3539" w:rsidRDefault="00056057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1985" w:type="dxa"/>
          </w:tcPr>
          <w:p w:rsidR="00056057" w:rsidRPr="009F3539" w:rsidRDefault="007C3375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56057" w:rsidRPr="009F3539" w:rsidTr="00056057">
        <w:tc>
          <w:tcPr>
            <w:tcW w:w="708" w:type="dxa"/>
          </w:tcPr>
          <w:p w:rsidR="00056057" w:rsidRPr="009F3539" w:rsidRDefault="002262E3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1" w:type="dxa"/>
            <w:vAlign w:val="bottom"/>
          </w:tcPr>
          <w:p w:rsidR="00056057" w:rsidRPr="009F3539" w:rsidRDefault="00056057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1985" w:type="dxa"/>
          </w:tcPr>
          <w:p w:rsidR="00056057" w:rsidRPr="009F3539" w:rsidRDefault="005D79C9" w:rsidP="007C3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C33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6057" w:rsidRPr="009F3539" w:rsidTr="00056057">
        <w:tc>
          <w:tcPr>
            <w:tcW w:w="708" w:type="dxa"/>
          </w:tcPr>
          <w:p w:rsidR="00056057" w:rsidRPr="009F3539" w:rsidRDefault="00056057" w:rsidP="002262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26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081" w:type="dxa"/>
            <w:vAlign w:val="bottom"/>
          </w:tcPr>
          <w:p w:rsidR="00056057" w:rsidRPr="009F3539" w:rsidRDefault="00056057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1985" w:type="dxa"/>
          </w:tcPr>
          <w:p w:rsidR="00056057" w:rsidRPr="009F3539" w:rsidRDefault="007C3375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056057" w:rsidRPr="009F3539" w:rsidTr="00056057">
        <w:tc>
          <w:tcPr>
            <w:tcW w:w="708" w:type="dxa"/>
          </w:tcPr>
          <w:p w:rsidR="00056057" w:rsidRPr="009F3539" w:rsidRDefault="00056057" w:rsidP="002262E3">
            <w:pPr>
              <w:spacing w:after="0" w:line="240" w:lineRule="auto"/>
              <w:ind w:left="-84" w:firstLine="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26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F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081" w:type="dxa"/>
            <w:vAlign w:val="bottom"/>
          </w:tcPr>
          <w:p w:rsidR="00056057" w:rsidRPr="009F3539" w:rsidRDefault="00056057" w:rsidP="00A974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</w:t>
            </w:r>
            <w:r w:rsidRPr="009F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1985" w:type="dxa"/>
          </w:tcPr>
          <w:p w:rsidR="00056057" w:rsidRPr="009F3539" w:rsidRDefault="007C3375" w:rsidP="00A974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</w:tr>
    </w:tbl>
    <w:p w:rsidR="002262E3" w:rsidRDefault="002262E3" w:rsidP="009F3539">
      <w:pPr>
        <w:jc w:val="both"/>
        <w:rPr>
          <w:rFonts w:ascii="Times New Roman" w:hAnsi="Times New Roman"/>
          <w:b/>
          <w:sz w:val="24"/>
          <w:szCs w:val="24"/>
        </w:rPr>
      </w:pPr>
    </w:p>
    <w:p w:rsidR="009F3539" w:rsidRPr="009F3539" w:rsidRDefault="009F3539" w:rsidP="009F3539">
      <w:pPr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b/>
          <w:sz w:val="24"/>
          <w:szCs w:val="24"/>
        </w:rPr>
        <w:t>Выводы:</w:t>
      </w:r>
      <w:r w:rsidRPr="009F3539">
        <w:rPr>
          <w:rFonts w:ascii="Times New Roman" w:hAnsi="Times New Roman"/>
          <w:sz w:val="24"/>
          <w:szCs w:val="24"/>
        </w:rPr>
        <w:t xml:space="preserve"> </w:t>
      </w:r>
      <w:r w:rsidR="002262E3" w:rsidRPr="0022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31 % участников ВПР показали удовлетворительные результаты, 59 </w:t>
      </w:r>
      <w:proofErr w:type="gramStart"/>
      <w:r w:rsidR="002262E3" w:rsidRPr="0022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 -</w:t>
      </w:r>
      <w:proofErr w:type="gramEnd"/>
      <w:r w:rsidR="002262E3" w:rsidRPr="0022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хорошие результаты.</w:t>
      </w:r>
      <w:r w:rsidR="0022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539">
        <w:rPr>
          <w:rFonts w:ascii="Times New Roman" w:hAnsi="Times New Roman"/>
          <w:sz w:val="24"/>
          <w:szCs w:val="24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9F3539" w:rsidRPr="009F3539" w:rsidRDefault="009F3539" w:rsidP="009F353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539">
        <w:rPr>
          <w:rFonts w:ascii="Times New Roman" w:hAnsi="Times New Roman"/>
          <w:b/>
          <w:sz w:val="24"/>
          <w:szCs w:val="24"/>
        </w:rPr>
        <w:tab/>
        <w:t>Затруднения вызвали следующие задания:</w:t>
      </w:r>
      <w:r w:rsidRPr="009F3539">
        <w:rPr>
          <w:rFonts w:ascii="Times New Roman" w:hAnsi="Times New Roman"/>
          <w:sz w:val="24"/>
          <w:szCs w:val="24"/>
        </w:rPr>
        <w:t xml:space="preserve"> р</w:t>
      </w:r>
      <w:r w:rsidRPr="009F3539">
        <w:rPr>
          <w:rFonts w:ascii="Times New Roman" w:hAnsi="Times New Roman"/>
          <w:sz w:val="24"/>
          <w:szCs w:val="24"/>
          <w:lang w:eastAsia="ru-RU"/>
        </w:rPr>
        <w:t xml:space="preserve">ешение задачи на нахождение части числа и числа по его части, нахождение процента от числа, число по проценту от него; нахождение процентного отношения двух чисел; нахождение процентного снижения или процентного повышения величины, </w:t>
      </w:r>
      <w:proofErr w:type="gramStart"/>
      <w:r w:rsidRPr="009F3539">
        <w:rPr>
          <w:rFonts w:ascii="Times New Roman" w:hAnsi="Times New Roman"/>
          <w:sz w:val="24"/>
          <w:szCs w:val="24"/>
          <w:lang w:eastAsia="ru-RU"/>
        </w:rPr>
        <w:t>задачи</w:t>
      </w:r>
      <w:proofErr w:type="gramEnd"/>
      <w:r w:rsidRPr="009F3539">
        <w:rPr>
          <w:rFonts w:ascii="Times New Roman" w:hAnsi="Times New Roman"/>
          <w:sz w:val="24"/>
          <w:szCs w:val="24"/>
          <w:lang w:eastAsia="ru-RU"/>
        </w:rPr>
        <w:t xml:space="preserve"> связанные с геометрическими построениями и геометрическими понятиями, задачи связанные с логическими обоснованиями.</w:t>
      </w:r>
    </w:p>
    <w:p w:rsidR="009F3539" w:rsidRPr="009F3539" w:rsidRDefault="009F3539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4568" w:rsidRPr="009F3539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FB4568" w:rsidRPr="009F3539" w:rsidRDefault="00FB4568" w:rsidP="00BE7BE5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над ошибками;</w:t>
      </w:r>
    </w:p>
    <w:p w:rsidR="00FB4568" w:rsidRPr="009F3539" w:rsidRDefault="00FB4568" w:rsidP="00BE7BE5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обучающимися, плохо написавшими ВПР.</w:t>
      </w:r>
    </w:p>
    <w:p w:rsidR="00FB4568" w:rsidRPr="009F3539" w:rsidRDefault="00FB4568" w:rsidP="00BE7BE5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материала.</w:t>
      </w:r>
    </w:p>
    <w:p w:rsidR="009F3539" w:rsidRPr="009F3539" w:rsidRDefault="009F3539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42B" w:rsidRPr="009F3539" w:rsidRDefault="00FB4568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  <w:r w:rsidRPr="009F3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3539" w:rsidRPr="009F3539" w:rsidRDefault="009F3539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712" w:type="dxa"/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1712"/>
      </w:tblGrid>
      <w:tr w:rsidR="009F3539" w:rsidRPr="009F3539" w:rsidTr="00A974E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539" w:rsidRPr="009F3539" w:rsidRDefault="009F3539" w:rsidP="003E05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3E05E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9F3539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3E05E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F3539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3E05E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F3539" w:rsidRPr="009F3539" w:rsidTr="00A974E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9F3539" w:rsidRPr="009F3539" w:rsidRDefault="009F3539" w:rsidP="009F35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5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Количество заданий: </w:t>
      </w:r>
      <w:r w:rsidRPr="009F3539">
        <w:rPr>
          <w:rFonts w:ascii="Times New Roman" w:hAnsi="Times New Roman"/>
          <w:sz w:val="24"/>
          <w:szCs w:val="24"/>
          <w:lang w:eastAsia="ru-RU"/>
        </w:rPr>
        <w:t>10</w:t>
      </w:r>
    </w:p>
    <w:p w:rsidR="009F3539" w:rsidRPr="009F3539" w:rsidRDefault="009F3539" w:rsidP="009F353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F35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Время выполнения: </w:t>
      </w:r>
      <w:proofErr w:type="gramStart"/>
      <w:r w:rsidRPr="009F3539">
        <w:rPr>
          <w:rFonts w:ascii="Times New Roman" w:hAnsi="Times New Roman"/>
          <w:sz w:val="24"/>
          <w:szCs w:val="24"/>
          <w:lang w:eastAsia="ru-RU"/>
        </w:rPr>
        <w:t>45  минут</w:t>
      </w:r>
      <w:proofErr w:type="gramEnd"/>
      <w:r w:rsidRPr="009F3539">
        <w:rPr>
          <w:rFonts w:ascii="Times New Roman" w:hAnsi="Times New Roman"/>
          <w:sz w:val="24"/>
          <w:szCs w:val="24"/>
          <w:lang w:eastAsia="ru-RU"/>
        </w:rPr>
        <w:t>.</w:t>
      </w:r>
    </w:p>
    <w:p w:rsidR="009F3539" w:rsidRPr="009F3539" w:rsidRDefault="009F3539" w:rsidP="009F35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5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Максимальный балл, который можно получить за всю работу - </w:t>
      </w:r>
      <w:r w:rsidRPr="009F3539">
        <w:rPr>
          <w:rFonts w:ascii="Times New Roman" w:hAnsi="Times New Roman"/>
          <w:sz w:val="24"/>
          <w:szCs w:val="24"/>
          <w:lang w:eastAsia="ru-RU"/>
        </w:rPr>
        <w:t>29</w:t>
      </w:r>
      <w:r w:rsidRPr="009F353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F3539" w:rsidRPr="009F3539" w:rsidRDefault="009F3539" w:rsidP="009F35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539">
        <w:rPr>
          <w:rFonts w:ascii="Times New Roman" w:hAnsi="Times New Roman"/>
          <w:b/>
          <w:sz w:val="24"/>
          <w:szCs w:val="24"/>
          <w:u w:val="single"/>
        </w:rPr>
        <w:t>Работа состояла из 10 заданий:</w:t>
      </w:r>
    </w:p>
    <w:p w:rsidR="009F3539" w:rsidRPr="009F3539" w:rsidRDefault="009F3539" w:rsidP="00BE7BE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 xml:space="preserve">Работа с рисунком: определить систематическую принадлежность биологических </w:t>
      </w:r>
      <w:proofErr w:type="gramStart"/>
      <w:r w:rsidRPr="009F3539">
        <w:rPr>
          <w:rFonts w:ascii="Times New Roman" w:hAnsi="Times New Roman"/>
          <w:sz w:val="24"/>
          <w:szCs w:val="24"/>
        </w:rPr>
        <w:t>объектов,  их</w:t>
      </w:r>
      <w:proofErr w:type="gramEnd"/>
      <w:r w:rsidRPr="009F3539">
        <w:rPr>
          <w:rFonts w:ascii="Times New Roman" w:hAnsi="Times New Roman"/>
          <w:sz w:val="24"/>
          <w:szCs w:val="24"/>
        </w:rPr>
        <w:t xml:space="preserve"> общие признаки.</w:t>
      </w:r>
    </w:p>
    <w:p w:rsidR="009F3539" w:rsidRPr="009F3539" w:rsidRDefault="009F3539" w:rsidP="00BE7BE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>По описанию определить биологический процесс и его значение.</w:t>
      </w:r>
    </w:p>
    <w:p w:rsidR="009F3539" w:rsidRPr="009F3539" w:rsidRDefault="009F3539" w:rsidP="00BE7BE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 xml:space="preserve">Выбор необходимого </w:t>
      </w:r>
      <w:proofErr w:type="gramStart"/>
      <w:r w:rsidRPr="009F3539">
        <w:rPr>
          <w:rFonts w:ascii="Times New Roman" w:hAnsi="Times New Roman"/>
          <w:sz w:val="24"/>
          <w:szCs w:val="24"/>
        </w:rPr>
        <w:t>оборудования  для</w:t>
      </w:r>
      <w:proofErr w:type="gramEnd"/>
      <w:r w:rsidRPr="009F3539">
        <w:rPr>
          <w:rFonts w:ascii="Times New Roman" w:hAnsi="Times New Roman"/>
          <w:sz w:val="24"/>
          <w:szCs w:val="24"/>
        </w:rPr>
        <w:t xml:space="preserve"> определенного биологического исследования.</w:t>
      </w:r>
    </w:p>
    <w:p w:rsidR="009F3539" w:rsidRPr="009F3539" w:rsidRDefault="009F3539" w:rsidP="00BE7BE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>Определение частей микроскопа, их функций, определение увеличения микроскопа.</w:t>
      </w:r>
    </w:p>
    <w:p w:rsidR="009F3539" w:rsidRPr="009F3539" w:rsidRDefault="009F3539" w:rsidP="00BE7BE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>Заполнить таблицу: таксономические категории живого организма.</w:t>
      </w:r>
    </w:p>
    <w:p w:rsidR="009F3539" w:rsidRPr="009F3539" w:rsidRDefault="009F3539" w:rsidP="00BE7BE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 xml:space="preserve">Работа с диаграммой. </w:t>
      </w:r>
    </w:p>
    <w:p w:rsidR="009F3539" w:rsidRPr="009F3539" w:rsidRDefault="009F3539" w:rsidP="00BE7BE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>Работа с текстом и рисунком.</w:t>
      </w:r>
    </w:p>
    <w:p w:rsidR="009F3539" w:rsidRPr="009F3539" w:rsidRDefault="009F3539" w:rsidP="00BE7BE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539">
        <w:rPr>
          <w:rFonts w:ascii="Times New Roman" w:hAnsi="Times New Roman"/>
          <w:sz w:val="24"/>
          <w:szCs w:val="24"/>
        </w:rPr>
        <w:t xml:space="preserve">Работа со схемой «Природные зоны», заполнить пустые ячейки. </w:t>
      </w:r>
    </w:p>
    <w:p w:rsidR="009F3539" w:rsidRPr="009F3539" w:rsidRDefault="009F3539" w:rsidP="00BE7BE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539">
        <w:rPr>
          <w:rFonts w:ascii="Times New Roman" w:hAnsi="Times New Roman"/>
          <w:sz w:val="24"/>
          <w:szCs w:val="24"/>
        </w:rPr>
        <w:t>Работа с условным знаком: определить, что означает знак и где он устанавливается.</w:t>
      </w:r>
    </w:p>
    <w:p w:rsidR="009F3539" w:rsidRPr="009F3539" w:rsidRDefault="009F3539" w:rsidP="00BE7BE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539">
        <w:rPr>
          <w:rFonts w:ascii="Times New Roman" w:hAnsi="Times New Roman"/>
          <w:sz w:val="24"/>
          <w:szCs w:val="24"/>
        </w:rPr>
        <w:t>Работа с рисунком: определение профессии, связанной с биологией и её значение для людей.</w:t>
      </w:r>
    </w:p>
    <w:p w:rsidR="009F3539" w:rsidRDefault="009F3539" w:rsidP="009F3539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93"/>
        <w:gridCol w:w="797"/>
        <w:gridCol w:w="910"/>
        <w:gridCol w:w="910"/>
        <w:gridCol w:w="910"/>
      </w:tblGrid>
      <w:tr w:rsidR="003E05E8" w:rsidRPr="002262E3" w:rsidTr="006925F7">
        <w:trPr>
          <w:trHeight w:val="1294"/>
        </w:trPr>
        <w:tc>
          <w:tcPr>
            <w:tcW w:w="709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97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10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3E05E8" w:rsidRPr="002262E3" w:rsidTr="006925F7">
        <w:trPr>
          <w:trHeight w:val="320"/>
        </w:trPr>
        <w:tc>
          <w:tcPr>
            <w:tcW w:w="709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60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8" w:type="dxa"/>
          </w:tcPr>
          <w:p w:rsidR="003E05E8" w:rsidRPr="002262E3" w:rsidRDefault="003E05E8" w:rsidP="003E0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0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05E8" w:rsidRPr="002262E3" w:rsidTr="006925F7">
        <w:trPr>
          <w:trHeight w:val="335"/>
        </w:trPr>
        <w:tc>
          <w:tcPr>
            <w:tcW w:w="709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60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8" w:type="dxa"/>
          </w:tcPr>
          <w:p w:rsidR="003E05E8" w:rsidRPr="002262E3" w:rsidRDefault="003E05E8" w:rsidP="00EC4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dxa"/>
          </w:tcPr>
          <w:p w:rsidR="003E05E8" w:rsidRPr="002262E3" w:rsidRDefault="003E05E8" w:rsidP="003E0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97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3E05E8" w:rsidRPr="002262E3" w:rsidRDefault="00EC4D12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0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3E05E8" w:rsidRPr="002262E3" w:rsidRDefault="00EC4D12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E05E8" w:rsidRPr="002262E3" w:rsidTr="006925F7">
        <w:trPr>
          <w:trHeight w:val="335"/>
        </w:trPr>
        <w:tc>
          <w:tcPr>
            <w:tcW w:w="709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Параллель</w:t>
            </w:r>
          </w:p>
        </w:tc>
        <w:tc>
          <w:tcPr>
            <w:tcW w:w="1560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8" w:type="dxa"/>
          </w:tcPr>
          <w:p w:rsidR="003E05E8" w:rsidRPr="002262E3" w:rsidRDefault="003E05E8" w:rsidP="00EC4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C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" w:type="dxa"/>
          </w:tcPr>
          <w:p w:rsidR="003E05E8" w:rsidRPr="002262E3" w:rsidRDefault="00EC4D12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3E05E8" w:rsidRPr="002262E3" w:rsidRDefault="003E05E8" w:rsidP="00EC4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dxa"/>
          </w:tcPr>
          <w:p w:rsidR="003E05E8" w:rsidRPr="002262E3" w:rsidRDefault="00EC4D12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" w:type="dxa"/>
          </w:tcPr>
          <w:p w:rsidR="003E05E8" w:rsidRPr="002262E3" w:rsidRDefault="00EC4D12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</w:tcPr>
          <w:p w:rsidR="003E05E8" w:rsidRPr="002262E3" w:rsidRDefault="00EC4D12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E05E8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</w:tcPr>
          <w:p w:rsidR="003E05E8" w:rsidRPr="002262E3" w:rsidRDefault="00EC4D12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05E8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910" w:type="dxa"/>
          </w:tcPr>
          <w:p w:rsidR="00EC4D12" w:rsidRDefault="00EC4D12" w:rsidP="00EC4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3E05E8" w:rsidRPr="002262E3" w:rsidRDefault="00EC4D12" w:rsidP="00EC4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3E05E8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E05E8" w:rsidRPr="002262E3" w:rsidRDefault="003E05E8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10" w:type="dxa"/>
          </w:tcPr>
          <w:p w:rsidR="003E05E8" w:rsidRPr="002262E3" w:rsidRDefault="00EC4D12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E05E8" w:rsidRPr="002262E3" w:rsidRDefault="003E05E8" w:rsidP="00EC4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3E05E8" w:rsidRDefault="003E05E8" w:rsidP="009F3539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05E8" w:rsidRPr="009F3539" w:rsidRDefault="003E05E8" w:rsidP="009F3539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3539" w:rsidRPr="009F3539" w:rsidRDefault="009F3539" w:rsidP="009F353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39" w:rsidRPr="009F3539" w:rsidRDefault="009F3539" w:rsidP="009F353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3539" w:rsidRPr="009F3539" w:rsidRDefault="009F3539" w:rsidP="009F353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"/>
        <w:gridCol w:w="7184"/>
        <w:gridCol w:w="2422"/>
      </w:tblGrid>
      <w:tr w:rsidR="009F3539" w:rsidRPr="009F3539" w:rsidTr="009F3539">
        <w:trPr>
          <w:trHeight w:val="143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sz w:val="24"/>
                <w:szCs w:val="24"/>
              </w:rPr>
              <w:t>Количество обучающихся, не справившихся с заданием (получили 0 баллов)</w:t>
            </w:r>
          </w:p>
        </w:tc>
      </w:tr>
      <w:tr w:rsidR="009F3539" w:rsidRPr="009F3539" w:rsidTr="009F3539">
        <w:trPr>
          <w:trHeight w:val="143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1</w:t>
            </w:r>
          </w:p>
        </w:tc>
      </w:tr>
      <w:tr w:rsidR="009F3539" w:rsidRPr="009F3539" w:rsidTr="009F3539">
        <w:trPr>
          <w:trHeight w:val="143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EC4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EC4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F3539" w:rsidRPr="009F3539" w:rsidTr="009F3539">
        <w:trPr>
          <w:trHeight w:val="143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EC4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EC4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9F3539" w:rsidRPr="009F3539" w:rsidTr="009F3539">
        <w:trPr>
          <w:trHeight w:val="143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>2.1.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EC4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EC4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F3539" w:rsidRPr="009F3539" w:rsidTr="009F3539">
        <w:trPr>
          <w:trHeight w:val="143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>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связи, строить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логическое рассуждение, умозаключение (индуктивное, дедуктивное и по аналогии) и делать выв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</w:t>
            </w:r>
          </w:p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EC4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EC4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F3539" w:rsidRPr="009F3539" w:rsidTr="009F3539">
        <w:trPr>
          <w:trHeight w:val="143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3.</w:t>
            </w: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>3.1. 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Правила работы в кабинете биологии, с биологическими приборами и инструментами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EC4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EC4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3539" w:rsidRPr="009F3539" w:rsidTr="009F3539">
        <w:trPr>
          <w:trHeight w:val="143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>3.2. 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Правила работы в кабинете биологии, с биологическими приборами и инструментами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2436" w:type="dxa"/>
          </w:tcPr>
          <w:p w:rsidR="009F3539" w:rsidRPr="009F3539" w:rsidRDefault="009F3539" w:rsidP="00EC4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EC4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9F3539" w:rsidRPr="009F3539" w:rsidTr="009F3539">
        <w:trPr>
          <w:trHeight w:val="143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 Правила работы в кабинете биологии, с биологическими приборами и инструментами.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EC4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EC4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F3539" w:rsidRPr="009F3539" w:rsidTr="009F3539">
        <w:trPr>
          <w:trHeight w:val="143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4.2. Правила работы в кабинете биологии, с биологическими приборами и инструментами.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EC4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EC4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F3539" w:rsidRPr="009F3539" w:rsidTr="009F3539">
        <w:trPr>
          <w:trHeight w:val="143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4.3. Правила работы в кабинете биологии, с биологическими приборами и инструментами.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EC4D12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2</w:t>
            </w:r>
          </w:p>
        </w:tc>
      </w:tr>
      <w:tr w:rsidR="009F3539" w:rsidRPr="009F3539" w:rsidTr="009F3539">
        <w:trPr>
          <w:trHeight w:val="143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Организм. Классификация организмов. Принципы классификации. Одноклеточные и многоклеточные организмы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>экосистемной</w:t>
            </w:r>
            <w:proofErr w:type="spellEnd"/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EC4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EC4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F3539" w:rsidRPr="009F3539" w:rsidTr="009F3539">
        <w:trPr>
          <w:trHeight w:val="143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6.</w:t>
            </w: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6.1. Условия обитания растений. Среды обитания растений. Среды обитания животных. Сезонные явления в жизни животных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EC4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EC4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F3539" w:rsidRPr="009F3539" w:rsidTr="009F3539">
        <w:trPr>
          <w:trHeight w:val="143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6.2. Условия обитания растений. Среды обитания растений. Среды обитания животных. Сезонные явления в жизни животных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EC4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EC4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F3539" w:rsidRPr="009F3539" w:rsidTr="009F3539">
        <w:trPr>
          <w:trHeight w:val="143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7.</w:t>
            </w: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7.1. Царство Растения. Царство Животные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EC4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EC4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F3539" w:rsidRPr="009F3539" w:rsidTr="009F3539">
        <w:trPr>
          <w:trHeight w:val="143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7.2. Царство Растения. Царство Животные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EC4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EC4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F3539" w:rsidRPr="009F3539" w:rsidTr="009F3539">
        <w:trPr>
          <w:trHeight w:val="143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Среды жизни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EC4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EC4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F3539" w:rsidRPr="009F3539" w:rsidTr="009F3539">
        <w:trPr>
          <w:trHeight w:val="143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9.</w:t>
            </w: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 правил поведения в окружающей среде. Бережное отношение к природе. Охрана биологических объектов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EC4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EC4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3539" w:rsidRPr="009F3539" w:rsidTr="009F3539">
        <w:trPr>
          <w:trHeight w:val="143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EC4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EC4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F3539" w:rsidRPr="009F3539" w:rsidTr="009F3539">
        <w:trPr>
          <w:trHeight w:val="1990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EC4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EC4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F3539" w:rsidRPr="009F3539" w:rsidTr="009F3539">
        <w:trPr>
          <w:trHeight w:val="2005"/>
        </w:trPr>
        <w:tc>
          <w:tcPr>
            <w:tcW w:w="7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0" w:type="dxa"/>
          </w:tcPr>
          <w:p w:rsidR="009F3539" w:rsidRPr="009F3539" w:rsidRDefault="009F3539" w:rsidP="00A974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9F35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2436" w:type="dxa"/>
          </w:tcPr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539" w:rsidRPr="009F3539" w:rsidRDefault="009F3539" w:rsidP="00EC4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5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2</w:t>
            </w:r>
            <w:r w:rsidR="00EC4D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C4D12" w:rsidRPr="00EC4D12" w:rsidRDefault="009F3539" w:rsidP="00EC4D12">
      <w:pPr>
        <w:pStyle w:val="a5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53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</w:t>
      </w:r>
      <w:r w:rsidRPr="009F3539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EC4D12" w:rsidRPr="00EC4D12">
        <w:rPr>
          <w:rFonts w:ascii="Times New Roman" w:hAnsi="Times New Roman"/>
          <w:sz w:val="24"/>
          <w:szCs w:val="24"/>
        </w:rPr>
        <w:t xml:space="preserve"> </w:t>
      </w:r>
      <w:r w:rsidR="00EC4D12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C4D12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участников ВПР показали удовлетворительные результаты, </w:t>
      </w:r>
      <w:r w:rsid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  <w:r w:rsidR="00EC4D12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C4D12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 -</w:t>
      </w:r>
      <w:proofErr w:type="gramEnd"/>
      <w:r w:rsidR="00EC4D12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хорошие результаты.</w:t>
      </w:r>
    </w:p>
    <w:p w:rsidR="009F3539" w:rsidRPr="009F3539" w:rsidRDefault="009F3539" w:rsidP="009F3539">
      <w:pPr>
        <w:pStyle w:val="a5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5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C4D12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9F35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атруднения вызвали следующие задания: </w:t>
      </w:r>
    </w:p>
    <w:p w:rsidR="009F3539" w:rsidRPr="009F3539" w:rsidRDefault="009F3539" w:rsidP="009F3539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 xml:space="preserve">1.Выбор необходимого </w:t>
      </w:r>
      <w:proofErr w:type="gramStart"/>
      <w:r w:rsidRPr="009F3539">
        <w:rPr>
          <w:rFonts w:ascii="Times New Roman" w:hAnsi="Times New Roman"/>
          <w:sz w:val="24"/>
          <w:szCs w:val="24"/>
        </w:rPr>
        <w:t>оборудования  для</w:t>
      </w:r>
      <w:proofErr w:type="gramEnd"/>
      <w:r w:rsidRPr="009F3539">
        <w:rPr>
          <w:rFonts w:ascii="Times New Roman" w:hAnsi="Times New Roman"/>
          <w:sz w:val="24"/>
          <w:szCs w:val="24"/>
        </w:rPr>
        <w:t xml:space="preserve"> определенного биологического исследования;</w:t>
      </w:r>
    </w:p>
    <w:p w:rsidR="009F3539" w:rsidRPr="009F3539" w:rsidRDefault="009F3539" w:rsidP="009F3539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>2.Работа с текстом и рисунком;</w:t>
      </w:r>
    </w:p>
    <w:p w:rsidR="009F3539" w:rsidRPr="009F3539" w:rsidRDefault="009F3539" w:rsidP="009F3539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F3539">
        <w:rPr>
          <w:rFonts w:ascii="Times New Roman" w:hAnsi="Times New Roman"/>
          <w:sz w:val="24"/>
          <w:szCs w:val="24"/>
        </w:rPr>
        <w:t>3.Работа с рисунком и определение профессии, связанной с биологией.</w:t>
      </w:r>
    </w:p>
    <w:p w:rsidR="009F3539" w:rsidRPr="009F3539" w:rsidRDefault="009F3539" w:rsidP="009F3539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539">
        <w:rPr>
          <w:rFonts w:ascii="Times New Roman" w:hAnsi="Times New Roman"/>
          <w:sz w:val="24"/>
          <w:szCs w:val="24"/>
        </w:rPr>
        <w:t xml:space="preserve">4.Работа со схемой «Природные зоны», заполнить пустые ячейки. </w:t>
      </w:r>
    </w:p>
    <w:p w:rsidR="009F3539" w:rsidRPr="009F3539" w:rsidRDefault="009F3539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D12" w:rsidRDefault="00EC4D12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6F49" w:rsidRPr="009F3539" w:rsidRDefault="00E66F49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Рекомендации: </w:t>
      </w:r>
    </w:p>
    <w:p w:rsidR="00E66F49" w:rsidRPr="009F3539" w:rsidRDefault="00E66F49" w:rsidP="00BE7B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ошибками;</w:t>
      </w:r>
    </w:p>
    <w:p w:rsidR="00E66F49" w:rsidRPr="009F3539" w:rsidRDefault="00E66F49" w:rsidP="00BE7B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начало каждого урока на повторение тем, которые усвоены плохо;</w:t>
      </w:r>
    </w:p>
    <w:p w:rsidR="00E66F49" w:rsidRPr="009F3539" w:rsidRDefault="00E66F49" w:rsidP="00BE7B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внимательность обучающихся.</w:t>
      </w:r>
    </w:p>
    <w:p w:rsidR="009F3539" w:rsidRDefault="009F3539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539" w:rsidRDefault="009F3539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F49" w:rsidRDefault="00CC2004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 w:rsidRPr="00CC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74EC" w:rsidRDefault="00A974EC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712" w:type="dxa"/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1712"/>
      </w:tblGrid>
      <w:tr w:rsidR="00992922" w:rsidRPr="009774A5" w:rsidTr="00A974E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922" w:rsidRPr="009774A5" w:rsidRDefault="00992922" w:rsidP="00B3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4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Дата: </w:t>
            </w:r>
            <w:r w:rsidR="001E0E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3746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774A5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B374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774A5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B374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92922" w:rsidRPr="009774A5" w:rsidTr="00A974E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922" w:rsidRPr="009774A5" w:rsidRDefault="00992922" w:rsidP="00A97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4A5">
              <w:rPr>
                <w:rFonts w:ascii="Times New Roman" w:hAnsi="Times New Roman"/>
                <w:sz w:val="24"/>
                <w:szCs w:val="24"/>
                <w:lang w:eastAsia="ru-RU"/>
              </w:rPr>
              <w:t>Предмет:  История</w:t>
            </w:r>
          </w:p>
        </w:tc>
      </w:tr>
    </w:tbl>
    <w:p w:rsidR="00992922" w:rsidRPr="009774A5" w:rsidRDefault="00992922" w:rsidP="00992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4A5">
        <w:rPr>
          <w:rFonts w:ascii="Times New Roman" w:hAnsi="Times New Roman"/>
          <w:sz w:val="24"/>
          <w:szCs w:val="24"/>
          <w:lang w:eastAsia="ru-RU"/>
        </w:rPr>
        <w:t xml:space="preserve">Количество заданий: </w:t>
      </w:r>
      <w:r w:rsidR="00B37463">
        <w:rPr>
          <w:rFonts w:ascii="Times New Roman" w:hAnsi="Times New Roman"/>
          <w:sz w:val="24"/>
          <w:szCs w:val="24"/>
          <w:lang w:eastAsia="ru-RU"/>
        </w:rPr>
        <w:t>7</w:t>
      </w:r>
    </w:p>
    <w:p w:rsidR="00992922" w:rsidRPr="009774A5" w:rsidRDefault="00992922" w:rsidP="00992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4A5">
        <w:rPr>
          <w:rFonts w:ascii="Times New Roman" w:hAnsi="Times New Roman"/>
          <w:sz w:val="24"/>
          <w:szCs w:val="24"/>
          <w:lang w:eastAsia="ru-RU"/>
        </w:rPr>
        <w:t xml:space="preserve">Время выполнения: </w:t>
      </w:r>
      <w:r w:rsidR="00B37463">
        <w:rPr>
          <w:rFonts w:ascii="Times New Roman" w:hAnsi="Times New Roman"/>
          <w:sz w:val="24"/>
          <w:szCs w:val="24"/>
          <w:lang w:eastAsia="ru-RU"/>
        </w:rPr>
        <w:t>45</w:t>
      </w:r>
      <w:r w:rsidRPr="009774A5">
        <w:rPr>
          <w:rFonts w:ascii="Times New Roman" w:hAnsi="Times New Roman"/>
          <w:sz w:val="24"/>
          <w:szCs w:val="24"/>
          <w:lang w:eastAsia="ru-RU"/>
        </w:rPr>
        <w:t xml:space="preserve"> минут.</w:t>
      </w:r>
    </w:p>
    <w:p w:rsidR="00992922" w:rsidRPr="009774A5" w:rsidRDefault="00992922" w:rsidP="009929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4A5">
        <w:rPr>
          <w:rFonts w:ascii="Times New Roman" w:hAnsi="Times New Roman"/>
          <w:sz w:val="24"/>
          <w:szCs w:val="24"/>
          <w:lang w:eastAsia="ru-RU"/>
        </w:rPr>
        <w:t xml:space="preserve">Максимальный балл, который можно получить за всю работу -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9774A5">
        <w:rPr>
          <w:rFonts w:ascii="Times New Roman" w:hAnsi="Times New Roman"/>
          <w:sz w:val="24"/>
          <w:szCs w:val="24"/>
          <w:lang w:eastAsia="ru-RU"/>
        </w:rPr>
        <w:t>5.</w:t>
      </w:r>
    </w:p>
    <w:p w:rsidR="00992922" w:rsidRPr="00B827E9" w:rsidRDefault="00992922" w:rsidP="0099292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774A5">
        <w:rPr>
          <w:rFonts w:ascii="Times New Roman" w:hAnsi="Times New Roman"/>
          <w:sz w:val="24"/>
          <w:szCs w:val="24"/>
          <w:u w:val="single"/>
        </w:rPr>
        <w:t xml:space="preserve">Работа состояла из </w:t>
      </w:r>
      <w:proofErr w:type="gramStart"/>
      <w:r w:rsidR="00B37463">
        <w:rPr>
          <w:rFonts w:ascii="Times New Roman" w:hAnsi="Times New Roman"/>
          <w:sz w:val="24"/>
          <w:szCs w:val="24"/>
          <w:u w:val="single"/>
        </w:rPr>
        <w:t>7</w:t>
      </w:r>
      <w:r w:rsidRPr="009774A5">
        <w:rPr>
          <w:rFonts w:ascii="Times New Roman" w:hAnsi="Times New Roman"/>
          <w:sz w:val="24"/>
          <w:szCs w:val="24"/>
          <w:u w:val="single"/>
        </w:rPr>
        <w:t xml:space="preserve">  заданий</w:t>
      </w:r>
      <w:proofErr w:type="gramEnd"/>
      <w:r w:rsidRPr="00B827E9">
        <w:rPr>
          <w:rFonts w:ascii="Times New Roman" w:hAnsi="Times New Roman"/>
          <w:sz w:val="24"/>
          <w:szCs w:val="24"/>
          <w:u w:val="single"/>
        </w:rPr>
        <w:t>:</w:t>
      </w:r>
    </w:p>
    <w:p w:rsidR="00992922" w:rsidRDefault="00992922" w:rsidP="00992922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92922" w:rsidRDefault="00992922" w:rsidP="0099292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239B">
        <w:rPr>
          <w:rFonts w:ascii="Times New Roman" w:hAnsi="Times New Roman"/>
          <w:sz w:val="24"/>
          <w:szCs w:val="24"/>
        </w:rPr>
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</w:r>
      <w:r>
        <w:rPr>
          <w:rFonts w:ascii="Times New Roman" w:hAnsi="Times New Roman"/>
          <w:sz w:val="24"/>
          <w:szCs w:val="24"/>
        </w:rPr>
        <w:br/>
      </w:r>
    </w:p>
    <w:p w:rsidR="00992922" w:rsidRDefault="00992922" w:rsidP="0099292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239B">
        <w:rPr>
          <w:rFonts w:ascii="Times New Roman" w:hAnsi="Times New Roman"/>
          <w:sz w:val="24"/>
          <w:szCs w:val="24"/>
        </w:rPr>
        <w:t>2. Смысловое чтение. Умение проводить поиск информации в отрывках исторических текстов, материальных памятниках Древнего мира</w:t>
      </w:r>
    </w:p>
    <w:p w:rsidR="00992922" w:rsidRDefault="00992922" w:rsidP="0099292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2922" w:rsidRDefault="00992922" w:rsidP="0099292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239B">
        <w:rPr>
          <w:rFonts w:ascii="Times New Roman" w:hAnsi="Times New Roman"/>
          <w:sz w:val="24"/>
          <w:szCs w:val="24"/>
        </w:rPr>
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 w:rsidR="00992922" w:rsidRDefault="00992922" w:rsidP="0099292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2922" w:rsidRDefault="00992922" w:rsidP="0099292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239B">
        <w:rPr>
          <w:rFonts w:ascii="Times New Roman" w:hAnsi="Times New Roman"/>
          <w:sz w:val="24"/>
          <w:szCs w:val="24"/>
        </w:rPr>
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</w:r>
    </w:p>
    <w:p w:rsidR="00992922" w:rsidRDefault="00992922" w:rsidP="0099292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2922" w:rsidRDefault="00992922" w:rsidP="0099292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239B">
        <w:rPr>
          <w:rFonts w:ascii="Times New Roman" w:hAnsi="Times New Roman"/>
          <w:sz w:val="24"/>
          <w:szCs w:val="24"/>
        </w:rPr>
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</w:r>
    </w:p>
    <w:p w:rsidR="00992922" w:rsidRDefault="00992922" w:rsidP="0099292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2922" w:rsidRDefault="00992922" w:rsidP="0099292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239B">
        <w:rPr>
          <w:rFonts w:ascii="Times New Roman" w:hAnsi="Times New Roman"/>
          <w:sz w:val="24"/>
          <w:szCs w:val="24"/>
        </w:rPr>
        <w:t>6.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</w:r>
    </w:p>
    <w:p w:rsidR="00992922" w:rsidRDefault="00992922" w:rsidP="0099292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2922" w:rsidRDefault="00992922" w:rsidP="0099292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239B">
        <w:rPr>
          <w:rFonts w:ascii="Times New Roman" w:hAnsi="Times New Roman"/>
          <w:sz w:val="24"/>
          <w:szCs w:val="24"/>
        </w:rPr>
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</w:t>
      </w:r>
      <w:r>
        <w:rPr>
          <w:rFonts w:ascii="Times New Roman" w:hAnsi="Times New Roman"/>
          <w:sz w:val="24"/>
          <w:szCs w:val="24"/>
        </w:rPr>
        <w:t>ация историко-культурологическо</w:t>
      </w:r>
      <w:r w:rsidRPr="00AD239B">
        <w:rPr>
          <w:rFonts w:ascii="Times New Roman" w:hAnsi="Times New Roman"/>
          <w:sz w:val="24"/>
          <w:szCs w:val="24"/>
        </w:rPr>
        <w:t>го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992922" w:rsidRDefault="00992922" w:rsidP="0099292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93"/>
        <w:gridCol w:w="797"/>
        <w:gridCol w:w="910"/>
        <w:gridCol w:w="910"/>
        <w:gridCol w:w="910"/>
      </w:tblGrid>
      <w:tr w:rsidR="00B37463" w:rsidRPr="002262E3" w:rsidTr="006925F7">
        <w:trPr>
          <w:trHeight w:val="1294"/>
        </w:trPr>
        <w:tc>
          <w:tcPr>
            <w:tcW w:w="709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97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10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Подтвердили отметку в 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журнале</w:t>
            </w:r>
          </w:p>
        </w:tc>
        <w:tc>
          <w:tcPr>
            <w:tcW w:w="910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Отметка, выше чем в 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журнале</w:t>
            </w:r>
          </w:p>
        </w:tc>
        <w:tc>
          <w:tcPr>
            <w:tcW w:w="910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Отметка ниже, чем в 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журнале</w:t>
            </w:r>
          </w:p>
        </w:tc>
      </w:tr>
      <w:tr w:rsidR="00B37463" w:rsidRPr="002262E3" w:rsidTr="006925F7">
        <w:trPr>
          <w:trHeight w:val="320"/>
        </w:trPr>
        <w:tc>
          <w:tcPr>
            <w:tcW w:w="709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5а</w:t>
            </w:r>
          </w:p>
        </w:tc>
        <w:tc>
          <w:tcPr>
            <w:tcW w:w="1560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8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dxa"/>
          </w:tcPr>
          <w:p w:rsidR="00B37463" w:rsidRPr="002262E3" w:rsidRDefault="00B37463" w:rsidP="00B37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</w:tcPr>
          <w:p w:rsidR="00B37463" w:rsidRPr="002262E3" w:rsidRDefault="00B37463" w:rsidP="00B37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B37463" w:rsidRPr="002262E3" w:rsidRDefault="00B37463" w:rsidP="00B37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0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37463" w:rsidRPr="002262E3" w:rsidTr="006925F7">
        <w:trPr>
          <w:trHeight w:val="335"/>
        </w:trPr>
        <w:tc>
          <w:tcPr>
            <w:tcW w:w="709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60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8" w:type="dxa"/>
          </w:tcPr>
          <w:p w:rsidR="00B37463" w:rsidRPr="002262E3" w:rsidRDefault="00B37463" w:rsidP="00B37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dxa"/>
          </w:tcPr>
          <w:p w:rsidR="00B37463" w:rsidRPr="002262E3" w:rsidRDefault="00B37463" w:rsidP="00B37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37463" w:rsidRPr="002262E3" w:rsidTr="006925F7">
        <w:trPr>
          <w:trHeight w:val="335"/>
        </w:trPr>
        <w:tc>
          <w:tcPr>
            <w:tcW w:w="709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560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8" w:type="dxa"/>
          </w:tcPr>
          <w:p w:rsidR="00B37463" w:rsidRPr="002262E3" w:rsidRDefault="00B37463" w:rsidP="00B37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9" w:type="dxa"/>
          </w:tcPr>
          <w:p w:rsidR="00B37463" w:rsidRPr="002262E3" w:rsidRDefault="00B37463" w:rsidP="00B37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B37463" w:rsidRPr="002262E3" w:rsidRDefault="00B37463" w:rsidP="00B37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B3746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B37463" w:rsidRPr="002262E3" w:rsidRDefault="00B37463" w:rsidP="00B37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50,8%</w:t>
            </w:r>
          </w:p>
        </w:tc>
        <w:tc>
          <w:tcPr>
            <w:tcW w:w="910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10" w:type="dxa"/>
          </w:tcPr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B37463" w:rsidRPr="002262E3" w:rsidRDefault="00B37463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005E3" w:rsidRDefault="000005E3" w:rsidP="0099292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797"/>
        <w:gridCol w:w="1842"/>
      </w:tblGrid>
      <w:tr w:rsidR="00992922" w:rsidRPr="00B60C7E" w:rsidTr="00A974EC">
        <w:tc>
          <w:tcPr>
            <w:tcW w:w="675" w:type="dxa"/>
          </w:tcPr>
          <w:p w:rsidR="00992922" w:rsidRPr="00B60C7E" w:rsidRDefault="00992922" w:rsidP="00A9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7" w:type="dxa"/>
          </w:tcPr>
          <w:p w:rsidR="00992922" w:rsidRPr="008E330B" w:rsidRDefault="00992922" w:rsidP="00A9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30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842" w:type="dxa"/>
          </w:tcPr>
          <w:p w:rsidR="00992922" w:rsidRPr="008E330B" w:rsidRDefault="00992922" w:rsidP="00A97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30B">
              <w:rPr>
                <w:rFonts w:ascii="Times New Roman" w:hAnsi="Times New Roman"/>
                <w:sz w:val="24"/>
                <w:szCs w:val="24"/>
              </w:rPr>
              <w:t>Количество обучающихся, не справившихся с заданием (получили 0 баллов)</w:t>
            </w:r>
          </w:p>
        </w:tc>
      </w:tr>
      <w:tr w:rsidR="00992922" w:rsidRPr="00B60C7E" w:rsidTr="00A974EC">
        <w:tc>
          <w:tcPr>
            <w:tcW w:w="675" w:type="dxa"/>
          </w:tcPr>
          <w:p w:rsidR="00992922" w:rsidRPr="00B60C7E" w:rsidRDefault="00992922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</w:tcPr>
          <w:p w:rsidR="00992922" w:rsidRPr="00B60C7E" w:rsidRDefault="00992922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239B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1842" w:type="dxa"/>
          </w:tcPr>
          <w:p w:rsidR="00992922" w:rsidRPr="00B60C7E" w:rsidRDefault="000005E3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92922" w:rsidRPr="00B60C7E" w:rsidTr="00A974EC">
        <w:tc>
          <w:tcPr>
            <w:tcW w:w="675" w:type="dxa"/>
          </w:tcPr>
          <w:p w:rsidR="00992922" w:rsidRPr="00B60C7E" w:rsidRDefault="00992922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</w:tcPr>
          <w:p w:rsidR="00992922" w:rsidRPr="008E330B" w:rsidRDefault="00992922" w:rsidP="00A974E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9B">
              <w:rPr>
                <w:rFonts w:ascii="Times New Roman" w:hAnsi="Times New Roman"/>
                <w:sz w:val="24"/>
                <w:szCs w:val="24"/>
              </w:rPr>
              <w:t>Смысловое чтение. Умение проводить поиск информации в отрывках исторических текстов, материальных памятниках Древнего мира</w:t>
            </w:r>
          </w:p>
        </w:tc>
        <w:tc>
          <w:tcPr>
            <w:tcW w:w="1842" w:type="dxa"/>
          </w:tcPr>
          <w:p w:rsidR="00992922" w:rsidRPr="00B60C7E" w:rsidRDefault="000005E3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92922" w:rsidRPr="00B60C7E" w:rsidTr="00A974EC">
        <w:tc>
          <w:tcPr>
            <w:tcW w:w="675" w:type="dxa"/>
          </w:tcPr>
          <w:p w:rsidR="00992922" w:rsidRPr="00B60C7E" w:rsidRDefault="00992922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</w:tcPr>
          <w:p w:rsidR="00992922" w:rsidRPr="008E330B" w:rsidRDefault="00992922" w:rsidP="00A974E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9B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1842" w:type="dxa"/>
          </w:tcPr>
          <w:p w:rsidR="00992922" w:rsidRPr="00B60C7E" w:rsidRDefault="00992922" w:rsidP="000005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005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92922" w:rsidRPr="00B60C7E" w:rsidTr="00A974EC">
        <w:tc>
          <w:tcPr>
            <w:tcW w:w="675" w:type="dxa"/>
          </w:tcPr>
          <w:p w:rsidR="00992922" w:rsidRPr="00B60C7E" w:rsidRDefault="00992922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</w:tcPr>
          <w:p w:rsidR="00992922" w:rsidRPr="008E330B" w:rsidRDefault="00992922" w:rsidP="00A974E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9B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1842" w:type="dxa"/>
          </w:tcPr>
          <w:p w:rsidR="00992922" w:rsidRPr="00B60C7E" w:rsidRDefault="000005E3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92922" w:rsidRPr="00B60C7E" w:rsidTr="00A974EC">
        <w:tc>
          <w:tcPr>
            <w:tcW w:w="675" w:type="dxa"/>
          </w:tcPr>
          <w:p w:rsidR="00992922" w:rsidRPr="00B60C7E" w:rsidRDefault="00992922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7" w:type="dxa"/>
          </w:tcPr>
          <w:p w:rsidR="00992922" w:rsidRPr="008E330B" w:rsidRDefault="00992922" w:rsidP="00A974E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9B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1842" w:type="dxa"/>
          </w:tcPr>
          <w:p w:rsidR="00992922" w:rsidRPr="00B60C7E" w:rsidRDefault="000005E3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92922" w:rsidRPr="00B60C7E" w:rsidTr="00A974EC">
        <w:tc>
          <w:tcPr>
            <w:tcW w:w="675" w:type="dxa"/>
          </w:tcPr>
          <w:p w:rsidR="00992922" w:rsidRPr="00B60C7E" w:rsidRDefault="00992922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7" w:type="dxa"/>
          </w:tcPr>
          <w:p w:rsidR="00992922" w:rsidRPr="008E330B" w:rsidRDefault="00992922" w:rsidP="00A974E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9B">
              <w:rPr>
                <w:rFonts w:ascii="Times New Roman" w:hAnsi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1842" w:type="dxa"/>
          </w:tcPr>
          <w:p w:rsidR="00992922" w:rsidRPr="00B60C7E" w:rsidRDefault="000005E3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992922" w:rsidRPr="00B60C7E" w:rsidTr="00A974EC">
        <w:tc>
          <w:tcPr>
            <w:tcW w:w="675" w:type="dxa"/>
          </w:tcPr>
          <w:p w:rsidR="00992922" w:rsidRPr="00B60C7E" w:rsidRDefault="00992922" w:rsidP="00A974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7" w:type="dxa"/>
          </w:tcPr>
          <w:p w:rsidR="00992922" w:rsidRPr="008E330B" w:rsidRDefault="00992922" w:rsidP="00A974E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9B"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</w:t>
            </w:r>
            <w:r>
              <w:rPr>
                <w:rFonts w:ascii="Times New Roman" w:hAnsi="Times New Roman"/>
                <w:sz w:val="24"/>
                <w:szCs w:val="24"/>
              </w:rPr>
              <w:t>ация историко-культурологическо</w:t>
            </w:r>
            <w:r w:rsidRPr="00AD239B">
              <w:rPr>
                <w:rFonts w:ascii="Times New Roman" w:hAnsi="Times New Roman"/>
                <w:sz w:val="24"/>
                <w:szCs w:val="24"/>
              </w:rPr>
              <w:t>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1842" w:type="dxa"/>
          </w:tcPr>
          <w:p w:rsidR="00992922" w:rsidRPr="00B60C7E" w:rsidRDefault="00992922" w:rsidP="000005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005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992922" w:rsidRPr="00847ACA" w:rsidRDefault="00992922" w:rsidP="0099292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05E3" w:rsidRDefault="00992922" w:rsidP="009929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136C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 w:rsidRPr="0011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0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0005E3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участников ВПР показали удовлетворительные результаты, </w:t>
      </w:r>
      <w:r w:rsidR="000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proofErr w:type="gramStart"/>
      <w:r w:rsidR="000005E3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 -</w:t>
      </w:r>
      <w:proofErr w:type="gramEnd"/>
      <w:r w:rsidR="000005E3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хорошие результаты.</w:t>
      </w:r>
    </w:p>
    <w:p w:rsidR="001E0E1F" w:rsidRDefault="000005E3" w:rsidP="0099292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="00992922" w:rsidRPr="0011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атруднения вызвали следующие задания: </w:t>
      </w:r>
      <w:r w:rsidR="0099292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1E0E1F" w:rsidRDefault="001E0E1F" w:rsidP="0099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92922" w:rsidRPr="00AD239B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 w:rsidR="00992922">
        <w:rPr>
          <w:rFonts w:ascii="Times New Roman" w:hAnsi="Times New Roman"/>
          <w:sz w:val="24"/>
          <w:szCs w:val="24"/>
        </w:rPr>
        <w:t>, у</w:t>
      </w:r>
      <w:r w:rsidR="00992922" w:rsidRPr="00AD239B">
        <w:rPr>
          <w:rFonts w:ascii="Times New Roman" w:hAnsi="Times New Roman"/>
          <w:sz w:val="24"/>
          <w:szCs w:val="24"/>
        </w:rPr>
        <w:t>мение использовать историческую карту как источник информации</w:t>
      </w:r>
      <w:r w:rsidR="00992922">
        <w:rPr>
          <w:rFonts w:ascii="Times New Roman" w:hAnsi="Times New Roman"/>
          <w:sz w:val="24"/>
          <w:szCs w:val="24"/>
        </w:rPr>
        <w:t xml:space="preserve">. </w:t>
      </w:r>
    </w:p>
    <w:p w:rsidR="001E0E1F" w:rsidRDefault="001E0E1F" w:rsidP="009929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92922" w:rsidRPr="00AD239B">
        <w:rPr>
          <w:rFonts w:ascii="Times New Roman" w:hAnsi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r w:rsidR="00992922">
        <w:rPr>
          <w:rFonts w:ascii="Times New Roman" w:hAnsi="Times New Roman"/>
          <w:sz w:val="24"/>
          <w:szCs w:val="24"/>
        </w:rPr>
        <w:t xml:space="preserve">, </w:t>
      </w:r>
      <w:r w:rsidR="00992922" w:rsidRPr="00AD239B">
        <w:rPr>
          <w:rFonts w:ascii="Times New Roman" w:hAnsi="Times New Roman"/>
          <w:sz w:val="24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992922">
        <w:rPr>
          <w:rFonts w:ascii="Times New Roman" w:hAnsi="Times New Roman"/>
          <w:sz w:val="24"/>
          <w:szCs w:val="24"/>
        </w:rPr>
        <w:t>,</w:t>
      </w:r>
      <w:r w:rsidR="00992922" w:rsidRPr="007324E5">
        <w:rPr>
          <w:rFonts w:ascii="Times New Roman" w:hAnsi="Times New Roman"/>
          <w:sz w:val="24"/>
          <w:szCs w:val="24"/>
        </w:rPr>
        <w:t xml:space="preserve"> </w:t>
      </w:r>
      <w:r w:rsidR="00992922" w:rsidRPr="00AD239B">
        <w:rPr>
          <w:rFonts w:ascii="Times New Roman" w:hAnsi="Times New Roman"/>
          <w:sz w:val="24"/>
          <w:szCs w:val="24"/>
        </w:rPr>
        <w:t>описывать условия существования, основные занятия, образ жизни людей в древности</w:t>
      </w:r>
      <w:r w:rsidR="00992922">
        <w:rPr>
          <w:rFonts w:ascii="Times New Roman" w:hAnsi="Times New Roman"/>
          <w:sz w:val="24"/>
          <w:szCs w:val="24"/>
        </w:rPr>
        <w:t xml:space="preserve">, </w:t>
      </w:r>
      <w:r w:rsidR="00992922" w:rsidRPr="00AD239B">
        <w:rPr>
          <w:rFonts w:ascii="Times New Roman" w:hAnsi="Times New Roman"/>
          <w:sz w:val="24"/>
          <w:szCs w:val="24"/>
        </w:rPr>
        <w:t>создавать обобщения, классифицировать, самостоятельно выбирать основания и критерии для классификации</w:t>
      </w:r>
      <w:r w:rsidR="00992922">
        <w:rPr>
          <w:rFonts w:ascii="Times New Roman" w:hAnsi="Times New Roman"/>
          <w:sz w:val="24"/>
          <w:szCs w:val="24"/>
        </w:rPr>
        <w:t xml:space="preserve">. </w:t>
      </w:r>
    </w:p>
    <w:p w:rsidR="00992922" w:rsidRPr="006A4999" w:rsidRDefault="00992922" w:rsidP="0099292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D239B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992922" w:rsidRPr="00CC2004" w:rsidRDefault="00992922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475" w:rsidRPr="001E0E1F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0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110E0B" w:rsidRPr="001E0E1F" w:rsidRDefault="007B2C5D" w:rsidP="00BE7B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7B2C5D" w:rsidRPr="001E0E1F" w:rsidRDefault="007B2C5D" w:rsidP="00BE7B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тем, проблемных для всего класса;</w:t>
      </w:r>
    </w:p>
    <w:p w:rsidR="007B2C5D" w:rsidRPr="001E0E1F" w:rsidRDefault="007B2C5D" w:rsidP="00BE7B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организовать работу с текстовым материалом.</w:t>
      </w:r>
    </w:p>
    <w:p w:rsidR="007B2C5D" w:rsidRPr="001E0E1F" w:rsidRDefault="007B2C5D" w:rsidP="00BE7B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работы со справочниками.</w:t>
      </w:r>
    </w:p>
    <w:p w:rsidR="00A974EC" w:rsidRDefault="00A974EC" w:rsidP="000005E3">
      <w:pPr>
        <w:widowControl w:val="0"/>
        <w:spacing w:before="69" w:after="0" w:line="240" w:lineRule="auto"/>
        <w:ind w:right="2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результатов всероссийских проверочных работ в </w:t>
      </w:r>
      <w:r w:rsidR="002A37F6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  <w:r w:rsidR="001E0E1F">
        <w:rPr>
          <w:rFonts w:ascii="Times New Roman" w:eastAsia="Times New Roman" w:hAnsi="Times New Roman" w:cs="Times New Roman"/>
          <w:b/>
          <w:bCs/>
          <w:sz w:val="28"/>
          <w:szCs w:val="28"/>
        </w:rPr>
        <w:t>ах</w:t>
      </w:r>
    </w:p>
    <w:p w:rsidR="001E0E1F" w:rsidRDefault="001E0E1F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8C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tbl>
      <w:tblPr>
        <w:tblW w:w="11712" w:type="dxa"/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1712"/>
      </w:tblGrid>
      <w:tr w:rsidR="00EF630A" w:rsidRPr="0012191E" w:rsidTr="00433FE4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30A" w:rsidRPr="0012191E" w:rsidRDefault="00EF630A" w:rsidP="00D816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191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Дата: 1</w:t>
            </w:r>
            <w:r w:rsidR="00D816B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12191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D816B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2191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D816B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F630A" w:rsidRPr="0012191E" w:rsidTr="00433FE4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30A" w:rsidRPr="0012191E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191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EF630A" w:rsidRPr="0012191E" w:rsidRDefault="00EF630A" w:rsidP="00EF63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21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Количество заданий:14</w:t>
      </w:r>
    </w:p>
    <w:p w:rsidR="00EF630A" w:rsidRPr="0012191E" w:rsidRDefault="00EF630A" w:rsidP="00EF63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21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Время выполнения: 60 минут.</w:t>
      </w:r>
    </w:p>
    <w:p w:rsidR="00EF630A" w:rsidRPr="0012191E" w:rsidRDefault="00EF630A" w:rsidP="00EF63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21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Максимальный балл, который можно получить за всю работу - 51.</w:t>
      </w:r>
    </w:p>
    <w:p w:rsidR="00EF630A" w:rsidRPr="0012191E" w:rsidRDefault="00EF630A" w:rsidP="00EF63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2191E">
        <w:rPr>
          <w:rFonts w:ascii="Times New Roman" w:hAnsi="Times New Roman"/>
          <w:color w:val="000000" w:themeColor="text1"/>
          <w:sz w:val="24"/>
          <w:szCs w:val="24"/>
          <w:u w:val="single"/>
        </w:rPr>
        <w:t>Работа состояла из 14 заданий:</w:t>
      </w:r>
    </w:p>
    <w:p w:rsidR="00EF630A" w:rsidRPr="001D142C" w:rsidRDefault="00EF630A" w:rsidP="00BE7BE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EF630A" w:rsidRPr="001D142C" w:rsidRDefault="00EF630A" w:rsidP="00BE7BE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EF630A" w:rsidRPr="001D142C" w:rsidRDefault="00EF630A" w:rsidP="00BE7BE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>Ударение</w:t>
      </w:r>
    </w:p>
    <w:p w:rsidR="00EF630A" w:rsidRPr="001D142C" w:rsidRDefault="00EF630A" w:rsidP="00BE7BE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>Определение частей речи</w:t>
      </w:r>
    </w:p>
    <w:p w:rsidR="00EF630A" w:rsidRPr="001D142C" w:rsidRDefault="00EF630A" w:rsidP="00BE7BE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EF630A" w:rsidRPr="001D142C" w:rsidRDefault="00EF630A" w:rsidP="00BE7BE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EF630A" w:rsidRPr="001D142C" w:rsidRDefault="00EF630A" w:rsidP="00BE7BE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EF630A" w:rsidRPr="001D142C" w:rsidRDefault="00EF630A" w:rsidP="00BE7BE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>Основная мысль текста</w:t>
      </w:r>
    </w:p>
    <w:p w:rsidR="00EF630A" w:rsidRPr="001D142C" w:rsidRDefault="00EF630A" w:rsidP="00BE7BE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>Ответ на вопрос по тексту</w:t>
      </w:r>
    </w:p>
    <w:p w:rsidR="00EF630A" w:rsidRPr="001D142C" w:rsidRDefault="00EF630A" w:rsidP="00BE7BE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>Определение типа речи в предложенных предложениях</w:t>
      </w:r>
    </w:p>
    <w:p w:rsidR="00EF630A" w:rsidRPr="001D142C" w:rsidRDefault="00EF630A" w:rsidP="00BE7BE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>Найти слово с предложенным значением</w:t>
      </w:r>
    </w:p>
    <w:p w:rsidR="00EF630A" w:rsidRPr="001D142C" w:rsidRDefault="00EF630A" w:rsidP="00BE7BE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2C">
        <w:rPr>
          <w:rFonts w:ascii="Times New Roman" w:hAnsi="Times New Roman"/>
          <w:sz w:val="24"/>
          <w:szCs w:val="24"/>
        </w:rPr>
        <w:t>Найти антоним к слову</w:t>
      </w:r>
    </w:p>
    <w:p w:rsidR="00EF630A" w:rsidRPr="00847ACA" w:rsidRDefault="00EF630A" w:rsidP="00EF63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79"/>
        <w:gridCol w:w="851"/>
        <w:gridCol w:w="870"/>
        <w:gridCol w:w="910"/>
        <w:gridCol w:w="910"/>
      </w:tblGrid>
      <w:tr w:rsidR="00D816BA" w:rsidRPr="002262E3" w:rsidTr="00D816BA">
        <w:trPr>
          <w:trHeight w:val="1294"/>
        </w:trPr>
        <w:tc>
          <w:tcPr>
            <w:tcW w:w="709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70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D816BA" w:rsidRPr="002262E3" w:rsidTr="00D816BA">
        <w:trPr>
          <w:trHeight w:val="320"/>
        </w:trPr>
        <w:tc>
          <w:tcPr>
            <w:tcW w:w="709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:rsidR="00D816BA" w:rsidRPr="002262E3" w:rsidRDefault="00D816BA" w:rsidP="00D81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</w:tcPr>
          <w:p w:rsidR="00D816BA" w:rsidRPr="002262E3" w:rsidRDefault="00D816BA" w:rsidP="00D81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D816BA" w:rsidRPr="002262E3" w:rsidRDefault="00D816BA" w:rsidP="00D81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0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16BA" w:rsidRPr="002262E3" w:rsidTr="00D816BA">
        <w:trPr>
          <w:trHeight w:val="335"/>
        </w:trPr>
        <w:tc>
          <w:tcPr>
            <w:tcW w:w="709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8" w:type="dxa"/>
          </w:tcPr>
          <w:p w:rsidR="00D816BA" w:rsidRPr="002262E3" w:rsidRDefault="00D816BA" w:rsidP="00D81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</w:tcPr>
          <w:p w:rsidR="00D816BA" w:rsidRPr="002262E3" w:rsidRDefault="00D816BA" w:rsidP="00D81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0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16BA" w:rsidRPr="002262E3" w:rsidTr="00D816BA">
        <w:trPr>
          <w:trHeight w:val="335"/>
        </w:trPr>
        <w:tc>
          <w:tcPr>
            <w:tcW w:w="709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560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8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" w:type="dxa"/>
          </w:tcPr>
          <w:p w:rsidR="00D816BA" w:rsidRPr="002262E3" w:rsidRDefault="00D816BA" w:rsidP="00D81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D816BA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10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10" w:type="dxa"/>
          </w:tcPr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816BA" w:rsidRPr="002262E3" w:rsidRDefault="00D816BA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EF630A" w:rsidRDefault="00EF630A" w:rsidP="00EF630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F630A" w:rsidRDefault="00EF630A" w:rsidP="00EF630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6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"/>
        <w:gridCol w:w="7749"/>
        <w:gridCol w:w="2157"/>
      </w:tblGrid>
      <w:tr w:rsidR="00EF630A" w:rsidRPr="00B60C7E" w:rsidTr="00EF630A">
        <w:trPr>
          <w:trHeight w:val="403"/>
        </w:trPr>
        <w:tc>
          <w:tcPr>
            <w:tcW w:w="714" w:type="dxa"/>
          </w:tcPr>
          <w:p w:rsidR="00EF630A" w:rsidRPr="00B60C7E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49" w:type="dxa"/>
          </w:tcPr>
          <w:p w:rsidR="00EF630A" w:rsidRP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30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157" w:type="dxa"/>
          </w:tcPr>
          <w:p w:rsidR="00EF630A" w:rsidRP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630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не справившихся с заданием (получили 0 баллов)</w:t>
            </w:r>
          </w:p>
        </w:tc>
      </w:tr>
      <w:tr w:rsidR="00EF630A" w:rsidRPr="00B60C7E" w:rsidTr="00EF630A">
        <w:trPr>
          <w:trHeight w:val="403"/>
        </w:trPr>
        <w:tc>
          <w:tcPr>
            <w:tcW w:w="714" w:type="dxa"/>
          </w:tcPr>
          <w:p w:rsidR="00EF630A" w:rsidRPr="00B60C7E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1К1.</w:t>
            </w:r>
          </w:p>
        </w:tc>
        <w:tc>
          <w:tcPr>
            <w:tcW w:w="7749" w:type="dxa"/>
          </w:tcPr>
          <w:p w:rsidR="00EF630A" w:rsidRPr="00EF630A" w:rsidRDefault="00EF630A" w:rsidP="00433FE4">
            <w:pPr>
              <w:jc w:val="both"/>
              <w:rPr>
                <w:rFonts w:ascii="Times New Roman" w:hAnsi="Times New Roman"/>
                <w:color w:val="000000"/>
              </w:rPr>
            </w:pPr>
            <w:r w:rsidRPr="007D6121">
              <w:rPr>
                <w:rFonts w:ascii="Times New Roman" w:hAnsi="Times New Roman"/>
                <w:color w:val="000000"/>
              </w:rPr>
              <w:t xml:space="preserve"> Списывать текст с пропусками орфограмм и </w:t>
            </w:r>
            <w:proofErr w:type="spellStart"/>
            <w:r w:rsidRPr="007D6121">
              <w:rPr>
                <w:rFonts w:ascii="Times New Roman" w:hAnsi="Times New Roman"/>
                <w:color w:val="000000"/>
              </w:rPr>
              <w:t>пунктограмм</w:t>
            </w:r>
            <w:proofErr w:type="spellEnd"/>
            <w:r w:rsidRPr="007D6121">
              <w:rPr>
                <w:rFonts w:ascii="Times New Roman" w:hAnsi="Times New Roman"/>
                <w:color w:val="000000"/>
              </w:rPr>
              <w:t xml:space="preserve">, соблюдать в практике письма изученные </w:t>
            </w:r>
            <w:proofErr w:type="spellStart"/>
            <w:r w:rsidRPr="007D6121">
              <w:rPr>
                <w:rFonts w:ascii="Times New Roman" w:hAnsi="Times New Roman"/>
                <w:color w:val="000000"/>
              </w:rPr>
              <w:t>орфографиические</w:t>
            </w:r>
            <w:proofErr w:type="spellEnd"/>
            <w:r w:rsidRPr="007D6121">
              <w:rPr>
                <w:rFonts w:ascii="Times New Roman" w:hAnsi="Times New Roman"/>
                <w:color w:val="000000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7D6121"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  <w:r w:rsidRPr="007D6121">
              <w:rPr>
                <w:rFonts w:ascii="Times New Roman" w:hAnsi="Times New Roman"/>
                <w:color w:val="000000"/>
              </w:rPr>
              <w:t xml:space="preserve"> и письма</w:t>
            </w:r>
          </w:p>
        </w:tc>
        <w:tc>
          <w:tcPr>
            <w:tcW w:w="2157" w:type="dxa"/>
          </w:tcPr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763544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F630A" w:rsidRPr="00B60C7E" w:rsidTr="00EF630A">
        <w:trPr>
          <w:trHeight w:val="1196"/>
        </w:trPr>
        <w:tc>
          <w:tcPr>
            <w:tcW w:w="714" w:type="dxa"/>
          </w:tcPr>
          <w:p w:rsidR="00EF630A" w:rsidRPr="00B60C7E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2К1</w:t>
            </w:r>
          </w:p>
        </w:tc>
        <w:tc>
          <w:tcPr>
            <w:tcW w:w="7749" w:type="dxa"/>
          </w:tcPr>
          <w:p w:rsidR="00EF630A" w:rsidRPr="00EF630A" w:rsidRDefault="00EF630A" w:rsidP="00EF630A">
            <w:pPr>
              <w:jc w:val="both"/>
              <w:rPr>
                <w:rFonts w:ascii="Times New Roman" w:hAnsi="Times New Roman"/>
                <w:color w:val="000000"/>
              </w:rPr>
            </w:pPr>
            <w:r w:rsidRPr="007D6121">
              <w:rPr>
                <w:rFonts w:ascii="Times New Roman" w:hAnsi="Times New Roman"/>
                <w:color w:val="000000"/>
              </w:rPr>
              <w:t xml:space="preserve">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7D6121">
              <w:rPr>
                <w:rFonts w:ascii="Times New Roman" w:hAnsi="Times New Roman"/>
                <w:color w:val="000000"/>
              </w:rPr>
              <w:t>анализ  предложения</w:t>
            </w:r>
            <w:proofErr w:type="gramEnd"/>
            <w:r w:rsidRPr="007D6121">
              <w:rPr>
                <w:rFonts w:ascii="Times New Roman" w:hAnsi="Times New Roman"/>
                <w:color w:val="000000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2157" w:type="dxa"/>
          </w:tcPr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763544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630A" w:rsidRPr="00B60C7E" w:rsidTr="00EF630A">
        <w:trPr>
          <w:trHeight w:val="403"/>
        </w:trPr>
        <w:tc>
          <w:tcPr>
            <w:tcW w:w="714" w:type="dxa"/>
          </w:tcPr>
          <w:p w:rsidR="00EF630A" w:rsidRPr="00B60C7E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2К2.</w:t>
            </w:r>
          </w:p>
        </w:tc>
        <w:tc>
          <w:tcPr>
            <w:tcW w:w="7749" w:type="dxa"/>
          </w:tcPr>
          <w:p w:rsidR="00EF630A" w:rsidRPr="007D6121" w:rsidRDefault="00EF630A" w:rsidP="00433FE4">
            <w:pPr>
              <w:jc w:val="both"/>
              <w:rPr>
                <w:rFonts w:ascii="Times New Roman" w:hAnsi="Times New Roman"/>
                <w:color w:val="000000"/>
              </w:rPr>
            </w:pPr>
            <w:r w:rsidRPr="007D6121">
              <w:rPr>
                <w:rFonts w:ascii="Times New Roman" w:hAnsi="Times New Roman"/>
                <w:color w:val="000000"/>
              </w:rPr>
              <w:t xml:space="preserve"> 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7D6121">
              <w:rPr>
                <w:rFonts w:ascii="Times New Roman" w:hAnsi="Times New Roman"/>
                <w:color w:val="000000"/>
              </w:rPr>
              <w:t>анализ  предложения</w:t>
            </w:r>
            <w:proofErr w:type="gramEnd"/>
            <w:r w:rsidRPr="007D6121">
              <w:rPr>
                <w:rFonts w:ascii="Times New Roman" w:hAnsi="Times New Roman"/>
                <w:color w:val="000000"/>
              </w:rPr>
              <w:t>. Распознавать уровни и единицы языка в предъявленном тексте и видеть взаимосвязь между ними</w:t>
            </w:r>
          </w:p>
          <w:p w:rsidR="00EF630A" w:rsidRPr="007D6121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7" w:type="dxa"/>
          </w:tcPr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763544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F630A" w:rsidRPr="00B60C7E" w:rsidTr="00EF630A">
        <w:trPr>
          <w:trHeight w:val="1176"/>
        </w:trPr>
        <w:tc>
          <w:tcPr>
            <w:tcW w:w="714" w:type="dxa"/>
          </w:tcPr>
          <w:p w:rsidR="00EF630A" w:rsidRPr="00B60C7E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2К3.</w:t>
            </w:r>
          </w:p>
        </w:tc>
        <w:tc>
          <w:tcPr>
            <w:tcW w:w="7749" w:type="dxa"/>
          </w:tcPr>
          <w:p w:rsidR="00EF630A" w:rsidRPr="00EF630A" w:rsidRDefault="00EF630A" w:rsidP="00EF630A">
            <w:pPr>
              <w:jc w:val="both"/>
              <w:rPr>
                <w:rFonts w:ascii="Times New Roman" w:hAnsi="Times New Roman"/>
                <w:color w:val="000000"/>
              </w:rPr>
            </w:pPr>
            <w:r w:rsidRPr="007D6121">
              <w:rPr>
                <w:rFonts w:ascii="Times New Roman" w:hAnsi="Times New Roman"/>
                <w:color w:val="000000"/>
              </w:rPr>
              <w:t xml:space="preserve">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7D6121">
              <w:rPr>
                <w:rFonts w:ascii="Times New Roman" w:hAnsi="Times New Roman"/>
                <w:color w:val="000000"/>
              </w:rPr>
              <w:t>анализ  предложения</w:t>
            </w:r>
            <w:proofErr w:type="gramEnd"/>
            <w:r w:rsidRPr="007D6121">
              <w:rPr>
                <w:rFonts w:ascii="Times New Roman" w:hAnsi="Times New Roman"/>
                <w:color w:val="000000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2157" w:type="dxa"/>
          </w:tcPr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763544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F630A" w:rsidRPr="00B60C7E" w:rsidTr="00EF630A">
        <w:trPr>
          <w:trHeight w:val="403"/>
        </w:trPr>
        <w:tc>
          <w:tcPr>
            <w:tcW w:w="714" w:type="dxa"/>
          </w:tcPr>
          <w:p w:rsidR="00EF630A" w:rsidRPr="00B60C7E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2К4.</w:t>
            </w:r>
          </w:p>
        </w:tc>
        <w:tc>
          <w:tcPr>
            <w:tcW w:w="7749" w:type="dxa"/>
          </w:tcPr>
          <w:p w:rsidR="00EF630A" w:rsidRPr="007D6121" w:rsidRDefault="00EF630A" w:rsidP="00433FE4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D6121">
              <w:rPr>
                <w:rFonts w:ascii="Times New Roman" w:hAnsi="Times New Roman"/>
                <w:color w:val="000000"/>
              </w:rPr>
              <w:t xml:space="preserve">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7D6121">
              <w:rPr>
                <w:rFonts w:ascii="Times New Roman" w:hAnsi="Times New Roman"/>
                <w:color w:val="000000"/>
              </w:rPr>
              <w:t>анализ  предложения</w:t>
            </w:r>
            <w:proofErr w:type="gramEnd"/>
            <w:r w:rsidRPr="007D6121">
              <w:rPr>
                <w:rFonts w:ascii="Times New Roman" w:hAnsi="Times New Roman"/>
                <w:color w:val="000000"/>
              </w:rPr>
              <w:t>. Распознавать уровни и единицы языка в предъявленном тексте и видеть взаимосвязь между ними</w:t>
            </w:r>
          </w:p>
          <w:p w:rsidR="00EF630A" w:rsidRPr="007D6121" w:rsidRDefault="00EF630A" w:rsidP="00433FE4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7" w:type="dxa"/>
          </w:tcPr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763544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F630A" w:rsidRPr="00B60C7E" w:rsidTr="00EF630A">
        <w:trPr>
          <w:trHeight w:val="403"/>
        </w:trPr>
        <w:tc>
          <w:tcPr>
            <w:tcW w:w="714" w:type="dxa"/>
          </w:tcPr>
          <w:p w:rsidR="00EF630A" w:rsidRPr="00B60C7E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749" w:type="dxa"/>
          </w:tcPr>
          <w:p w:rsidR="00EF630A" w:rsidRPr="00EF630A" w:rsidRDefault="00EF630A" w:rsidP="00EF630A">
            <w:pPr>
              <w:jc w:val="both"/>
              <w:rPr>
                <w:rFonts w:ascii="Times New Roman" w:hAnsi="Times New Roman"/>
                <w:color w:val="000000"/>
              </w:rPr>
            </w:pPr>
            <w:r w:rsidRPr="007D6121">
              <w:rPr>
                <w:rFonts w:ascii="Times New Roman" w:hAnsi="Times New Roman"/>
                <w:color w:val="000000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2157" w:type="dxa"/>
          </w:tcPr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763544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801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F630A" w:rsidRPr="00B60C7E" w:rsidTr="00EF630A">
        <w:trPr>
          <w:trHeight w:val="403"/>
        </w:trPr>
        <w:tc>
          <w:tcPr>
            <w:tcW w:w="714" w:type="dxa"/>
          </w:tcPr>
          <w:p w:rsidR="00EF630A" w:rsidRPr="00B60C7E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49" w:type="dxa"/>
          </w:tcPr>
          <w:p w:rsidR="00EF630A" w:rsidRPr="00EF630A" w:rsidRDefault="00EF630A" w:rsidP="00EF630A">
            <w:pPr>
              <w:jc w:val="both"/>
              <w:rPr>
                <w:rFonts w:ascii="Times New Roman" w:hAnsi="Times New Roman"/>
                <w:color w:val="000000"/>
              </w:rPr>
            </w:pPr>
            <w:r w:rsidRPr="007D6121">
              <w:rPr>
                <w:rFonts w:ascii="Times New Roman" w:hAnsi="Times New Roman"/>
                <w:color w:val="000000"/>
              </w:rPr>
              <w:t>Проводить орфоэпический анализ слова; определять место ударного слога.</w:t>
            </w:r>
            <w:r w:rsidRPr="007D6121">
              <w:rPr>
                <w:rFonts w:ascii="Times New Roman" w:hAnsi="Times New Roman"/>
                <w:color w:val="000000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7D6121">
              <w:rPr>
                <w:rFonts w:ascii="Times New Roman" w:hAnsi="Times New Roman"/>
                <w:color w:val="000000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2157" w:type="dxa"/>
          </w:tcPr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763544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F630A" w:rsidRPr="00B60C7E" w:rsidTr="00EF630A">
        <w:trPr>
          <w:trHeight w:val="403"/>
        </w:trPr>
        <w:tc>
          <w:tcPr>
            <w:tcW w:w="714" w:type="dxa"/>
          </w:tcPr>
          <w:p w:rsidR="00EF630A" w:rsidRPr="00B60C7E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49" w:type="dxa"/>
          </w:tcPr>
          <w:p w:rsidR="00EF630A" w:rsidRPr="00EF630A" w:rsidRDefault="00EF630A" w:rsidP="00EF630A">
            <w:pPr>
              <w:jc w:val="both"/>
              <w:rPr>
                <w:rFonts w:ascii="Times New Roman" w:hAnsi="Times New Roman"/>
                <w:color w:val="000000"/>
              </w:rPr>
            </w:pPr>
            <w:r w:rsidRPr="007D6121">
              <w:rPr>
                <w:rFonts w:ascii="Times New Roman" w:hAnsi="Times New Roman"/>
                <w:color w:val="000000"/>
              </w:rPr>
              <w:t>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2157" w:type="dxa"/>
          </w:tcPr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763544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F630A" w:rsidRPr="00B60C7E" w:rsidTr="00EF630A">
        <w:trPr>
          <w:trHeight w:val="403"/>
        </w:trPr>
        <w:tc>
          <w:tcPr>
            <w:tcW w:w="714" w:type="dxa"/>
          </w:tcPr>
          <w:p w:rsidR="00EF630A" w:rsidRPr="00B60C7E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49" w:type="dxa"/>
          </w:tcPr>
          <w:p w:rsidR="00EF630A" w:rsidRPr="00EF630A" w:rsidRDefault="00EF630A" w:rsidP="00EF630A">
            <w:pPr>
              <w:jc w:val="both"/>
              <w:rPr>
                <w:rFonts w:ascii="Times New Roman" w:hAnsi="Times New Roman"/>
                <w:color w:val="000000"/>
              </w:rPr>
            </w:pPr>
            <w:r w:rsidRPr="007D6121">
              <w:rPr>
                <w:rFonts w:ascii="Times New Roman" w:hAnsi="Times New Roman"/>
                <w:color w:val="000000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2157" w:type="dxa"/>
          </w:tcPr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763544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F630A" w:rsidRPr="00B60C7E" w:rsidTr="00EF630A">
        <w:trPr>
          <w:trHeight w:val="403"/>
        </w:trPr>
        <w:tc>
          <w:tcPr>
            <w:tcW w:w="714" w:type="dxa"/>
          </w:tcPr>
          <w:p w:rsidR="00EF630A" w:rsidRPr="00B60C7E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7749" w:type="dxa"/>
          </w:tcPr>
          <w:p w:rsidR="00EF630A" w:rsidRPr="00EF630A" w:rsidRDefault="00EF630A" w:rsidP="00EF630A">
            <w:pPr>
              <w:jc w:val="both"/>
              <w:rPr>
                <w:rFonts w:ascii="Times New Roman" w:hAnsi="Times New Roman"/>
                <w:color w:val="000000"/>
              </w:rPr>
            </w:pPr>
            <w:r w:rsidRPr="007D6121">
              <w:rPr>
                <w:rFonts w:ascii="Times New Roman" w:hAnsi="Times New Roman"/>
                <w:color w:val="000000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</w:t>
            </w:r>
            <w:proofErr w:type="gramStart"/>
            <w:r w:rsidRPr="007D6121">
              <w:rPr>
                <w:rFonts w:ascii="Times New Roman" w:hAnsi="Times New Roman"/>
                <w:color w:val="000000"/>
              </w:rPr>
              <w:t>падеже;--</w:t>
            </w:r>
            <w:proofErr w:type="gramEnd"/>
            <w:r w:rsidRPr="007D6121">
              <w:rPr>
                <w:rFonts w:ascii="Times New Roman" w:hAnsi="Times New Roman"/>
                <w:color w:val="000000"/>
              </w:rPr>
              <w:t xml:space="preserve">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7D6121">
              <w:rPr>
                <w:rFonts w:ascii="Times New Roman" w:hAnsi="Times New Roman"/>
                <w:color w:val="000000"/>
              </w:rPr>
              <w:t>Cоблюдать</w:t>
            </w:r>
            <w:proofErr w:type="spellEnd"/>
            <w:r w:rsidRPr="007D6121">
              <w:rPr>
                <w:rFonts w:ascii="Times New Roman" w:hAnsi="Times New Roman"/>
                <w:color w:val="000000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2157" w:type="dxa"/>
          </w:tcPr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F80176" w:rsidP="007635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63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F630A" w:rsidRPr="00B60C7E" w:rsidTr="00EF630A">
        <w:trPr>
          <w:trHeight w:val="403"/>
        </w:trPr>
        <w:tc>
          <w:tcPr>
            <w:tcW w:w="714" w:type="dxa"/>
          </w:tcPr>
          <w:p w:rsidR="00EF630A" w:rsidRPr="00B60C7E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749" w:type="dxa"/>
          </w:tcPr>
          <w:p w:rsidR="00EF630A" w:rsidRPr="007D6121" w:rsidRDefault="00EF630A" w:rsidP="00433FE4">
            <w:pPr>
              <w:jc w:val="both"/>
              <w:rPr>
                <w:rFonts w:ascii="Times New Roman" w:hAnsi="Times New Roman"/>
                <w:color w:val="000000"/>
              </w:rPr>
            </w:pPr>
            <w:r w:rsidRPr="007D6121">
              <w:rPr>
                <w:rFonts w:ascii="Times New Roman" w:hAnsi="Times New Roman"/>
                <w:color w:val="000000"/>
              </w:rPr>
              <w:t xml:space="preserve">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7D6121">
              <w:rPr>
                <w:rFonts w:ascii="Times New Roman" w:hAnsi="Times New Roman"/>
                <w:color w:val="000000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spellStart"/>
            <w:r w:rsidRPr="007D6121">
              <w:rPr>
                <w:rFonts w:ascii="Times New Roman" w:hAnsi="Times New Roman"/>
                <w:color w:val="000000"/>
              </w:rPr>
              <w:t>Cоблюдать</w:t>
            </w:r>
            <w:proofErr w:type="spellEnd"/>
            <w:r w:rsidRPr="007D6121">
              <w:rPr>
                <w:rFonts w:ascii="Times New Roman" w:hAnsi="Times New Roman"/>
                <w:color w:val="000000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2157" w:type="dxa"/>
          </w:tcPr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763544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F630A" w:rsidRPr="00B60C7E" w:rsidTr="00EF630A">
        <w:trPr>
          <w:trHeight w:val="403"/>
        </w:trPr>
        <w:tc>
          <w:tcPr>
            <w:tcW w:w="714" w:type="dxa"/>
          </w:tcPr>
          <w:p w:rsidR="00EF630A" w:rsidRPr="00B60C7E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49" w:type="dxa"/>
          </w:tcPr>
          <w:p w:rsidR="00EF630A" w:rsidRPr="007D6121" w:rsidRDefault="00EF630A" w:rsidP="00433FE4">
            <w:pPr>
              <w:jc w:val="both"/>
              <w:rPr>
                <w:rFonts w:ascii="Times New Roman" w:hAnsi="Times New Roman"/>
                <w:color w:val="000000"/>
              </w:rPr>
            </w:pPr>
            <w:r w:rsidRPr="007D6121">
              <w:rPr>
                <w:rFonts w:ascii="Times New Roman" w:hAnsi="Times New Roman"/>
                <w:color w:val="000000"/>
              </w:rPr>
              <w:t>Владеть навыками изучающего чтения и информационной переработки прочитанного материала;</w:t>
            </w:r>
            <w:r w:rsidRPr="007D6121">
              <w:rPr>
                <w:rFonts w:ascii="Times New Roman" w:hAnsi="Times New Roman"/>
                <w:color w:val="000000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7D6121">
              <w:rPr>
                <w:rFonts w:ascii="Times New Roman" w:hAnsi="Times New Roman"/>
                <w:color w:val="000000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r w:rsidRPr="007D6121">
              <w:rPr>
                <w:rFonts w:ascii="Times New Roman" w:hAnsi="Times New Roman"/>
                <w:color w:val="000000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7D6121"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  <w:r w:rsidRPr="007D6121">
              <w:rPr>
                <w:rFonts w:ascii="Times New Roman" w:hAnsi="Times New Roman"/>
                <w:color w:val="000000"/>
              </w:rPr>
              <w:t xml:space="preserve"> и письма</w:t>
            </w:r>
          </w:p>
        </w:tc>
        <w:tc>
          <w:tcPr>
            <w:tcW w:w="2157" w:type="dxa"/>
          </w:tcPr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F80176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F630A" w:rsidRPr="00B60C7E" w:rsidTr="00EF630A">
        <w:trPr>
          <w:trHeight w:val="403"/>
        </w:trPr>
        <w:tc>
          <w:tcPr>
            <w:tcW w:w="714" w:type="dxa"/>
          </w:tcPr>
          <w:p w:rsidR="00EF630A" w:rsidRPr="00B60C7E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49" w:type="dxa"/>
          </w:tcPr>
          <w:p w:rsidR="00EF630A" w:rsidRPr="007D6121" w:rsidRDefault="00EF630A" w:rsidP="00433FE4">
            <w:pPr>
              <w:jc w:val="both"/>
              <w:rPr>
                <w:rFonts w:ascii="Times New Roman" w:hAnsi="Times New Roman"/>
                <w:color w:val="000000"/>
              </w:rPr>
            </w:pPr>
            <w:r w:rsidRPr="007D6121">
              <w:rPr>
                <w:rFonts w:ascii="Times New Roman" w:hAnsi="Times New Roman"/>
                <w:color w:val="000000"/>
              </w:rP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  <w:r w:rsidRPr="007D6121">
              <w:rPr>
                <w:rFonts w:ascii="Times New Roman" w:hAnsi="Times New Roman"/>
                <w:color w:val="000000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7D6121">
              <w:rPr>
                <w:rFonts w:ascii="Times New Roman" w:hAnsi="Times New Roman"/>
                <w:color w:val="000000"/>
              </w:rPr>
              <w:br/>
              <w:t xml:space="preserve"> соблюдать культуру чтения, говорения, </w:t>
            </w:r>
            <w:proofErr w:type="spellStart"/>
            <w:r w:rsidRPr="007D6121"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  <w:r w:rsidRPr="007D6121">
              <w:rPr>
                <w:rFonts w:ascii="Times New Roman" w:hAnsi="Times New Roman"/>
                <w:color w:val="000000"/>
              </w:rPr>
              <w:t xml:space="preserve"> и письма</w:t>
            </w:r>
          </w:p>
        </w:tc>
        <w:tc>
          <w:tcPr>
            <w:tcW w:w="2157" w:type="dxa"/>
          </w:tcPr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EF630A" w:rsidP="007635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63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630A" w:rsidRPr="00B60C7E" w:rsidTr="00EF630A">
        <w:trPr>
          <w:trHeight w:val="2257"/>
        </w:trPr>
        <w:tc>
          <w:tcPr>
            <w:tcW w:w="714" w:type="dxa"/>
          </w:tcPr>
          <w:p w:rsidR="00EF630A" w:rsidRPr="00B60C7E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49" w:type="dxa"/>
          </w:tcPr>
          <w:p w:rsidR="00EF630A" w:rsidRPr="007D6121" w:rsidRDefault="00EF630A" w:rsidP="00433FE4">
            <w:pPr>
              <w:jc w:val="both"/>
              <w:rPr>
                <w:rFonts w:ascii="Times New Roman" w:hAnsi="Times New Roman"/>
                <w:color w:val="000000"/>
              </w:rPr>
            </w:pPr>
            <w:r w:rsidRPr="007D6121">
              <w:rPr>
                <w:rFonts w:ascii="Times New Roman" w:hAnsi="Times New Roman"/>
                <w:color w:val="000000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7D6121">
              <w:rPr>
                <w:rFonts w:ascii="Times New Roman" w:hAnsi="Times New Roman"/>
                <w:color w:val="000000"/>
              </w:rPr>
              <w:br/>
              <w:t xml:space="preserve"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7D6121"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  <w:r w:rsidRPr="007D6121">
              <w:rPr>
                <w:rFonts w:ascii="Times New Roman" w:hAnsi="Times New Roman"/>
                <w:color w:val="000000"/>
              </w:rPr>
              <w:t xml:space="preserve"> и письма</w:t>
            </w:r>
          </w:p>
        </w:tc>
        <w:tc>
          <w:tcPr>
            <w:tcW w:w="2157" w:type="dxa"/>
          </w:tcPr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763544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F630A" w:rsidRPr="00B60C7E" w:rsidTr="00EF630A">
        <w:trPr>
          <w:trHeight w:val="403"/>
        </w:trPr>
        <w:tc>
          <w:tcPr>
            <w:tcW w:w="714" w:type="dxa"/>
          </w:tcPr>
          <w:p w:rsidR="00EF630A" w:rsidRPr="00B60C7E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7749" w:type="dxa"/>
          </w:tcPr>
          <w:p w:rsidR="00EF630A" w:rsidRPr="007D6121" w:rsidRDefault="00EF630A" w:rsidP="00433FE4">
            <w:pPr>
              <w:jc w:val="both"/>
              <w:rPr>
                <w:rFonts w:ascii="Times New Roman" w:hAnsi="Times New Roman"/>
                <w:color w:val="000000"/>
              </w:rPr>
            </w:pPr>
            <w:r w:rsidRPr="007D6121">
              <w:rPr>
                <w:rFonts w:ascii="Times New Roman" w:hAnsi="Times New Roman"/>
                <w:color w:val="000000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D6121">
              <w:rPr>
                <w:rFonts w:ascii="Times New Roman" w:hAnsi="Times New Roman"/>
                <w:color w:val="000000"/>
              </w:rPr>
              <w:t>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2157" w:type="dxa"/>
          </w:tcPr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763544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F630A" w:rsidRPr="00B60C7E" w:rsidTr="00EF630A">
        <w:trPr>
          <w:trHeight w:val="403"/>
        </w:trPr>
        <w:tc>
          <w:tcPr>
            <w:tcW w:w="714" w:type="dxa"/>
          </w:tcPr>
          <w:p w:rsidR="00EF630A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7749" w:type="dxa"/>
          </w:tcPr>
          <w:p w:rsidR="00EF630A" w:rsidRPr="007D6121" w:rsidRDefault="00EF630A" w:rsidP="00433FE4">
            <w:pPr>
              <w:jc w:val="both"/>
              <w:rPr>
                <w:rFonts w:ascii="Times New Roman" w:hAnsi="Times New Roman"/>
                <w:color w:val="000000"/>
              </w:rPr>
            </w:pPr>
            <w:r w:rsidRPr="007D6121">
              <w:rPr>
                <w:rFonts w:ascii="Times New Roman" w:hAnsi="Times New Roman"/>
                <w:color w:val="000000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D6121">
              <w:rPr>
                <w:rFonts w:ascii="Times New Roman" w:hAnsi="Times New Roman"/>
                <w:color w:val="000000"/>
              </w:rPr>
      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7D6121"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  <w:r w:rsidRPr="007D6121">
              <w:rPr>
                <w:rFonts w:ascii="Times New Roman" w:hAnsi="Times New Roman"/>
                <w:color w:val="000000"/>
              </w:rPr>
              <w:t xml:space="preserve"> и письма; осуществлять речевой самоконтроль</w:t>
            </w:r>
          </w:p>
        </w:tc>
        <w:tc>
          <w:tcPr>
            <w:tcW w:w="2157" w:type="dxa"/>
          </w:tcPr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EF630A" w:rsidP="007635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F801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63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F630A" w:rsidRPr="00B60C7E" w:rsidTr="00EF630A">
        <w:trPr>
          <w:trHeight w:val="1728"/>
        </w:trPr>
        <w:tc>
          <w:tcPr>
            <w:tcW w:w="714" w:type="dxa"/>
          </w:tcPr>
          <w:p w:rsidR="00EF630A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13.1.</w:t>
            </w:r>
          </w:p>
        </w:tc>
        <w:tc>
          <w:tcPr>
            <w:tcW w:w="7749" w:type="dxa"/>
          </w:tcPr>
          <w:p w:rsidR="00EF630A" w:rsidRPr="007D6121" w:rsidRDefault="00EF630A" w:rsidP="00EF630A">
            <w:pPr>
              <w:rPr>
                <w:rFonts w:ascii="Times New Roman" w:hAnsi="Times New Roman"/>
                <w:color w:val="000000"/>
              </w:rPr>
            </w:pPr>
            <w:r w:rsidRPr="007D6121">
              <w:rPr>
                <w:rFonts w:ascii="Times New Roman" w:hAnsi="Times New Roman"/>
                <w:color w:val="000000"/>
              </w:rPr>
              <w:t xml:space="preserve"> Распознавать стилистическую принадлежность сл</w:t>
            </w:r>
            <w:r>
              <w:rPr>
                <w:rFonts w:ascii="Times New Roman" w:hAnsi="Times New Roman"/>
                <w:color w:val="000000"/>
              </w:rPr>
              <w:t xml:space="preserve">ова и подбирать к слову близкие по значению слова (синонимы). </w:t>
            </w:r>
            <w:r w:rsidRPr="007D6121">
              <w:rPr>
                <w:rFonts w:ascii="Times New Roman" w:hAnsi="Times New Roman"/>
                <w:color w:val="000000"/>
              </w:rPr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7D6121"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  <w:r w:rsidRPr="007D6121">
              <w:rPr>
                <w:rFonts w:ascii="Times New Roman" w:hAnsi="Times New Roman"/>
                <w:color w:val="000000"/>
              </w:rPr>
              <w:t xml:space="preserve"> и письма; осуществлять речевой самоконтроль</w:t>
            </w:r>
          </w:p>
        </w:tc>
        <w:tc>
          <w:tcPr>
            <w:tcW w:w="2157" w:type="dxa"/>
          </w:tcPr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763544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F630A" w:rsidRPr="00B60C7E" w:rsidTr="00EF630A">
        <w:trPr>
          <w:trHeight w:val="403"/>
        </w:trPr>
        <w:tc>
          <w:tcPr>
            <w:tcW w:w="714" w:type="dxa"/>
          </w:tcPr>
          <w:p w:rsidR="00EF630A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7749" w:type="dxa"/>
          </w:tcPr>
          <w:p w:rsidR="00EF630A" w:rsidRPr="007D6121" w:rsidRDefault="00EF630A" w:rsidP="00433FE4">
            <w:pPr>
              <w:jc w:val="both"/>
              <w:rPr>
                <w:rFonts w:ascii="Times New Roman" w:hAnsi="Times New Roman"/>
                <w:color w:val="000000"/>
              </w:rPr>
            </w:pPr>
            <w:r w:rsidRPr="007D6121">
              <w:rPr>
                <w:rFonts w:ascii="Times New Roman" w:hAnsi="Times New Roman"/>
                <w:color w:val="000000"/>
              </w:rPr>
              <w:t xml:space="preserve"> Распознавать стилистическую принадлежность слова и подбирать к слову близкие по значению слова (синонимы).</w:t>
            </w:r>
            <w:r w:rsidRPr="007D6121">
              <w:rPr>
                <w:rFonts w:ascii="Times New Roman" w:hAnsi="Times New Roman"/>
                <w:color w:val="000000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7D6121"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  <w:r w:rsidRPr="007D6121">
              <w:rPr>
                <w:rFonts w:ascii="Times New Roman" w:hAnsi="Times New Roman"/>
                <w:color w:val="000000"/>
              </w:rPr>
              <w:t xml:space="preserve"> и письма; осуществлять речевой самоконтроль</w:t>
            </w:r>
          </w:p>
        </w:tc>
        <w:tc>
          <w:tcPr>
            <w:tcW w:w="2157" w:type="dxa"/>
          </w:tcPr>
          <w:p w:rsidR="00EF630A" w:rsidRDefault="00EF630A" w:rsidP="00433FE4">
            <w:pPr>
              <w:tabs>
                <w:tab w:val="left" w:pos="735"/>
                <w:tab w:val="center" w:pos="94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EF630A" w:rsidRPr="00B60C7E" w:rsidRDefault="00EF630A" w:rsidP="00763544">
            <w:pPr>
              <w:tabs>
                <w:tab w:val="left" w:pos="735"/>
                <w:tab w:val="center" w:pos="94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F801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63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F630A" w:rsidRPr="00B60C7E" w:rsidTr="00EF630A">
        <w:trPr>
          <w:trHeight w:val="403"/>
        </w:trPr>
        <w:tc>
          <w:tcPr>
            <w:tcW w:w="714" w:type="dxa"/>
          </w:tcPr>
          <w:p w:rsidR="00EF630A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7749" w:type="dxa"/>
          </w:tcPr>
          <w:p w:rsidR="00EF630A" w:rsidRPr="007D6121" w:rsidRDefault="00EF630A" w:rsidP="00433FE4">
            <w:pPr>
              <w:jc w:val="both"/>
              <w:rPr>
                <w:rFonts w:ascii="Times New Roman" w:hAnsi="Times New Roman"/>
                <w:color w:val="000000"/>
              </w:rPr>
            </w:pPr>
            <w:r w:rsidRPr="007D6121">
              <w:rPr>
                <w:rFonts w:ascii="Times New Roman" w:hAnsi="Times New Roman"/>
                <w:color w:val="000000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7D6121">
              <w:rPr>
                <w:rFonts w:ascii="Times New Roman" w:hAnsi="Times New Roman"/>
                <w:color w:val="000000"/>
              </w:rPr>
              <w:t>умение  строить</w:t>
            </w:r>
            <w:proofErr w:type="gramEnd"/>
            <w:r w:rsidRPr="007D6121">
              <w:rPr>
                <w:rFonts w:ascii="Times New Roman" w:hAnsi="Times New Roman"/>
                <w:color w:val="000000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2157" w:type="dxa"/>
          </w:tcPr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F80176" w:rsidP="007635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63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630A" w:rsidRPr="00B60C7E" w:rsidTr="00EF630A">
        <w:trPr>
          <w:trHeight w:val="2282"/>
        </w:trPr>
        <w:tc>
          <w:tcPr>
            <w:tcW w:w="714" w:type="dxa"/>
          </w:tcPr>
          <w:p w:rsidR="00EF630A" w:rsidRDefault="00EF630A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7749" w:type="dxa"/>
          </w:tcPr>
          <w:p w:rsidR="00EF630A" w:rsidRPr="007D6121" w:rsidRDefault="00EF630A" w:rsidP="00433FE4">
            <w:pPr>
              <w:jc w:val="both"/>
              <w:rPr>
                <w:rFonts w:ascii="Times New Roman" w:hAnsi="Times New Roman"/>
                <w:color w:val="000000"/>
              </w:rPr>
            </w:pPr>
            <w:r w:rsidRPr="007D6121">
              <w:rPr>
                <w:rFonts w:ascii="Times New Roman" w:hAnsi="Times New Roman"/>
                <w:color w:val="000000"/>
              </w:rPr>
              <w:t xml:space="preserve">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7D6121">
              <w:rPr>
                <w:rFonts w:ascii="Times New Roman" w:hAnsi="Times New Roman"/>
                <w:color w:val="000000"/>
              </w:rPr>
              <w:t>умение  строить</w:t>
            </w:r>
            <w:proofErr w:type="gramEnd"/>
            <w:r w:rsidRPr="007D6121">
              <w:rPr>
                <w:rFonts w:ascii="Times New Roman" w:hAnsi="Times New Roman"/>
                <w:color w:val="000000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  <w:p w:rsidR="00EF630A" w:rsidRPr="007D6121" w:rsidRDefault="00EF630A" w:rsidP="00433FE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7" w:type="dxa"/>
          </w:tcPr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Default="00EF630A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30A" w:rsidRPr="00B60C7E" w:rsidRDefault="00763544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EF630A" w:rsidRDefault="00EF630A" w:rsidP="00EF630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F630A" w:rsidRDefault="00EF630A" w:rsidP="00EF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3544" w:rsidRDefault="00EF630A" w:rsidP="007635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22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Вывод и </w:t>
      </w:r>
      <w:proofErr w:type="gramStart"/>
      <w:r w:rsidRPr="00AA22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рекомендации:</w:t>
      </w:r>
      <w:r w:rsidR="007635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AA22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proofErr w:type="gramEnd"/>
      <w:r w:rsidR="0076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763544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участников ВПР показали удовлетворительные результаты, </w:t>
      </w:r>
      <w:r w:rsidR="0076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="00763544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 - хорошие результаты.</w:t>
      </w:r>
    </w:p>
    <w:p w:rsidR="00EF630A" w:rsidRPr="00EF60A3" w:rsidRDefault="00EF630A" w:rsidP="00EF630A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AA22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F630A" w:rsidRDefault="00EF630A" w:rsidP="00EF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9436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продолжить усилен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работу в таких направлениях,</w:t>
      </w:r>
      <w:r w:rsidRPr="009436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 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орфографическую зоркость.</w:t>
      </w:r>
    </w:p>
    <w:p w:rsidR="00BC4C4A" w:rsidRPr="00BC4C4A" w:rsidRDefault="00EF630A" w:rsidP="00BC4C4A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9436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Отработать навыки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разных видов разбора (морфологического, морфемного, фонетического),</w:t>
      </w:r>
      <w:r w:rsidRPr="009436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</w:t>
      </w:r>
      <w:r w:rsidR="00BC4C4A" w:rsidRPr="00BC4C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4C4A"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4C4A" w:rsidRPr="00BC4C4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BC4C4A" w:rsidRPr="00BC4C4A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="00BC4C4A" w:rsidRPr="00BC4C4A">
        <w:rPr>
          <w:rFonts w:ascii="Times New Roman" w:eastAsia="Times New Roman" w:hAnsi="Times New Roman" w:cs="Times New Roman"/>
          <w:sz w:val="24"/>
          <w:szCs w:val="24"/>
        </w:rPr>
        <w:t>уровень  качества</w:t>
      </w:r>
      <w:proofErr w:type="gramEnd"/>
      <w:r w:rsidR="00BC4C4A" w:rsidRPr="00BC4C4A">
        <w:rPr>
          <w:rFonts w:ascii="Times New Roman" w:eastAsia="Times New Roman" w:hAnsi="Times New Roman" w:cs="Times New Roman"/>
          <w:sz w:val="24"/>
          <w:szCs w:val="24"/>
        </w:rPr>
        <w:t xml:space="preserve">  знаний.</w:t>
      </w:r>
    </w:p>
    <w:p w:rsidR="00964C55" w:rsidRDefault="00BC4C4A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4C4A">
        <w:rPr>
          <w:rFonts w:ascii="Times New Roman" w:eastAsia="Times New Roman" w:hAnsi="Times New Roman" w:cs="Times New Roman"/>
          <w:sz w:val="24"/>
          <w:szCs w:val="24"/>
        </w:rPr>
        <w:t>Продолжить  индивидуальную</w:t>
      </w:r>
      <w:proofErr w:type="gramEnd"/>
      <w:r w:rsidRPr="00BC4C4A">
        <w:rPr>
          <w:rFonts w:ascii="Times New Roman" w:eastAsia="Times New Roman" w:hAnsi="Times New Roman" w:cs="Times New Roman"/>
          <w:sz w:val="24"/>
          <w:szCs w:val="24"/>
        </w:rPr>
        <w:t xml:space="preserve"> работу со слабоуспевающими обучающимися,  систематически проводить контроль за усвоением обучающимися изучаемого материала.</w:t>
      </w:r>
    </w:p>
    <w:p w:rsidR="00763544" w:rsidRDefault="00763544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544" w:rsidRDefault="00763544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4EC" w:rsidRPr="00964C55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p w:rsidR="00763544" w:rsidRDefault="00763544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712" w:type="dxa"/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1712"/>
      </w:tblGrid>
      <w:tr w:rsidR="00964C55" w:rsidRPr="00B60C7E" w:rsidTr="00433FE4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4C55" w:rsidRPr="00F9511D" w:rsidRDefault="00964C55" w:rsidP="00763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763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7635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76354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64C55" w:rsidRPr="00B60C7E" w:rsidTr="00433FE4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4C55" w:rsidRPr="00847ACA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964C55" w:rsidRPr="00847ACA" w:rsidRDefault="00964C55" w:rsidP="00964C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оличество заданий: 13</w:t>
      </w:r>
    </w:p>
    <w:p w:rsidR="00964C55" w:rsidRDefault="00964C55" w:rsidP="00964C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Время выполнения: </w:t>
      </w:r>
      <w:r w:rsidRPr="00F9511D">
        <w:rPr>
          <w:rFonts w:ascii="Times New Roman" w:hAnsi="Times New Roman"/>
          <w:sz w:val="24"/>
          <w:szCs w:val="24"/>
          <w:lang w:eastAsia="ru-RU"/>
        </w:rPr>
        <w:t>60</w:t>
      </w:r>
      <w:r w:rsidR="007635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511D">
        <w:rPr>
          <w:rFonts w:ascii="Times New Roman" w:hAnsi="Times New Roman"/>
          <w:sz w:val="24"/>
          <w:szCs w:val="24"/>
          <w:lang w:eastAsia="ru-RU"/>
        </w:rPr>
        <w:t>минут</w:t>
      </w:r>
    </w:p>
    <w:p w:rsidR="00964C55" w:rsidRDefault="00964C55" w:rsidP="00964C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Максимальный балл, который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ожно получить за всю работу - 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847AC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64C55" w:rsidRPr="00B827E9" w:rsidRDefault="00964C55" w:rsidP="00964C5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Работа состояла из </w:t>
      </w:r>
      <w:r w:rsidRPr="00F9511D">
        <w:rPr>
          <w:rFonts w:ascii="Times New Roman" w:hAnsi="Times New Roman"/>
          <w:sz w:val="24"/>
          <w:szCs w:val="24"/>
          <w:u w:val="single"/>
        </w:rPr>
        <w:t>13</w:t>
      </w:r>
      <w:r w:rsidRPr="00B827E9">
        <w:rPr>
          <w:rFonts w:ascii="Times New Roman" w:hAnsi="Times New Roman"/>
          <w:sz w:val="24"/>
          <w:szCs w:val="24"/>
          <w:u w:val="single"/>
        </w:rPr>
        <w:t xml:space="preserve"> заданий:</w:t>
      </w:r>
    </w:p>
    <w:p w:rsidR="00964C55" w:rsidRPr="00E746CD" w:rsidRDefault="00964C55" w:rsidP="00BE7BE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</w:t>
      </w:r>
      <w:r w:rsidRPr="00E746CD">
        <w:rPr>
          <w:rFonts w:ascii="Times New Roman" w:hAnsi="Times New Roman"/>
          <w:sz w:val="24"/>
          <w:szCs w:val="24"/>
        </w:rPr>
        <w:t xml:space="preserve"> о числе и числовых системах</w:t>
      </w:r>
      <w:r>
        <w:rPr>
          <w:rFonts w:ascii="Times New Roman" w:hAnsi="Times New Roman"/>
          <w:sz w:val="24"/>
          <w:szCs w:val="24"/>
        </w:rPr>
        <w:t xml:space="preserve"> от натуральных до действительных чисел. Оперировать на базовом уровне понятием целое число</w:t>
      </w:r>
    </w:p>
    <w:p w:rsidR="00964C55" w:rsidRPr="006A4999" w:rsidRDefault="00964C55" w:rsidP="00BE7BE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 о числе числовых системах от натуральных до действительных чисел. Оперировать на базовом уровне понятием обыкновенная дробь, смешанное число</w:t>
      </w:r>
    </w:p>
    <w:p w:rsidR="00964C55" w:rsidRPr="006A4999" w:rsidRDefault="00964C55" w:rsidP="00BE7BE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</w:r>
    </w:p>
    <w:p w:rsidR="00964C55" w:rsidRPr="006A4999" w:rsidRDefault="00964C55" w:rsidP="00BE7BE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</w:r>
    </w:p>
    <w:p w:rsidR="00964C55" w:rsidRPr="00AA6BD5" w:rsidRDefault="00964C55" w:rsidP="00BE7BE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BD5">
        <w:rPr>
          <w:rFonts w:ascii="Times New Roman" w:hAnsi="Times New Roman"/>
          <w:sz w:val="24"/>
          <w:szCs w:val="24"/>
        </w:rPr>
        <w:t>Умение пользоваться оценкой и прикидкой при</w:t>
      </w:r>
      <w:r>
        <w:rPr>
          <w:rFonts w:ascii="Times New Roman" w:hAnsi="Times New Roman"/>
          <w:sz w:val="24"/>
          <w:szCs w:val="24"/>
        </w:rPr>
        <w:t xml:space="preserve"> практических расчетах. </w:t>
      </w:r>
      <w:r w:rsidRPr="00AA6BD5">
        <w:rPr>
          <w:rFonts w:ascii="Times New Roman" w:hAnsi="Times New Roman"/>
          <w:sz w:val="24"/>
          <w:szCs w:val="24"/>
        </w:rPr>
        <w:t>Оценивать размеры реальных объектов окружающего мира</w:t>
      </w:r>
    </w:p>
    <w:p w:rsidR="00964C55" w:rsidRPr="00AA6BD5" w:rsidRDefault="00964C55" w:rsidP="00BE7BE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BD5">
        <w:rPr>
          <w:rFonts w:ascii="Times New Roman" w:hAnsi="Times New Roman"/>
          <w:sz w:val="24"/>
          <w:szCs w:val="24"/>
        </w:rPr>
        <w:t>Умение читать информацию</w:t>
      </w:r>
      <w:r>
        <w:rPr>
          <w:rFonts w:ascii="Times New Roman" w:hAnsi="Times New Roman"/>
          <w:sz w:val="24"/>
          <w:szCs w:val="24"/>
        </w:rPr>
        <w:t>,</w:t>
      </w:r>
      <w:r w:rsidRPr="00AA6BD5">
        <w:rPr>
          <w:rFonts w:ascii="Times New Roman" w:hAnsi="Times New Roman"/>
          <w:sz w:val="24"/>
          <w:szCs w:val="24"/>
        </w:rPr>
        <w:t xml:space="preserve"> представленную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</w:p>
    <w:p w:rsidR="00964C55" w:rsidRPr="006A4999" w:rsidRDefault="00964C55" w:rsidP="00BE7BE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символьным языком алгебры. Оперировать понятием модуль числа, геометрическая интерпретация модуль числа</w:t>
      </w:r>
    </w:p>
    <w:p w:rsidR="00964C55" w:rsidRPr="00655BBF" w:rsidRDefault="00964C55" w:rsidP="00BE7BE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BBF">
        <w:rPr>
          <w:rFonts w:ascii="Times New Roman" w:hAnsi="Times New Roman"/>
          <w:sz w:val="24"/>
          <w:szCs w:val="24"/>
        </w:rPr>
        <w:t xml:space="preserve">Развитие представлений о числе и числовых системах от натуральных </w:t>
      </w:r>
      <w:proofErr w:type="spellStart"/>
      <w:r w:rsidRPr="00655BBF">
        <w:rPr>
          <w:rFonts w:ascii="Times New Roman" w:hAnsi="Times New Roman"/>
          <w:sz w:val="24"/>
          <w:szCs w:val="24"/>
        </w:rPr>
        <w:t>додействительных</w:t>
      </w:r>
      <w:proofErr w:type="spellEnd"/>
      <w:r w:rsidRPr="00655BBF">
        <w:rPr>
          <w:rFonts w:ascii="Times New Roman" w:hAnsi="Times New Roman"/>
          <w:sz w:val="24"/>
          <w:szCs w:val="24"/>
        </w:rPr>
        <w:t xml:space="preserve"> чисел. Сравнивать рациональные числа /упорядочивать числа, записанные в виде обыкновенных дробей, десятичных дроб</w:t>
      </w:r>
      <w:r>
        <w:rPr>
          <w:rFonts w:ascii="Times New Roman" w:hAnsi="Times New Roman"/>
          <w:sz w:val="24"/>
          <w:szCs w:val="24"/>
        </w:rPr>
        <w:t>ей</w:t>
      </w:r>
    </w:p>
    <w:p w:rsidR="00964C55" w:rsidRPr="000E3FC2" w:rsidRDefault="00964C55" w:rsidP="00BE7BE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E3FC2">
        <w:rPr>
          <w:rFonts w:ascii="Times New Roman" w:hAnsi="Times New Roman"/>
          <w:sz w:val="24"/>
          <w:szCs w:val="24"/>
        </w:rPr>
        <w:t>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</w:p>
    <w:p w:rsidR="00964C55" w:rsidRPr="000E3FC2" w:rsidRDefault="00964C55" w:rsidP="00BE7BE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FC2">
        <w:rPr>
          <w:rFonts w:ascii="Times New Roman" w:hAnsi="Times New Roman"/>
          <w:sz w:val="24"/>
          <w:szCs w:val="24"/>
        </w:rPr>
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</w:r>
    </w:p>
    <w:p w:rsidR="00964C55" w:rsidRPr="000E3FC2" w:rsidRDefault="00964C55" w:rsidP="00BE7BE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FC2">
        <w:rPr>
          <w:rFonts w:ascii="Times New Roman" w:hAnsi="Times New Roman"/>
          <w:sz w:val="24"/>
          <w:szCs w:val="24"/>
        </w:rPr>
        <w:t xml:space="preserve">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</w:p>
    <w:p w:rsidR="00964C55" w:rsidRDefault="00964C55" w:rsidP="00BE7BE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гео</w:t>
      </w:r>
      <w:r w:rsidRPr="000E3FC2">
        <w:rPr>
          <w:rFonts w:ascii="Times New Roman" w:hAnsi="Times New Roman"/>
          <w:sz w:val="24"/>
          <w:szCs w:val="24"/>
        </w:rPr>
        <w:t>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</w:r>
    </w:p>
    <w:p w:rsidR="00964C55" w:rsidRPr="000E3FC2" w:rsidRDefault="00964C55" w:rsidP="00BE7BE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FC2">
        <w:rPr>
          <w:rFonts w:ascii="Times New Roman" w:hAnsi="Times New Roman"/>
          <w:sz w:val="24"/>
          <w:szCs w:val="24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</w:t>
      </w:r>
      <w:r>
        <w:rPr>
          <w:rFonts w:ascii="Times New Roman" w:hAnsi="Times New Roman"/>
          <w:sz w:val="24"/>
          <w:szCs w:val="24"/>
        </w:rPr>
        <w:t>сти</w:t>
      </w: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79"/>
        <w:gridCol w:w="851"/>
        <w:gridCol w:w="870"/>
        <w:gridCol w:w="910"/>
        <w:gridCol w:w="910"/>
      </w:tblGrid>
      <w:tr w:rsidR="006925F7" w:rsidRPr="002262E3" w:rsidTr="006925F7">
        <w:trPr>
          <w:trHeight w:val="1294"/>
        </w:trPr>
        <w:tc>
          <w:tcPr>
            <w:tcW w:w="709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70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6925F7" w:rsidRPr="002262E3" w:rsidTr="006925F7">
        <w:trPr>
          <w:trHeight w:val="320"/>
        </w:trPr>
        <w:tc>
          <w:tcPr>
            <w:tcW w:w="709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925F7" w:rsidRPr="002262E3" w:rsidTr="006925F7">
        <w:trPr>
          <w:trHeight w:val="335"/>
        </w:trPr>
        <w:tc>
          <w:tcPr>
            <w:tcW w:w="709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8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</w:tcPr>
          <w:p w:rsidR="006925F7" w:rsidRPr="002262E3" w:rsidRDefault="00BD39FD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dxa"/>
          </w:tcPr>
          <w:p w:rsidR="006925F7" w:rsidRPr="002262E3" w:rsidRDefault="00BD39FD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</w:tcPr>
          <w:p w:rsidR="006925F7" w:rsidRPr="002262E3" w:rsidRDefault="00BD39FD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6925F7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6925F7" w:rsidRPr="002262E3" w:rsidRDefault="00BD39FD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6925F7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6925F7" w:rsidRPr="002262E3" w:rsidRDefault="00BD39FD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" w:type="dxa"/>
          </w:tcPr>
          <w:p w:rsidR="006925F7" w:rsidRPr="002262E3" w:rsidRDefault="00BD39FD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</w:tcPr>
          <w:p w:rsidR="006925F7" w:rsidRPr="002262E3" w:rsidRDefault="00BD39FD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925F7" w:rsidRPr="002262E3" w:rsidTr="006925F7">
        <w:trPr>
          <w:trHeight w:val="335"/>
        </w:trPr>
        <w:tc>
          <w:tcPr>
            <w:tcW w:w="709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560" w:type="dxa"/>
          </w:tcPr>
          <w:p w:rsidR="006925F7" w:rsidRPr="002262E3" w:rsidRDefault="006925F7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8" w:type="dxa"/>
          </w:tcPr>
          <w:p w:rsidR="006925F7" w:rsidRPr="002262E3" w:rsidRDefault="006925F7" w:rsidP="00BD3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</w:tcPr>
          <w:p w:rsidR="006925F7" w:rsidRPr="002262E3" w:rsidRDefault="00BD39FD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</w:tcPr>
          <w:p w:rsidR="006925F7" w:rsidRPr="002262E3" w:rsidRDefault="00BD39FD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</w:tcPr>
          <w:p w:rsidR="006925F7" w:rsidRPr="002262E3" w:rsidRDefault="00BD39FD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" w:type="dxa"/>
          </w:tcPr>
          <w:p w:rsidR="006925F7" w:rsidRPr="002262E3" w:rsidRDefault="00BD39FD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</w:tcPr>
          <w:p w:rsidR="006925F7" w:rsidRPr="002262E3" w:rsidRDefault="00BD39FD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6925F7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6925F7" w:rsidRPr="002262E3" w:rsidRDefault="00BD39FD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925F7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6925F7" w:rsidRDefault="00BD39FD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6925F7" w:rsidRPr="002262E3" w:rsidRDefault="00BD39FD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6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6925F7" w:rsidRPr="002262E3" w:rsidRDefault="00BD39FD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925F7" w:rsidRPr="002262E3" w:rsidRDefault="00BD39FD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25F7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6925F7" w:rsidRPr="002262E3" w:rsidRDefault="00BD39FD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925F7" w:rsidRPr="002262E3" w:rsidRDefault="00BD39FD" w:rsidP="00692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925F7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64C55" w:rsidRDefault="00964C55" w:rsidP="00964C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5F7" w:rsidRDefault="006925F7" w:rsidP="00964C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5F7" w:rsidRPr="00847ACA" w:rsidRDefault="006925F7" w:rsidP="00964C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55" w:rsidRDefault="00964C55" w:rsidP="00964C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4C55" w:rsidRDefault="00964C55" w:rsidP="00964C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4C55" w:rsidRDefault="00964C55" w:rsidP="00964C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4C55" w:rsidRDefault="00964C55" w:rsidP="00964C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4C55" w:rsidRDefault="00964C55" w:rsidP="00964C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5"/>
        <w:gridCol w:w="3191"/>
      </w:tblGrid>
      <w:tr w:rsidR="00964C55" w:rsidRPr="00B60C7E" w:rsidTr="00433FE4">
        <w:tc>
          <w:tcPr>
            <w:tcW w:w="675" w:type="dxa"/>
          </w:tcPr>
          <w:p w:rsidR="00964C55" w:rsidRPr="00B60C7E" w:rsidRDefault="00964C55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5" w:type="dxa"/>
          </w:tcPr>
          <w:p w:rsidR="00964C55" w:rsidRPr="00B60C7E" w:rsidRDefault="00964C55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7E">
              <w:t>Задания</w:t>
            </w:r>
          </w:p>
        </w:tc>
        <w:tc>
          <w:tcPr>
            <w:tcW w:w="3191" w:type="dxa"/>
          </w:tcPr>
          <w:p w:rsidR="00964C55" w:rsidRPr="00B60C7E" w:rsidRDefault="00964C55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7E">
              <w:t>Количество обучающихся, не справившихся с заданием (получили 0 баллов)</w:t>
            </w:r>
          </w:p>
        </w:tc>
      </w:tr>
      <w:tr w:rsidR="00964C55" w:rsidRPr="00B60C7E" w:rsidTr="00433FE4">
        <w:tc>
          <w:tcPr>
            <w:tcW w:w="675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</w:tcPr>
          <w:p w:rsidR="00964C55" w:rsidRPr="006925F7" w:rsidRDefault="006925F7" w:rsidP="00433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5F7">
              <w:rPr>
                <w:rFonts w:ascii="Times New Roman" w:hAnsi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3191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64C55" w:rsidRPr="00B60C7E" w:rsidTr="00433FE4">
        <w:tc>
          <w:tcPr>
            <w:tcW w:w="675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</w:tcPr>
          <w:p w:rsidR="00964C55" w:rsidRPr="006925F7" w:rsidRDefault="006925F7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25F7">
              <w:rPr>
                <w:rFonts w:ascii="Times New Roman" w:hAnsi="Times New Roman"/>
                <w:sz w:val="24"/>
                <w:szCs w:val="24"/>
              </w:rPr>
              <w:t>Развитие представлений о числе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3191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64C55" w:rsidRPr="00B60C7E" w:rsidTr="00433FE4">
        <w:tc>
          <w:tcPr>
            <w:tcW w:w="675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</w:tcPr>
          <w:p w:rsidR="00964C55" w:rsidRPr="006925F7" w:rsidRDefault="006925F7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25F7">
              <w:rPr>
                <w:rFonts w:ascii="Times New Roman" w:hAnsi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3191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964C55" w:rsidRPr="00B60C7E" w:rsidTr="00433FE4">
        <w:tc>
          <w:tcPr>
            <w:tcW w:w="675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</w:tcPr>
          <w:p w:rsidR="006925F7" w:rsidRPr="006925F7" w:rsidRDefault="006925F7" w:rsidP="006925F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25F7">
              <w:rPr>
                <w:rFonts w:ascii="Times New Roman" w:hAnsi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64C55" w:rsidRPr="00B60C7E" w:rsidTr="00433FE4">
        <w:tc>
          <w:tcPr>
            <w:tcW w:w="675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5" w:type="dxa"/>
          </w:tcPr>
          <w:p w:rsidR="00964C55" w:rsidRPr="00B60C7E" w:rsidRDefault="006925F7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BD5">
              <w:rPr>
                <w:rFonts w:ascii="Times New Roman" w:hAnsi="Times New Roman"/>
                <w:sz w:val="24"/>
                <w:szCs w:val="24"/>
              </w:rPr>
              <w:t>Умение пользоваться оценкой и прикидкой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практических расчетах. </w:t>
            </w:r>
            <w:r w:rsidRPr="00AA6BD5">
              <w:rPr>
                <w:rFonts w:ascii="Times New Roman" w:hAnsi="Times New Roman"/>
                <w:sz w:val="24"/>
                <w:szCs w:val="24"/>
              </w:rPr>
              <w:t>Оценивать размеры реальных объектов окружающего мира</w:t>
            </w:r>
          </w:p>
        </w:tc>
        <w:tc>
          <w:tcPr>
            <w:tcW w:w="3191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64C55" w:rsidRPr="00B60C7E" w:rsidTr="00433FE4">
        <w:tc>
          <w:tcPr>
            <w:tcW w:w="675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5" w:type="dxa"/>
          </w:tcPr>
          <w:p w:rsidR="00964C55" w:rsidRPr="00B60C7E" w:rsidRDefault="006925F7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BD5">
              <w:rPr>
                <w:rFonts w:ascii="Times New Roman" w:hAnsi="Times New Roman"/>
                <w:sz w:val="24"/>
                <w:szCs w:val="24"/>
              </w:rPr>
              <w:t>Умение читать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6BD5">
              <w:rPr>
                <w:rFonts w:ascii="Times New Roman" w:hAnsi="Times New Roman"/>
                <w:sz w:val="24"/>
                <w:szCs w:val="24"/>
              </w:rPr>
              <w:t xml:space="preserve"> представленную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3191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64C55" w:rsidRPr="00B60C7E" w:rsidTr="00433FE4">
        <w:tc>
          <w:tcPr>
            <w:tcW w:w="675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5" w:type="dxa"/>
          </w:tcPr>
          <w:p w:rsidR="00964C55" w:rsidRPr="00B60C7E" w:rsidRDefault="006925F7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символьным языком алгебры. Оперировать понятием модуль числа, геометрическая интерпретация модуль числа</w:t>
            </w:r>
          </w:p>
        </w:tc>
        <w:tc>
          <w:tcPr>
            <w:tcW w:w="3191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64C55" w:rsidRPr="00B60C7E" w:rsidTr="00433FE4">
        <w:tc>
          <w:tcPr>
            <w:tcW w:w="675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5" w:type="dxa"/>
          </w:tcPr>
          <w:p w:rsidR="00964C55" w:rsidRPr="006925F7" w:rsidRDefault="006925F7" w:rsidP="00433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5F7">
              <w:rPr>
                <w:rFonts w:ascii="Times New Roman" w:hAnsi="Times New Roman"/>
                <w:sz w:val="24"/>
                <w:szCs w:val="24"/>
              </w:rPr>
              <w:t>Развитие представлений о числе и числовых системах от натуральных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5F7">
              <w:rPr>
                <w:rFonts w:ascii="Times New Roman" w:hAnsi="Times New Roman"/>
                <w:sz w:val="24"/>
                <w:szCs w:val="24"/>
              </w:rPr>
              <w:t>действительных чисел. Сравнивать рациональные числа /упорядочивать числа, записанные в виде обыкновенных дробей, десятичных дробей</w:t>
            </w:r>
          </w:p>
        </w:tc>
        <w:tc>
          <w:tcPr>
            <w:tcW w:w="3191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64C55" w:rsidRPr="00B60C7E" w:rsidTr="00433FE4">
        <w:tc>
          <w:tcPr>
            <w:tcW w:w="675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5" w:type="dxa"/>
          </w:tcPr>
          <w:p w:rsidR="00964C55" w:rsidRPr="006925F7" w:rsidRDefault="006925F7" w:rsidP="00433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5F7">
              <w:rPr>
                <w:rFonts w:ascii="Times New Roman" w:hAnsi="Times New Roman"/>
                <w:sz w:val="24"/>
                <w:szCs w:val="24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3191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64C55" w:rsidRPr="00B60C7E" w:rsidTr="00433FE4">
        <w:tc>
          <w:tcPr>
            <w:tcW w:w="675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5" w:type="dxa"/>
          </w:tcPr>
          <w:p w:rsidR="00964C55" w:rsidRPr="006925F7" w:rsidRDefault="006925F7" w:rsidP="00433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5F7">
              <w:rPr>
                <w:rFonts w:ascii="Times New Roman" w:hAnsi="Times New Roman"/>
                <w:sz w:val="24"/>
                <w:szCs w:val="24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3191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64C55" w:rsidRPr="00B60C7E" w:rsidTr="00433FE4">
        <w:tc>
          <w:tcPr>
            <w:tcW w:w="675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5" w:type="dxa"/>
          </w:tcPr>
          <w:p w:rsidR="00964C55" w:rsidRPr="00B60C7E" w:rsidRDefault="006925F7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FC2">
              <w:rPr>
                <w:rFonts w:ascii="Times New Roman" w:hAnsi="Times New Roman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</w:t>
            </w:r>
            <w:r w:rsidRPr="000E3FC2">
              <w:rPr>
                <w:rFonts w:ascii="Times New Roman" w:hAnsi="Times New Roman"/>
                <w:sz w:val="24"/>
                <w:szCs w:val="24"/>
              </w:rPr>
              <w:lastRenderedPageBreak/>
              <w:t>двух чисел, находить процентное снижение или процентное повышение величины</w:t>
            </w:r>
          </w:p>
        </w:tc>
        <w:tc>
          <w:tcPr>
            <w:tcW w:w="3191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</w:tr>
      <w:tr w:rsidR="00964C55" w:rsidRPr="00B60C7E" w:rsidTr="00433FE4">
        <w:tc>
          <w:tcPr>
            <w:tcW w:w="675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705" w:type="dxa"/>
          </w:tcPr>
          <w:p w:rsidR="00964C55" w:rsidRPr="006925F7" w:rsidRDefault="006925F7" w:rsidP="00433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5F7">
              <w:rPr>
                <w:rFonts w:ascii="Times New Roman" w:hAnsi="Times New Roman"/>
                <w:sz w:val="24"/>
                <w:szCs w:val="24"/>
              </w:rPr>
              <w:t>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3191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64C55" w:rsidRPr="00B60C7E" w:rsidTr="00433FE4">
        <w:tc>
          <w:tcPr>
            <w:tcW w:w="675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5" w:type="dxa"/>
          </w:tcPr>
          <w:p w:rsidR="00964C55" w:rsidRPr="006925F7" w:rsidRDefault="006925F7" w:rsidP="00433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5F7">
              <w:rPr>
                <w:rFonts w:ascii="Times New Roman" w:hAnsi="Times New Roman"/>
                <w:sz w:val="24"/>
                <w:szCs w:val="24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3191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964C55" w:rsidRPr="00B60C7E" w:rsidTr="00433FE4">
        <w:tc>
          <w:tcPr>
            <w:tcW w:w="675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64C55" w:rsidRPr="00B60C7E" w:rsidRDefault="00964C55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4C55" w:rsidRPr="00847ACA" w:rsidRDefault="00964C55" w:rsidP="00964C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67407" w:rsidRDefault="00964C55" w:rsidP="008674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136C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</w:t>
      </w:r>
      <w:r w:rsidRPr="0011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867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="00867407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участников ВПР показали удовлетворительные результаты, </w:t>
      </w:r>
      <w:r w:rsidR="00867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proofErr w:type="gramStart"/>
      <w:r w:rsidR="00867407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 -</w:t>
      </w:r>
      <w:proofErr w:type="gramEnd"/>
      <w:r w:rsidR="00867407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хорошие результаты.</w:t>
      </w:r>
    </w:p>
    <w:p w:rsidR="00964C55" w:rsidRPr="006A4999" w:rsidRDefault="00867407" w:rsidP="00964C5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="00964C55" w:rsidRPr="0011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атруднения вызвали следующие задания: </w:t>
      </w:r>
      <w:r w:rsidR="00964C55">
        <w:rPr>
          <w:rFonts w:ascii="Times New Roman" w:hAnsi="Times New Roman"/>
          <w:color w:val="000000"/>
          <w:sz w:val="24"/>
          <w:szCs w:val="24"/>
          <w:lang w:eastAsia="ru-RU"/>
        </w:rPr>
        <w:t>с обыкновенными дробями и смешанными числами, нахождение части числа и числа по его части, задания с десятичными дробями, модуль числа, выполнение вычислений с рациональными числами, в задачах практического характера, в умении проводить логические обоснования.</w:t>
      </w:r>
    </w:p>
    <w:p w:rsidR="002C3A81" w:rsidRPr="002C3A81" w:rsidRDefault="002C3A81" w:rsidP="002C3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2C3A81" w:rsidRPr="002C3A81" w:rsidRDefault="002C3A81" w:rsidP="00BE7BE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ошибками;</w:t>
      </w:r>
    </w:p>
    <w:p w:rsidR="002C3A81" w:rsidRPr="002C3A81" w:rsidRDefault="002C3A81" w:rsidP="00BE7BE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проводить диагностические работы, включающие темы, на которые допущены ошибки.</w:t>
      </w:r>
    </w:p>
    <w:p w:rsidR="00964C55" w:rsidRPr="006A4999" w:rsidRDefault="00964C55" w:rsidP="00964C55">
      <w:pPr>
        <w:rPr>
          <w:color w:val="FF0000"/>
        </w:rPr>
      </w:pPr>
    </w:p>
    <w:p w:rsidR="009038CF" w:rsidRDefault="009038CF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1712" w:type="dxa"/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1712"/>
      </w:tblGrid>
      <w:tr w:rsidR="008E3E5B" w:rsidRPr="00B60C7E" w:rsidTr="008E3E5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E5B" w:rsidRPr="00847ACA" w:rsidRDefault="008E3E5B" w:rsidP="000608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06083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55654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06083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56542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06083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E3E5B" w:rsidRPr="00B60C7E" w:rsidTr="008E3E5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E5B" w:rsidRPr="00847ACA" w:rsidRDefault="008E3E5B" w:rsidP="008E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</w:tbl>
    <w:p w:rsidR="008E3E5B" w:rsidRPr="00847ACA" w:rsidRDefault="008E3E5B" w:rsidP="008E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оличество заданий: </w:t>
      </w:r>
      <w:r w:rsidRPr="00556542">
        <w:rPr>
          <w:rFonts w:ascii="Times New Roman" w:hAnsi="Times New Roman"/>
          <w:sz w:val="24"/>
          <w:szCs w:val="24"/>
          <w:lang w:eastAsia="ru-RU"/>
        </w:rPr>
        <w:t>10</w:t>
      </w:r>
    </w:p>
    <w:p w:rsidR="008E3E5B" w:rsidRPr="006A4999" w:rsidRDefault="008E3E5B" w:rsidP="008E3E5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Время выполнения: </w:t>
      </w:r>
      <w:r w:rsidRPr="00556542">
        <w:rPr>
          <w:rFonts w:ascii="Times New Roman" w:hAnsi="Times New Roman"/>
          <w:sz w:val="24"/>
          <w:szCs w:val="24"/>
          <w:lang w:eastAsia="ru-RU"/>
        </w:rPr>
        <w:t>45 минут.</w:t>
      </w:r>
    </w:p>
    <w:p w:rsidR="008E3E5B" w:rsidRDefault="008E3E5B" w:rsidP="008E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hAnsi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ожно получить за всю работу - </w:t>
      </w:r>
      <w:r w:rsidRPr="00B85A9E">
        <w:rPr>
          <w:rFonts w:ascii="Times New Roman" w:hAnsi="Times New Roman"/>
          <w:sz w:val="24"/>
          <w:szCs w:val="24"/>
          <w:lang w:eastAsia="ru-RU"/>
        </w:rPr>
        <w:t>28.</w:t>
      </w:r>
    </w:p>
    <w:p w:rsidR="008E3E5B" w:rsidRPr="00B827E9" w:rsidRDefault="008E3E5B" w:rsidP="008E3E5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Работа состояла из </w:t>
      </w:r>
      <w:r w:rsidRPr="00B85A9E">
        <w:rPr>
          <w:rFonts w:ascii="Times New Roman" w:hAnsi="Times New Roman"/>
          <w:sz w:val="24"/>
          <w:szCs w:val="24"/>
          <w:u w:val="single"/>
        </w:rPr>
        <w:t>10</w:t>
      </w:r>
      <w:r w:rsidRPr="00B827E9">
        <w:rPr>
          <w:rFonts w:ascii="Times New Roman" w:hAnsi="Times New Roman"/>
          <w:sz w:val="24"/>
          <w:szCs w:val="24"/>
          <w:u w:val="single"/>
        </w:rPr>
        <w:t xml:space="preserve"> заданий:</w:t>
      </w:r>
    </w:p>
    <w:p w:rsidR="008E3E5B" w:rsidRPr="00EC0CFA" w:rsidRDefault="008E3E5B" w:rsidP="00BE7BE5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A">
        <w:rPr>
          <w:rFonts w:ascii="Times New Roman" w:hAnsi="Times New Roman"/>
          <w:sz w:val="24"/>
          <w:szCs w:val="24"/>
        </w:rPr>
        <w:t>По рисунку узнать биологический процесс, описать его.</w:t>
      </w:r>
    </w:p>
    <w:p w:rsidR="008E3E5B" w:rsidRPr="00EC0CFA" w:rsidRDefault="008E3E5B" w:rsidP="00BE7BE5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CFA">
        <w:rPr>
          <w:rFonts w:ascii="Times New Roman" w:hAnsi="Times New Roman"/>
          <w:sz w:val="24"/>
          <w:szCs w:val="24"/>
        </w:rPr>
        <w:t>Установить взаимосвязь</w:t>
      </w:r>
      <w:r>
        <w:rPr>
          <w:rFonts w:ascii="Times New Roman" w:hAnsi="Times New Roman"/>
          <w:sz w:val="24"/>
          <w:szCs w:val="24"/>
        </w:rPr>
        <w:t xml:space="preserve"> между биологическими понятиями- работа с таблицей; определить функции частей растения.</w:t>
      </w:r>
    </w:p>
    <w:p w:rsidR="008E3E5B" w:rsidRDefault="008E3E5B" w:rsidP="008E3E5B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3).</w:t>
      </w:r>
      <w:r w:rsidRPr="00F128E4">
        <w:rPr>
          <w:rFonts w:ascii="Times New Roman" w:hAnsi="Times New Roman"/>
          <w:sz w:val="24"/>
          <w:szCs w:val="24"/>
        </w:rPr>
        <w:t>Работа</w:t>
      </w:r>
      <w:proofErr w:type="gramEnd"/>
      <w:r w:rsidRPr="00F128E4">
        <w:rPr>
          <w:rFonts w:ascii="Times New Roman" w:hAnsi="Times New Roman"/>
          <w:sz w:val="24"/>
          <w:szCs w:val="24"/>
        </w:rPr>
        <w:t xml:space="preserve"> с рисунками. Определить органоиды растительной клетки, их функции.</w:t>
      </w:r>
      <w:r w:rsidRPr="00F128E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E3E5B" w:rsidRPr="00F128E4" w:rsidRDefault="008E3E5B" w:rsidP="008E3E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F128E4">
        <w:rPr>
          <w:rFonts w:ascii="Times New Roman" w:hAnsi="Times New Roman"/>
          <w:sz w:val="24"/>
          <w:szCs w:val="24"/>
        </w:rPr>
        <w:t>4).Работа</w:t>
      </w:r>
      <w:proofErr w:type="gramEnd"/>
      <w:r w:rsidRPr="00F128E4">
        <w:rPr>
          <w:rFonts w:ascii="Times New Roman" w:hAnsi="Times New Roman"/>
          <w:sz w:val="24"/>
          <w:szCs w:val="24"/>
        </w:rPr>
        <w:t xml:space="preserve"> с текстом. Вставить пропущенные термины.</w:t>
      </w:r>
    </w:p>
    <w:p w:rsidR="008E3E5B" w:rsidRPr="00F128E4" w:rsidRDefault="008E3E5B" w:rsidP="008E3E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128E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F128E4">
        <w:rPr>
          <w:rFonts w:ascii="Times New Roman" w:hAnsi="Times New Roman"/>
          <w:sz w:val="24"/>
          <w:szCs w:val="24"/>
        </w:rPr>
        <w:t>5).Сделать</w:t>
      </w:r>
      <w:proofErr w:type="gramEnd"/>
      <w:r w:rsidRPr="00F128E4">
        <w:rPr>
          <w:rFonts w:ascii="Times New Roman" w:hAnsi="Times New Roman"/>
          <w:sz w:val="24"/>
          <w:szCs w:val="24"/>
        </w:rPr>
        <w:t xml:space="preserve"> подписи к рисунку, определить части биологического объекта и указать их функции.</w:t>
      </w:r>
    </w:p>
    <w:p w:rsidR="008E3E5B" w:rsidRDefault="008E3E5B" w:rsidP="008E3E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4999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proofErr w:type="gramStart"/>
      <w:r w:rsidRPr="00F128E4">
        <w:rPr>
          <w:rFonts w:ascii="Times New Roman" w:hAnsi="Times New Roman"/>
          <w:sz w:val="24"/>
          <w:szCs w:val="24"/>
        </w:rPr>
        <w:t>6).Выбрать</w:t>
      </w:r>
      <w:proofErr w:type="gramEnd"/>
      <w:r w:rsidRPr="00F128E4">
        <w:rPr>
          <w:rFonts w:ascii="Times New Roman" w:hAnsi="Times New Roman"/>
          <w:sz w:val="24"/>
          <w:szCs w:val="24"/>
        </w:rPr>
        <w:t xml:space="preserve"> один правильный ответ из четырех предложенных.</w:t>
      </w:r>
    </w:p>
    <w:p w:rsidR="008E3E5B" w:rsidRDefault="008E3E5B" w:rsidP="008E3E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7).Анализ</w:t>
      </w:r>
      <w:proofErr w:type="gramEnd"/>
      <w:r>
        <w:rPr>
          <w:rFonts w:ascii="Times New Roman" w:hAnsi="Times New Roman"/>
          <w:sz w:val="24"/>
          <w:szCs w:val="24"/>
        </w:rPr>
        <w:t xml:space="preserve"> данных таблицы.</w:t>
      </w:r>
    </w:p>
    <w:p w:rsidR="008E3E5B" w:rsidRDefault="008E3E5B" w:rsidP="008E3E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8).Анализ</w:t>
      </w:r>
      <w:proofErr w:type="gramEnd"/>
      <w:r>
        <w:rPr>
          <w:rFonts w:ascii="Times New Roman" w:hAnsi="Times New Roman"/>
          <w:sz w:val="24"/>
          <w:szCs w:val="24"/>
        </w:rPr>
        <w:t xml:space="preserve"> описания биологического опыта.</w:t>
      </w:r>
    </w:p>
    <w:p w:rsidR="008E3E5B" w:rsidRDefault="008E3E5B" w:rsidP="008E3E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9).Описание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биологического объекта по рисунку и справочным материалам.</w:t>
      </w:r>
    </w:p>
    <w:p w:rsidR="0006083B" w:rsidRPr="00F128E4" w:rsidRDefault="0006083B" w:rsidP="008E3E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79"/>
        <w:gridCol w:w="851"/>
        <w:gridCol w:w="870"/>
        <w:gridCol w:w="910"/>
        <w:gridCol w:w="910"/>
      </w:tblGrid>
      <w:tr w:rsidR="0006083B" w:rsidRPr="002262E3" w:rsidTr="00A4624B">
        <w:trPr>
          <w:trHeight w:val="1294"/>
        </w:trPr>
        <w:tc>
          <w:tcPr>
            <w:tcW w:w="709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70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06083B" w:rsidRPr="002262E3" w:rsidTr="00A4624B">
        <w:trPr>
          <w:trHeight w:val="335"/>
        </w:trPr>
        <w:tc>
          <w:tcPr>
            <w:tcW w:w="709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8" w:type="dxa"/>
          </w:tcPr>
          <w:p w:rsidR="0006083B" w:rsidRPr="002262E3" w:rsidRDefault="0006083B" w:rsidP="00060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0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06083B" w:rsidRPr="002262E3" w:rsidRDefault="0006083B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E3E5B" w:rsidRDefault="008E3E5B" w:rsidP="008E3E5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5"/>
        <w:gridCol w:w="3191"/>
      </w:tblGrid>
      <w:tr w:rsidR="008E3E5B" w:rsidRPr="005776EE" w:rsidTr="008E3E5B">
        <w:tc>
          <w:tcPr>
            <w:tcW w:w="675" w:type="dxa"/>
          </w:tcPr>
          <w:p w:rsidR="008E3E5B" w:rsidRPr="005776EE" w:rsidRDefault="008E3E5B" w:rsidP="008E3E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5" w:type="dxa"/>
          </w:tcPr>
          <w:p w:rsidR="008E3E5B" w:rsidRPr="005776EE" w:rsidRDefault="008E3E5B" w:rsidP="008E3E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</w:rPr>
              <w:t>Задания</w:t>
            </w:r>
          </w:p>
        </w:tc>
        <w:tc>
          <w:tcPr>
            <w:tcW w:w="3191" w:type="dxa"/>
          </w:tcPr>
          <w:p w:rsidR="008E3E5B" w:rsidRPr="005776EE" w:rsidRDefault="008E3E5B" w:rsidP="008E3E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</w:rPr>
              <w:t>Количество обучающихся, не справившихся с заданием (получили 0 баллов)</w:t>
            </w:r>
          </w:p>
        </w:tc>
      </w:tr>
      <w:tr w:rsidR="008E3E5B" w:rsidRPr="005776EE" w:rsidTr="008E3E5B">
        <w:tc>
          <w:tcPr>
            <w:tcW w:w="675" w:type="dxa"/>
          </w:tcPr>
          <w:p w:rsidR="008E3E5B" w:rsidRPr="005776EE" w:rsidRDefault="0006083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color w:val="000000"/>
              </w:rPr>
              <w:t>1.1. Свойства живых организмов их проявление у растений. Жизнедеятельность цветковых растений</w:t>
            </w:r>
            <w:r w:rsidRPr="005776EE">
              <w:rPr>
                <w:rFonts w:ascii="Times New Roman" w:hAnsi="Times New Roman"/>
                <w:color w:val="000000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3191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5776EE" w:rsidRDefault="0006083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6</w:t>
            </w:r>
          </w:p>
        </w:tc>
      </w:tr>
      <w:tr w:rsidR="008E3E5B" w:rsidRPr="005776EE" w:rsidTr="008E3E5B">
        <w:tc>
          <w:tcPr>
            <w:tcW w:w="67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color w:val="000000"/>
              </w:rPr>
              <w:t>1.2. Свойства живых организмов их проявление у растений. Жизнедеятельность цветковых растений</w:t>
            </w:r>
            <w:r w:rsidRPr="005776EE">
              <w:rPr>
                <w:rFonts w:ascii="Times New Roman" w:hAnsi="Times New Roman"/>
                <w:color w:val="000000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3191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5776EE" w:rsidRDefault="008E3E5B" w:rsidP="000608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0608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E3E5B" w:rsidRPr="005776EE" w:rsidTr="008E3E5B">
        <w:tc>
          <w:tcPr>
            <w:tcW w:w="67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color w:val="000000"/>
              </w:rPr>
              <w:t>1.3. Свойства живых организмов их проявление у растений. Жизнедеятельность цветковых растений</w:t>
            </w:r>
            <w:r w:rsidRPr="005776EE">
              <w:rPr>
                <w:rFonts w:ascii="Times New Roman" w:hAnsi="Times New Roman"/>
                <w:color w:val="000000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3191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5776EE" w:rsidRDefault="008E3E5B" w:rsidP="000608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0608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E3E5B" w:rsidRPr="005776EE" w:rsidTr="008E3E5B">
        <w:tc>
          <w:tcPr>
            <w:tcW w:w="67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570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color w:val="000000"/>
              </w:rPr>
              <w:t>2.1. Царство Растения. Органы цветкового растения. Жизнедеятельность цветковых растений</w:t>
            </w:r>
            <w:r w:rsidRPr="005776EE">
              <w:rPr>
                <w:rFonts w:ascii="Times New Roman" w:hAnsi="Times New Roman"/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91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5776EE" w:rsidRDefault="008E3E5B" w:rsidP="000608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0608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E3E5B" w:rsidRPr="005776EE" w:rsidTr="008E3E5B">
        <w:tc>
          <w:tcPr>
            <w:tcW w:w="67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color w:val="000000"/>
              </w:rPr>
              <w:t>2.2. Царство Растения. Органы цветкового растения. Жизнедеятельность цветковых растений</w:t>
            </w:r>
            <w:r w:rsidRPr="005776EE">
              <w:rPr>
                <w:rFonts w:ascii="Times New Roman" w:hAnsi="Times New Roman"/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91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5776EE" w:rsidRDefault="008E3E5B" w:rsidP="000608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0608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E3E5B" w:rsidRPr="005776EE" w:rsidTr="008E3E5B">
        <w:tc>
          <w:tcPr>
            <w:tcW w:w="67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570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color w:val="000000"/>
              </w:rPr>
              <w:t xml:space="preserve"> Микроскопическое строение растений </w:t>
            </w:r>
            <w:r w:rsidRPr="005776EE">
              <w:rPr>
                <w:rFonts w:ascii="Times New Roman" w:hAnsi="Times New Roman"/>
                <w:color w:val="000000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3191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5776EE" w:rsidRDefault="008E3E5B" w:rsidP="000608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0608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E3E5B" w:rsidRPr="005776EE" w:rsidTr="008E3E5B">
        <w:tc>
          <w:tcPr>
            <w:tcW w:w="675" w:type="dxa"/>
          </w:tcPr>
          <w:p w:rsidR="008E3E5B" w:rsidRPr="005776EE" w:rsidRDefault="008E3E5B" w:rsidP="000608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08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</w:tcPr>
          <w:p w:rsidR="008E3E5B" w:rsidRPr="005776EE" w:rsidRDefault="008E3E5B" w:rsidP="000608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color w:val="000000"/>
              </w:rPr>
              <w:t>4.</w:t>
            </w:r>
            <w:r w:rsidR="0006083B">
              <w:rPr>
                <w:rFonts w:ascii="Times New Roman" w:hAnsi="Times New Roman"/>
                <w:color w:val="000000"/>
              </w:rPr>
              <w:t>1.</w:t>
            </w:r>
            <w:r w:rsidRPr="005776EE">
              <w:rPr>
                <w:rFonts w:ascii="Times New Roman" w:hAnsi="Times New Roman"/>
                <w:color w:val="000000"/>
              </w:rPr>
              <w:t xml:space="preserve"> 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</w:t>
            </w:r>
            <w:r w:rsidR="000608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91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5776EE" w:rsidRDefault="008E3E5B" w:rsidP="000608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083B" w:rsidRPr="005776EE" w:rsidTr="008E3E5B">
        <w:tc>
          <w:tcPr>
            <w:tcW w:w="675" w:type="dxa"/>
          </w:tcPr>
          <w:p w:rsidR="0006083B" w:rsidRPr="005776EE" w:rsidRDefault="0006083B" w:rsidP="000608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06083B" w:rsidRPr="005776EE" w:rsidRDefault="0006083B" w:rsidP="000608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76EE">
              <w:rPr>
                <w:rFonts w:ascii="Times New Roman" w:hAnsi="Times New Roman"/>
                <w:color w:val="000000"/>
              </w:rPr>
              <w:t>4.</w:t>
            </w:r>
            <w:r>
              <w:rPr>
                <w:rFonts w:ascii="Times New Roman" w:hAnsi="Times New Roman"/>
                <w:color w:val="000000"/>
              </w:rPr>
              <w:t>2.</w:t>
            </w:r>
            <w:r w:rsidRPr="005776EE">
              <w:rPr>
                <w:rFonts w:ascii="Times New Roman" w:hAnsi="Times New Roman"/>
                <w:color w:val="000000"/>
              </w:rPr>
              <w:t xml:space="preserve"> Клеточное строение организмов. Многообразие организмов. Царство Растения. Органы цветкового растения. Жизнедеятельность цветковых растений </w:t>
            </w:r>
            <w:r w:rsidRPr="005776EE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3191" w:type="dxa"/>
          </w:tcPr>
          <w:p w:rsidR="0006083B" w:rsidRPr="005776EE" w:rsidRDefault="0006083B" w:rsidP="00060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6083B" w:rsidRPr="005776EE" w:rsidTr="008E3E5B">
        <w:tc>
          <w:tcPr>
            <w:tcW w:w="675" w:type="dxa"/>
          </w:tcPr>
          <w:p w:rsidR="0006083B" w:rsidRPr="005776EE" w:rsidRDefault="0006083B" w:rsidP="000608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06083B" w:rsidRPr="005776EE" w:rsidRDefault="0006083B" w:rsidP="000608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76EE">
              <w:rPr>
                <w:rFonts w:ascii="Times New Roman" w:hAnsi="Times New Roman"/>
                <w:color w:val="000000"/>
              </w:rPr>
              <w:t>4.</w:t>
            </w:r>
            <w:r>
              <w:rPr>
                <w:rFonts w:ascii="Times New Roman" w:hAnsi="Times New Roman"/>
                <w:color w:val="000000"/>
              </w:rPr>
              <w:t>3.</w:t>
            </w:r>
            <w:r w:rsidRPr="005776EE">
              <w:rPr>
                <w:rFonts w:ascii="Times New Roman" w:hAnsi="Times New Roman"/>
                <w:color w:val="000000"/>
              </w:rPr>
              <w:t xml:space="preserve"> Клеточное строение организмов. Многообразие организмов. Царство Растения. Органы цветкового растения. Смысловое чтение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91" w:type="dxa"/>
          </w:tcPr>
          <w:p w:rsidR="0006083B" w:rsidRPr="005776EE" w:rsidRDefault="0006083B" w:rsidP="00060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E3E5B" w:rsidRPr="005776EE" w:rsidTr="008E3E5B">
        <w:tc>
          <w:tcPr>
            <w:tcW w:w="67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570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color w:val="000000"/>
              </w:rPr>
              <w:t xml:space="preserve">5.1. Царство Растения. Органы цветкового растения. </w:t>
            </w:r>
            <w:r w:rsidRPr="005776EE">
              <w:rPr>
                <w:rFonts w:ascii="Times New Roman" w:hAnsi="Times New Roman"/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91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5776EE" w:rsidRDefault="0006083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3E5B" w:rsidRPr="005776EE" w:rsidTr="008E3E5B">
        <w:tc>
          <w:tcPr>
            <w:tcW w:w="67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6.</w:t>
            </w:r>
          </w:p>
        </w:tc>
        <w:tc>
          <w:tcPr>
            <w:tcW w:w="570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color w:val="000000"/>
              </w:rPr>
              <w:t xml:space="preserve">6. Органы цветкового растения. Микроскопическое строение растений. Жизнедеятельность цветковых растений </w:t>
            </w:r>
            <w:r w:rsidRPr="005776EE">
              <w:rPr>
                <w:rFonts w:ascii="Times New Roman" w:hAnsi="Times New Roman"/>
                <w:color w:val="000000"/>
              </w:rPr>
              <w:br/>
              <w:t xml:space="preserve">Умение определять понятия, создавать обобщения, устанавливать аналогии, классифицировать, </w:t>
            </w:r>
            <w:r w:rsidRPr="005776EE">
              <w:rPr>
                <w:rFonts w:ascii="Times New Roman" w:hAnsi="Times New Roman"/>
                <w:color w:val="000000"/>
              </w:rPr>
              <w:lastRenderedPageBreak/>
              <w:t>самостоятельно выбирать основания и критерии для классификации</w:t>
            </w:r>
          </w:p>
        </w:tc>
        <w:tc>
          <w:tcPr>
            <w:tcW w:w="3191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</w:t>
            </w:r>
          </w:p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5776EE" w:rsidRDefault="008E3E5B" w:rsidP="000608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0608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3E5B" w:rsidRPr="005776EE" w:rsidTr="008E3E5B">
        <w:tc>
          <w:tcPr>
            <w:tcW w:w="67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7.</w:t>
            </w:r>
          </w:p>
        </w:tc>
        <w:tc>
          <w:tcPr>
            <w:tcW w:w="570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76EE">
              <w:rPr>
                <w:rFonts w:ascii="Times New Roman" w:hAnsi="Times New Roman"/>
                <w:color w:val="000000"/>
              </w:rPr>
              <w:t>7. Царство Растения Органы цветкового растения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91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5776EE" w:rsidRDefault="0006083B" w:rsidP="000608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E3E5B" w:rsidRPr="005776EE" w:rsidTr="008E3E5B">
        <w:tc>
          <w:tcPr>
            <w:tcW w:w="67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570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76EE">
              <w:rPr>
                <w:rFonts w:ascii="Times New Roman" w:hAnsi="Times New Roman"/>
                <w:color w:val="000000"/>
              </w:rPr>
              <w:t xml:space="preserve"> 8.1.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5776EE">
              <w:rPr>
                <w:rFonts w:ascii="Times New Roman" w:hAnsi="Times New Roman"/>
                <w:color w:val="000000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3191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5776EE" w:rsidRDefault="008E3E5B" w:rsidP="000608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08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3E5B" w:rsidRPr="005776EE" w:rsidTr="008E3E5B">
        <w:tc>
          <w:tcPr>
            <w:tcW w:w="67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0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76EE">
              <w:rPr>
                <w:rFonts w:ascii="Times New Roman" w:hAnsi="Times New Roman"/>
                <w:color w:val="000000"/>
              </w:rPr>
              <w:t xml:space="preserve"> 8.2.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5776EE">
              <w:rPr>
                <w:rFonts w:ascii="Times New Roman" w:hAnsi="Times New Roman"/>
                <w:color w:val="000000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3191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5776EE" w:rsidRDefault="008E3E5B" w:rsidP="000608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0608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E3E5B" w:rsidRPr="005776EE" w:rsidTr="008E3E5B">
        <w:tc>
          <w:tcPr>
            <w:tcW w:w="67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9.</w:t>
            </w:r>
          </w:p>
        </w:tc>
        <w:tc>
          <w:tcPr>
            <w:tcW w:w="570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76EE">
              <w:rPr>
                <w:rFonts w:ascii="Times New Roman" w:hAnsi="Times New Roman"/>
                <w:color w:val="000000"/>
              </w:rPr>
              <w:t xml:space="preserve">9. Органы цветкового растения </w:t>
            </w:r>
            <w:r w:rsidRPr="005776EE">
              <w:rPr>
                <w:rFonts w:ascii="Times New Roman" w:hAnsi="Times New Roman"/>
                <w:color w:val="000000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91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5776EE" w:rsidRDefault="008E3E5B" w:rsidP="000608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0608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E3E5B" w:rsidRPr="005776EE" w:rsidTr="008E3E5B">
        <w:tc>
          <w:tcPr>
            <w:tcW w:w="67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5705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76EE">
              <w:rPr>
                <w:rFonts w:ascii="Times New Roman" w:hAnsi="Times New Roman"/>
                <w:color w:val="000000"/>
              </w:rPr>
              <w:t xml:space="preserve">10.1. Приемы выращивания, размножения растений и ухода за </w:t>
            </w:r>
            <w:proofErr w:type="spellStart"/>
            <w:r w:rsidRPr="005776EE">
              <w:rPr>
                <w:rFonts w:ascii="Times New Roman" w:hAnsi="Times New Roman"/>
                <w:color w:val="000000"/>
              </w:rPr>
              <w:t>нимиУмение</w:t>
            </w:r>
            <w:proofErr w:type="spellEnd"/>
            <w:r w:rsidRPr="005776EE">
              <w:rPr>
                <w:rFonts w:ascii="Times New Roman" w:hAnsi="Times New Roman"/>
                <w:color w:val="000000"/>
              </w:rPr>
              <w:t xml:space="preserve">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3191" w:type="dxa"/>
          </w:tcPr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5776EE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0608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8E3E5B" w:rsidRPr="005776EE" w:rsidRDefault="008E3E5B" w:rsidP="008E3E5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6083B" w:rsidRDefault="008E3E5B" w:rsidP="000608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6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</w:t>
      </w:r>
      <w:r w:rsidRPr="005776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06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06083B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участников ВПР показали удовлетворительные результаты, </w:t>
      </w:r>
      <w:r w:rsidR="0006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</w:t>
      </w:r>
      <w:proofErr w:type="gramStart"/>
      <w:r w:rsidR="0006083B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 -</w:t>
      </w:r>
      <w:proofErr w:type="gramEnd"/>
      <w:r w:rsidR="0006083B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хорошие результаты.</w:t>
      </w:r>
    </w:p>
    <w:p w:rsidR="008E3E5B" w:rsidRDefault="0006083B" w:rsidP="008E3E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="008E3E5B" w:rsidRPr="005776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атруднения вызвали следующие задания: </w:t>
      </w:r>
    </w:p>
    <w:p w:rsidR="008E3E5B" w:rsidRDefault="008E3E5B" w:rsidP="008E3E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Процессы жизнедеятельности растений;</w:t>
      </w:r>
    </w:p>
    <w:p w:rsidR="008E3E5B" w:rsidRDefault="008E3E5B" w:rsidP="008E3E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Определение органоидов растительной клетки и их функций: </w:t>
      </w:r>
    </w:p>
    <w:p w:rsidR="008E3E5B" w:rsidRDefault="008E3E5B" w:rsidP="008E3E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Анализ описания биологического опыта.</w:t>
      </w:r>
    </w:p>
    <w:p w:rsidR="008E3E5B" w:rsidRPr="00F128E4" w:rsidRDefault="008E3E5B" w:rsidP="008E3E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128E4">
        <w:rPr>
          <w:rFonts w:ascii="Times New Roman" w:hAnsi="Times New Roman"/>
          <w:sz w:val="24"/>
          <w:szCs w:val="24"/>
        </w:rPr>
        <w:t xml:space="preserve">Сделать подписи к рисунку, определить части биологического объекта и указать их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8E3E5B" w:rsidRPr="005776EE" w:rsidRDefault="008E3E5B" w:rsidP="008E3E5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</w:t>
      </w:r>
      <w:r w:rsidRPr="00F128E4">
        <w:rPr>
          <w:rFonts w:ascii="Times New Roman" w:hAnsi="Times New Roman"/>
          <w:sz w:val="24"/>
          <w:szCs w:val="24"/>
        </w:rPr>
        <w:t>функции.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3257A" w:rsidRPr="008E3E5B" w:rsidRDefault="00E3257A" w:rsidP="00E32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E3257A" w:rsidRPr="008E3E5B" w:rsidRDefault="00E3257A" w:rsidP="00BE7BE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</w:p>
    <w:p w:rsidR="00E3257A" w:rsidRPr="008E3E5B" w:rsidRDefault="00E3257A" w:rsidP="00BE7BE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индивидуальные консультации по плохо усвоенным темам.</w:t>
      </w:r>
    </w:p>
    <w:p w:rsidR="00E3257A" w:rsidRPr="008E3E5B" w:rsidRDefault="00E3257A" w:rsidP="00E3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5B" w:rsidRPr="005776EE" w:rsidRDefault="008E3E5B" w:rsidP="008E3E5B">
      <w:pPr>
        <w:rPr>
          <w:rFonts w:ascii="Times New Roman" w:hAnsi="Times New Roman"/>
          <w:color w:val="FF0000"/>
        </w:rPr>
      </w:pPr>
    </w:p>
    <w:p w:rsidR="00C97BAD" w:rsidRDefault="00C97BAD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83B" w:rsidRDefault="0006083B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83B" w:rsidRDefault="0006083B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F42" w:rsidRDefault="00106F4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F42" w:rsidRDefault="00106F4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F42" w:rsidRDefault="00106F4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F42" w:rsidRDefault="00106F4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Обществознание </w:t>
      </w:r>
    </w:p>
    <w:p w:rsidR="002C3A81" w:rsidRDefault="002C3A81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712" w:type="dxa"/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1712"/>
      </w:tblGrid>
      <w:tr w:rsidR="002C3A81" w:rsidRPr="00291CD2" w:rsidTr="00433FE4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81" w:rsidRPr="00291CD2" w:rsidRDefault="002C3A81" w:rsidP="00106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Дата: </w:t>
            </w:r>
            <w:r w:rsidR="00106F4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291CD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06F42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291CD2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106F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3A81" w:rsidRPr="00291CD2" w:rsidTr="00433FE4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81" w:rsidRPr="00291CD2" w:rsidRDefault="002C3A81" w:rsidP="00433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CD2">
              <w:rPr>
                <w:rFonts w:ascii="Times New Roman" w:hAnsi="Times New Roman"/>
                <w:sz w:val="24"/>
                <w:szCs w:val="24"/>
                <w:lang w:eastAsia="ru-RU"/>
              </w:rPr>
              <w:t>Предмет: Обществознание</w:t>
            </w:r>
          </w:p>
        </w:tc>
      </w:tr>
    </w:tbl>
    <w:p w:rsidR="002C3A81" w:rsidRPr="00291CD2" w:rsidRDefault="002C3A81" w:rsidP="002C3A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CD2">
        <w:rPr>
          <w:rFonts w:ascii="Times New Roman" w:hAnsi="Times New Roman"/>
          <w:sz w:val="24"/>
          <w:szCs w:val="24"/>
          <w:lang w:eastAsia="ru-RU"/>
        </w:rPr>
        <w:t xml:space="preserve">Количество заданий: </w:t>
      </w:r>
      <w:r w:rsidR="00106F42">
        <w:rPr>
          <w:rFonts w:ascii="Times New Roman" w:hAnsi="Times New Roman"/>
          <w:sz w:val="24"/>
          <w:szCs w:val="24"/>
          <w:lang w:eastAsia="ru-RU"/>
        </w:rPr>
        <w:t>8</w:t>
      </w:r>
    </w:p>
    <w:p w:rsidR="002C3A81" w:rsidRPr="00291CD2" w:rsidRDefault="002C3A81" w:rsidP="002C3A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CD2">
        <w:rPr>
          <w:rFonts w:ascii="Times New Roman" w:hAnsi="Times New Roman"/>
          <w:sz w:val="24"/>
          <w:szCs w:val="24"/>
          <w:lang w:eastAsia="ru-RU"/>
        </w:rPr>
        <w:t>Время выполнения: 60 минут.</w:t>
      </w:r>
    </w:p>
    <w:p w:rsidR="002C3A81" w:rsidRPr="00291CD2" w:rsidRDefault="002C3A81" w:rsidP="002C3A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CD2">
        <w:rPr>
          <w:rFonts w:ascii="Times New Roman" w:hAnsi="Times New Roman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EC2864" w:rsidRPr="00B827E9" w:rsidRDefault="00EC2864" w:rsidP="00EC286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54C7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Работа состояла из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8</w:t>
      </w:r>
      <w:r w:rsidRPr="00D54C7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заданий:</w:t>
      </w:r>
    </w:p>
    <w:p w:rsidR="00EC2864" w:rsidRPr="00D51BB2" w:rsidRDefault="00EC2864" w:rsidP="00BE7BE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Объяснять обществоведческие понятия и уметь составить рассказ, используя определённый план</w:t>
      </w:r>
      <w:r w:rsidRPr="00D51B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C2864" w:rsidRPr="00D51BB2" w:rsidRDefault="00EC2864" w:rsidP="00BE7BE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Выбор верного суждения</w:t>
      </w:r>
      <w:r w:rsidRPr="00D51B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C2864" w:rsidRPr="00D51BB2" w:rsidRDefault="00EC2864" w:rsidP="00BE7BE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Анализ графика.</w:t>
      </w:r>
    </w:p>
    <w:p w:rsidR="00EC2864" w:rsidRPr="00D51BB2" w:rsidRDefault="00EC2864" w:rsidP="00BE7BE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Установление соответствия.</w:t>
      </w:r>
    </w:p>
    <w:p w:rsidR="00EC2864" w:rsidRPr="00270D06" w:rsidRDefault="00EC2864" w:rsidP="00BE7BE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0D06">
        <w:rPr>
          <w:rFonts w:ascii="Times New Roman" w:hAnsi="Times New Roman"/>
          <w:color w:val="000000" w:themeColor="text1"/>
          <w:sz w:val="24"/>
          <w:szCs w:val="24"/>
        </w:rPr>
        <w:t>Объяснить смысл высказывания.</w:t>
      </w:r>
    </w:p>
    <w:p w:rsidR="00EC2864" w:rsidRPr="00D51BB2" w:rsidRDefault="00EC2864" w:rsidP="00BE7BE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Знание сфер общественной жизни, уметь пояснить свой ответ.</w:t>
      </w:r>
    </w:p>
    <w:p w:rsidR="00EC2864" w:rsidRPr="00D51BB2" w:rsidRDefault="00EC2864" w:rsidP="00BE7BE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Вопросы на финансовую грамотность.</w:t>
      </w:r>
    </w:p>
    <w:p w:rsidR="00EC2864" w:rsidRPr="00D51BB2" w:rsidRDefault="00EC2864" w:rsidP="00BE7BE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Составить краткое сообщение, используя приведенные понятия.</w:t>
      </w:r>
    </w:p>
    <w:p w:rsidR="00EC2864" w:rsidRPr="00847ACA" w:rsidRDefault="00EC2864" w:rsidP="00EC28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79"/>
        <w:gridCol w:w="851"/>
        <w:gridCol w:w="870"/>
        <w:gridCol w:w="910"/>
        <w:gridCol w:w="910"/>
      </w:tblGrid>
      <w:tr w:rsidR="00106F42" w:rsidRPr="002262E3" w:rsidTr="00A4624B">
        <w:trPr>
          <w:trHeight w:val="1294"/>
        </w:trPr>
        <w:tc>
          <w:tcPr>
            <w:tcW w:w="709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70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106F42" w:rsidRPr="002262E3" w:rsidTr="00A4624B">
        <w:trPr>
          <w:trHeight w:val="335"/>
        </w:trPr>
        <w:tc>
          <w:tcPr>
            <w:tcW w:w="709" w:type="dxa"/>
          </w:tcPr>
          <w:p w:rsidR="00106F42" w:rsidRPr="002262E3" w:rsidRDefault="00106F42" w:rsidP="00106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60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8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C3A81" w:rsidRDefault="002C3A81" w:rsidP="002C3A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3A81" w:rsidRDefault="002C3A81" w:rsidP="002C3A8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8231"/>
        <w:gridCol w:w="1695"/>
      </w:tblGrid>
      <w:tr w:rsidR="002C3A81" w:rsidRPr="00B60C7E" w:rsidTr="00EC2864">
        <w:tc>
          <w:tcPr>
            <w:tcW w:w="672" w:type="dxa"/>
          </w:tcPr>
          <w:p w:rsidR="002C3A81" w:rsidRPr="00B60C7E" w:rsidRDefault="002C3A81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31" w:type="dxa"/>
          </w:tcPr>
          <w:p w:rsidR="002C3A81" w:rsidRPr="00527F10" w:rsidRDefault="002C3A81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F10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695" w:type="dxa"/>
          </w:tcPr>
          <w:p w:rsidR="002C3A81" w:rsidRPr="00527F10" w:rsidRDefault="002C3A81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F10">
              <w:rPr>
                <w:rFonts w:ascii="Times New Roman" w:hAnsi="Times New Roman"/>
                <w:sz w:val="24"/>
                <w:szCs w:val="24"/>
              </w:rPr>
              <w:t>Количество обучающихся, не справившихся с заданием (получили 0 баллов)</w:t>
            </w:r>
          </w:p>
        </w:tc>
      </w:tr>
      <w:tr w:rsidR="00EC2864" w:rsidRPr="00B60C7E" w:rsidTr="00EC2864">
        <w:tc>
          <w:tcPr>
            <w:tcW w:w="672" w:type="dxa"/>
          </w:tcPr>
          <w:p w:rsidR="00EC2864" w:rsidRPr="00B60C7E" w:rsidRDefault="00EC2864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31" w:type="dxa"/>
          </w:tcPr>
          <w:p w:rsidR="00EC2864" w:rsidRPr="00B60C7E" w:rsidRDefault="00EC2864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0DB">
              <w:rPr>
                <w:rFonts w:ascii="Times New Roman" w:hAnsi="Times New Roman"/>
                <w:sz w:val="24"/>
                <w:szCs w:val="24"/>
              </w:rPr>
              <w:t>применения полученных знаний и умений для определения собственной активной позиции в общественной жизни</w:t>
            </w:r>
          </w:p>
        </w:tc>
        <w:tc>
          <w:tcPr>
            <w:tcW w:w="1695" w:type="dxa"/>
            <w:vMerge w:val="restart"/>
          </w:tcPr>
          <w:p w:rsidR="00EC2864" w:rsidRPr="00B60C7E" w:rsidRDefault="00106F42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C2864" w:rsidRPr="00B60C7E" w:rsidTr="00EC2864">
        <w:tc>
          <w:tcPr>
            <w:tcW w:w="672" w:type="dxa"/>
          </w:tcPr>
          <w:p w:rsidR="00EC2864" w:rsidRPr="00B60C7E" w:rsidRDefault="00EC2864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231" w:type="dxa"/>
          </w:tcPr>
          <w:p w:rsidR="00EC2864" w:rsidRPr="00B60C7E" w:rsidRDefault="00EC2864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CD2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задания по анализу ситуаций, связанных с различными способами разрешения межличностных конфликтов</w:t>
            </w:r>
          </w:p>
        </w:tc>
        <w:tc>
          <w:tcPr>
            <w:tcW w:w="1695" w:type="dxa"/>
            <w:vMerge/>
          </w:tcPr>
          <w:p w:rsidR="00EC2864" w:rsidRPr="00B60C7E" w:rsidRDefault="00EC2864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3A81" w:rsidRPr="00B60C7E" w:rsidTr="00EC2864">
        <w:tc>
          <w:tcPr>
            <w:tcW w:w="672" w:type="dxa"/>
          </w:tcPr>
          <w:p w:rsidR="002C3A81" w:rsidRPr="00B60C7E" w:rsidRDefault="002C3A81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1" w:type="dxa"/>
          </w:tcPr>
          <w:p w:rsidR="002C3A81" w:rsidRPr="00B60C7E" w:rsidRDefault="002C3A81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CD2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</w:t>
            </w:r>
          </w:p>
        </w:tc>
        <w:tc>
          <w:tcPr>
            <w:tcW w:w="1695" w:type="dxa"/>
          </w:tcPr>
          <w:p w:rsidR="002C3A81" w:rsidRPr="00B60C7E" w:rsidRDefault="00106F42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C2864" w:rsidRPr="00B60C7E" w:rsidTr="00EC2864">
        <w:tc>
          <w:tcPr>
            <w:tcW w:w="672" w:type="dxa"/>
          </w:tcPr>
          <w:p w:rsidR="00EC2864" w:rsidRPr="00B60C7E" w:rsidRDefault="00EC2864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31" w:type="dxa"/>
          </w:tcPr>
          <w:p w:rsidR="00EC2864" w:rsidRPr="00B60C7E" w:rsidRDefault="00EC2864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CD2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приемов работы с социально значимой информацией, ее осмысление</w:t>
            </w:r>
          </w:p>
        </w:tc>
        <w:tc>
          <w:tcPr>
            <w:tcW w:w="1695" w:type="dxa"/>
            <w:vMerge w:val="restart"/>
          </w:tcPr>
          <w:p w:rsidR="00EC2864" w:rsidRPr="00B60C7E" w:rsidRDefault="00106F42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C2864" w:rsidRPr="00B60C7E" w:rsidTr="00EC2864">
        <w:tc>
          <w:tcPr>
            <w:tcW w:w="672" w:type="dxa"/>
          </w:tcPr>
          <w:p w:rsidR="00EC2864" w:rsidRPr="00B60C7E" w:rsidRDefault="00EC2864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231" w:type="dxa"/>
          </w:tcPr>
          <w:p w:rsidR="00EC2864" w:rsidRPr="00B60C7E" w:rsidRDefault="00EC2864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CD2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приемов работы с социально значимой информацией, ее осмысление</w:t>
            </w:r>
          </w:p>
        </w:tc>
        <w:tc>
          <w:tcPr>
            <w:tcW w:w="1695" w:type="dxa"/>
            <w:vMerge/>
          </w:tcPr>
          <w:p w:rsidR="00EC2864" w:rsidRPr="00B60C7E" w:rsidRDefault="00EC2864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2864" w:rsidRPr="00B60C7E" w:rsidTr="00EC2864">
        <w:tc>
          <w:tcPr>
            <w:tcW w:w="672" w:type="dxa"/>
          </w:tcPr>
          <w:p w:rsidR="00EC2864" w:rsidRPr="00B60C7E" w:rsidRDefault="00EC2864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231" w:type="dxa"/>
          </w:tcPr>
          <w:p w:rsidR="00EC2864" w:rsidRPr="00FE03D9" w:rsidRDefault="00EC2864" w:rsidP="00433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C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Находить, извлекать и осмысливать информацию различного характера, полученную из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доступных источников (диаграмм)</w:t>
            </w:r>
          </w:p>
        </w:tc>
        <w:tc>
          <w:tcPr>
            <w:tcW w:w="1695" w:type="dxa"/>
            <w:vMerge/>
          </w:tcPr>
          <w:p w:rsidR="00EC2864" w:rsidRPr="00B60C7E" w:rsidRDefault="00EC2864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3A81" w:rsidRPr="00B60C7E" w:rsidTr="00EC2864">
        <w:tc>
          <w:tcPr>
            <w:tcW w:w="672" w:type="dxa"/>
          </w:tcPr>
          <w:p w:rsidR="002C3A81" w:rsidRPr="00B60C7E" w:rsidRDefault="002C3A81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1" w:type="dxa"/>
          </w:tcPr>
          <w:p w:rsidR="002C3A81" w:rsidRPr="00B60C7E" w:rsidRDefault="002C3A81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CD2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</w:t>
            </w:r>
          </w:p>
        </w:tc>
        <w:tc>
          <w:tcPr>
            <w:tcW w:w="1695" w:type="dxa"/>
          </w:tcPr>
          <w:p w:rsidR="002C3A81" w:rsidRPr="00B60C7E" w:rsidRDefault="00106F42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17478" w:rsidRPr="00B60C7E" w:rsidTr="00EC2864">
        <w:tc>
          <w:tcPr>
            <w:tcW w:w="672" w:type="dxa"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231" w:type="dxa"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0DB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основных принципов жизни общества, основ современных научных теорий общественного развития</w:t>
            </w:r>
          </w:p>
        </w:tc>
        <w:tc>
          <w:tcPr>
            <w:tcW w:w="1695" w:type="dxa"/>
            <w:vMerge w:val="restart"/>
          </w:tcPr>
          <w:p w:rsidR="00A17478" w:rsidRPr="00B60C7E" w:rsidRDefault="00106F42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17478" w:rsidRPr="00B60C7E" w:rsidTr="00EC2864">
        <w:tc>
          <w:tcPr>
            <w:tcW w:w="672" w:type="dxa"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231" w:type="dxa"/>
          </w:tcPr>
          <w:p w:rsidR="00A17478" w:rsidRPr="00FE03D9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0DB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695" w:type="dxa"/>
            <w:vMerge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7478" w:rsidRPr="00B60C7E" w:rsidTr="00EC2864">
        <w:tc>
          <w:tcPr>
            <w:tcW w:w="672" w:type="dxa"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231" w:type="dxa"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0DB">
              <w:rPr>
                <w:rFonts w:ascii="Times New Roman" w:hAnsi="Times New Roman"/>
                <w:sz w:val="24"/>
                <w:szCs w:val="24"/>
                <w:lang w:eastAsia="ru-RU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695" w:type="dxa"/>
            <w:vMerge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7478" w:rsidRPr="00B60C7E" w:rsidTr="00EC2864">
        <w:tc>
          <w:tcPr>
            <w:tcW w:w="672" w:type="dxa"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8231" w:type="dxa"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0DB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зни</w:t>
            </w:r>
          </w:p>
        </w:tc>
        <w:tc>
          <w:tcPr>
            <w:tcW w:w="1695" w:type="dxa"/>
            <w:vMerge w:val="restart"/>
          </w:tcPr>
          <w:p w:rsidR="00A17478" w:rsidRPr="00B60C7E" w:rsidRDefault="00106F42" w:rsidP="00106F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17478" w:rsidRPr="00B60C7E" w:rsidTr="00EC2864">
        <w:tc>
          <w:tcPr>
            <w:tcW w:w="672" w:type="dxa"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231" w:type="dxa"/>
          </w:tcPr>
          <w:p w:rsidR="00A17478" w:rsidRPr="00FE03D9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0DB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695" w:type="dxa"/>
            <w:vMerge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7478" w:rsidRPr="00B60C7E" w:rsidTr="00EC2864">
        <w:tc>
          <w:tcPr>
            <w:tcW w:w="672" w:type="dxa"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231" w:type="dxa"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0DB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приемов работы с социально значимой информацией, ее осмысление</w:t>
            </w:r>
          </w:p>
        </w:tc>
        <w:tc>
          <w:tcPr>
            <w:tcW w:w="1695" w:type="dxa"/>
            <w:vMerge w:val="restart"/>
          </w:tcPr>
          <w:p w:rsidR="00A17478" w:rsidRPr="00B60C7E" w:rsidRDefault="00106F42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17478" w:rsidRPr="00B60C7E" w:rsidTr="00EC2864">
        <w:tc>
          <w:tcPr>
            <w:tcW w:w="672" w:type="dxa"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231" w:type="dxa"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0DB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Находить, извлекать и осмысливать информацию различного характера, полученную из доступных источников (фотоизображений)</w:t>
            </w:r>
          </w:p>
        </w:tc>
        <w:tc>
          <w:tcPr>
            <w:tcW w:w="1695" w:type="dxa"/>
            <w:vMerge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7478" w:rsidRPr="00B60C7E" w:rsidTr="00EC2864">
        <w:tc>
          <w:tcPr>
            <w:tcW w:w="672" w:type="dxa"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8231" w:type="dxa"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0D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обучающихся личностных представлений об основах российской гражданской идентичности</w:t>
            </w:r>
          </w:p>
        </w:tc>
        <w:tc>
          <w:tcPr>
            <w:tcW w:w="1695" w:type="dxa"/>
            <w:vMerge w:val="restart"/>
          </w:tcPr>
          <w:p w:rsidR="00A17478" w:rsidRPr="00B60C7E" w:rsidRDefault="00106F42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17478" w:rsidRPr="00B60C7E" w:rsidTr="00EC2864">
        <w:tc>
          <w:tcPr>
            <w:tcW w:w="672" w:type="dxa"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231" w:type="dxa"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0D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обучающихся личностных представлений об основах российской гражданской идентичности</w:t>
            </w:r>
          </w:p>
        </w:tc>
        <w:tc>
          <w:tcPr>
            <w:tcW w:w="1695" w:type="dxa"/>
            <w:vMerge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7478" w:rsidRPr="00B60C7E" w:rsidTr="00EC2864">
        <w:tc>
          <w:tcPr>
            <w:tcW w:w="672" w:type="dxa"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8231" w:type="dxa"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0DB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Характеризовать государственное устройство Российской Федерации, называть органы государственной власти страны</w:t>
            </w:r>
          </w:p>
        </w:tc>
        <w:tc>
          <w:tcPr>
            <w:tcW w:w="1695" w:type="dxa"/>
            <w:vMerge/>
          </w:tcPr>
          <w:p w:rsidR="00A17478" w:rsidRPr="00B60C7E" w:rsidRDefault="00A17478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6F42" w:rsidRDefault="00106F42" w:rsidP="002C3A8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6F42" w:rsidRDefault="002C3A81" w:rsidP="00106F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136C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</w:t>
      </w:r>
      <w:r w:rsidRPr="0011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10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="00106F42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участников ВПР показали удовлетворительные результаты, </w:t>
      </w:r>
      <w:r w:rsidR="0010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  <w:proofErr w:type="gramStart"/>
      <w:r w:rsidR="00106F42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 -</w:t>
      </w:r>
      <w:proofErr w:type="gramEnd"/>
      <w:r w:rsidR="00106F42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хорошие результаты.</w:t>
      </w:r>
    </w:p>
    <w:p w:rsidR="00106F42" w:rsidRDefault="00106F42" w:rsidP="002C3A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C3A81" w:rsidRDefault="00106F42" w:rsidP="002C3A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="002C3A81" w:rsidRPr="001136C3">
        <w:rPr>
          <w:rFonts w:ascii="Times New Roman" w:hAnsi="Times New Roman"/>
          <w:color w:val="000000"/>
          <w:sz w:val="24"/>
          <w:szCs w:val="24"/>
          <w:lang w:eastAsia="ru-RU"/>
        </w:rPr>
        <w:t>атруднения вызвали следующие задания</w:t>
      </w:r>
      <w:r w:rsidR="002C3A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2C3A81" w:rsidRDefault="002C3A81" w:rsidP="002C3A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CD2">
        <w:rPr>
          <w:rFonts w:ascii="Times New Roman" w:hAnsi="Times New Roman"/>
          <w:sz w:val="24"/>
          <w:szCs w:val="24"/>
          <w:lang w:eastAsia="ru-RU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</w:t>
      </w:r>
      <w:r>
        <w:rPr>
          <w:rFonts w:ascii="Times New Roman" w:hAnsi="Times New Roman"/>
          <w:sz w:val="24"/>
          <w:szCs w:val="24"/>
          <w:lang w:eastAsia="ru-RU"/>
        </w:rPr>
        <w:t>, п</w:t>
      </w:r>
      <w:r w:rsidRPr="00F950DB">
        <w:rPr>
          <w:rFonts w:ascii="Times New Roman" w:hAnsi="Times New Roman"/>
          <w:sz w:val="24"/>
          <w:szCs w:val="24"/>
          <w:lang w:eastAsia="ru-RU"/>
        </w:rPr>
        <w:t>риобретение теоретических знаний и опыта применения полученных знаний и умений для определения собственной активной позиции в общественной жи</w:t>
      </w:r>
      <w:r>
        <w:rPr>
          <w:rFonts w:ascii="Times New Roman" w:hAnsi="Times New Roman"/>
          <w:sz w:val="24"/>
          <w:szCs w:val="24"/>
          <w:lang w:eastAsia="ru-RU"/>
        </w:rPr>
        <w:t>зни, в</w:t>
      </w:r>
      <w:r w:rsidRPr="00F950DB">
        <w:rPr>
          <w:rFonts w:ascii="Times New Roman" w:hAnsi="Times New Roman"/>
          <w:sz w:val="24"/>
          <w:szCs w:val="24"/>
          <w:lang w:eastAsia="ru-RU"/>
        </w:rPr>
        <w:t>ыполнять несложные практические задания, основанные на ситуациях жизнедеятельности человека в разных сферах общества</w:t>
      </w:r>
      <w:r>
        <w:rPr>
          <w:rFonts w:ascii="Times New Roman" w:hAnsi="Times New Roman"/>
          <w:sz w:val="24"/>
          <w:szCs w:val="24"/>
          <w:lang w:eastAsia="ru-RU"/>
        </w:rPr>
        <w:t>, н</w:t>
      </w:r>
      <w:r w:rsidRPr="00F950DB">
        <w:rPr>
          <w:rFonts w:ascii="Times New Roman" w:hAnsi="Times New Roman"/>
          <w:sz w:val="24"/>
          <w:szCs w:val="24"/>
          <w:lang w:eastAsia="ru-RU"/>
        </w:rPr>
        <w:t>аходить, извлекать и осмысливать информацию различного характера, полученную из доступных источников (фотоизображений)</w:t>
      </w:r>
      <w:r>
        <w:rPr>
          <w:rFonts w:ascii="Times New Roman" w:hAnsi="Times New Roman"/>
          <w:sz w:val="24"/>
          <w:szCs w:val="24"/>
          <w:lang w:eastAsia="ru-RU"/>
        </w:rPr>
        <w:t>, ф</w:t>
      </w:r>
      <w:r w:rsidRPr="00F950DB">
        <w:rPr>
          <w:rFonts w:ascii="Times New Roman" w:hAnsi="Times New Roman"/>
          <w:sz w:val="24"/>
          <w:szCs w:val="24"/>
          <w:lang w:eastAsia="ru-RU"/>
        </w:rPr>
        <w:t>ормирование у обучающихся личностных представлений об основах российской гражданской идентичности</w:t>
      </w:r>
      <w:r>
        <w:rPr>
          <w:rFonts w:ascii="Times New Roman" w:hAnsi="Times New Roman"/>
          <w:sz w:val="24"/>
          <w:szCs w:val="24"/>
          <w:lang w:eastAsia="ru-RU"/>
        </w:rPr>
        <w:t>, х</w:t>
      </w:r>
      <w:r w:rsidRPr="00F950DB">
        <w:rPr>
          <w:rFonts w:ascii="Times New Roman" w:hAnsi="Times New Roman"/>
          <w:sz w:val="24"/>
          <w:szCs w:val="24"/>
          <w:lang w:eastAsia="ru-RU"/>
        </w:rPr>
        <w:t>арактеризовать государственное устройство Российской Федерации, называть органы государственной власти страны</w:t>
      </w:r>
    </w:p>
    <w:p w:rsidR="002C3A81" w:rsidRPr="00B60C7E" w:rsidRDefault="002C3A81" w:rsidP="002C3A8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3A81" w:rsidRDefault="002C3A81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520" w:rsidRPr="002C3A81" w:rsidRDefault="00644812" w:rsidP="003E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3E7520" w:rsidRPr="002C3A81" w:rsidRDefault="003E7520" w:rsidP="00BE7BE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A81">
        <w:rPr>
          <w:rFonts w:ascii="Times New Roman" w:hAnsi="Times New Roman" w:cs="Times New Roman"/>
          <w:sz w:val="24"/>
          <w:szCs w:val="24"/>
        </w:rPr>
        <w:t xml:space="preserve">В связи с тем, что у детей объективно недостаточно социального </w:t>
      </w:r>
      <w:proofErr w:type="gramStart"/>
      <w:r w:rsidRPr="002C3A81">
        <w:rPr>
          <w:rFonts w:ascii="Times New Roman" w:hAnsi="Times New Roman" w:cs="Times New Roman"/>
          <w:sz w:val="24"/>
          <w:szCs w:val="24"/>
        </w:rPr>
        <w:t>опыта,  необходимо</w:t>
      </w:r>
      <w:proofErr w:type="gramEnd"/>
      <w:r w:rsidRPr="002C3A81">
        <w:rPr>
          <w:rFonts w:ascii="Times New Roman" w:hAnsi="Times New Roman" w:cs="Times New Roman"/>
          <w:sz w:val="24"/>
          <w:szCs w:val="24"/>
        </w:rPr>
        <w:t xml:space="preserve">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E7520" w:rsidRPr="002C3A81" w:rsidRDefault="003E7520" w:rsidP="00BE7BE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A81">
        <w:rPr>
          <w:rFonts w:ascii="Times New Roman" w:hAnsi="Times New Roman" w:cs="Times New Roman"/>
          <w:sz w:val="24"/>
          <w:szCs w:val="24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3E7520" w:rsidRPr="002C3A81" w:rsidRDefault="003E7520" w:rsidP="00BE7BE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A81">
        <w:rPr>
          <w:rFonts w:ascii="Times New Roman" w:hAnsi="Times New Roman" w:cs="Times New Roman"/>
          <w:sz w:val="24"/>
          <w:szCs w:val="24"/>
        </w:rPr>
        <w:t xml:space="preserve">Систематическое повторение способов </w:t>
      </w:r>
      <w:proofErr w:type="gramStart"/>
      <w:r w:rsidRPr="002C3A81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proofErr w:type="gramEnd"/>
      <w:r w:rsidRPr="002C3A81">
        <w:rPr>
          <w:rFonts w:ascii="Times New Roman" w:hAnsi="Times New Roman" w:cs="Times New Roman"/>
          <w:sz w:val="24"/>
          <w:szCs w:val="24"/>
        </w:rPr>
        <w:t xml:space="preserve"> обучающихся во взаимодействии с предметом должно сопровождаться полноценной реализацией системно-</w:t>
      </w:r>
      <w:proofErr w:type="spellStart"/>
      <w:r w:rsidRPr="002C3A8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C3A81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644812" w:rsidRPr="002C3A81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A81" w:rsidRDefault="002C3A81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A81" w:rsidRDefault="002C3A81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A81" w:rsidRDefault="002C3A81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A81" w:rsidRDefault="002C3A81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F42" w:rsidRDefault="00106F4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F42" w:rsidRDefault="00106F4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F42" w:rsidRDefault="00106F4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F42" w:rsidRDefault="00106F4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F42" w:rsidRDefault="00106F4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F42" w:rsidRDefault="00106F4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F42" w:rsidRDefault="00106F4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F42" w:rsidRDefault="00106F4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F42" w:rsidRDefault="00106F4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812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История </w:t>
      </w:r>
    </w:p>
    <w:p w:rsidR="002A617F" w:rsidRDefault="002A617F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712" w:type="dxa"/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1712"/>
      </w:tblGrid>
      <w:tr w:rsidR="002A617F" w:rsidRPr="005D4AD2" w:rsidTr="00433FE4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17F" w:rsidRPr="005D4AD2" w:rsidRDefault="002A617F" w:rsidP="00106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4A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06F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D4AD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106F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D4AD2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106F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A617F" w:rsidRPr="00B60C7E" w:rsidTr="00433FE4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17F" w:rsidRPr="00847ACA" w:rsidRDefault="002A617F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Pr="00D54C7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</w:tr>
    </w:tbl>
    <w:p w:rsidR="002A617F" w:rsidRPr="00D54C7B" w:rsidRDefault="002A617F" w:rsidP="002A61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47ACA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оличество заданий: </w:t>
      </w:r>
      <w:r w:rsidR="00106F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</w:t>
      </w:r>
    </w:p>
    <w:p w:rsidR="002A617F" w:rsidRPr="00D54C7B" w:rsidRDefault="002A617F" w:rsidP="002A61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54C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Время выполнения: </w:t>
      </w:r>
      <w:r w:rsidR="00106F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45</w:t>
      </w:r>
      <w:r w:rsidRPr="00D54C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минут.</w:t>
      </w:r>
    </w:p>
    <w:p w:rsidR="002A617F" w:rsidRPr="00D54C7B" w:rsidRDefault="002A617F" w:rsidP="002A61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54C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Максимальный балл, который можно получить за всю работу - </w:t>
      </w:r>
    </w:p>
    <w:p w:rsidR="002A617F" w:rsidRPr="00B827E9" w:rsidRDefault="002A617F" w:rsidP="002A617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54C7B">
        <w:rPr>
          <w:rFonts w:ascii="Times New Roman" w:hAnsi="Times New Roman"/>
          <w:color w:val="000000" w:themeColor="text1"/>
          <w:sz w:val="24"/>
          <w:szCs w:val="24"/>
          <w:u w:val="single"/>
        </w:rPr>
        <w:t>Работа состояла из 10 заданий:</w:t>
      </w:r>
    </w:p>
    <w:p w:rsidR="002A617F" w:rsidRPr="00D51BB2" w:rsidRDefault="002A617F" w:rsidP="00BE7BE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Установление соответствия между </w:t>
      </w:r>
      <w:r w:rsidRPr="00D51BB2">
        <w:rPr>
          <w:rFonts w:ascii="Times New Roman" w:hAnsi="Times New Roman"/>
          <w:color w:val="000000" w:themeColor="text1"/>
          <w:sz w:val="24"/>
          <w:szCs w:val="24"/>
        </w:rPr>
        <w:t>событиями (процесс</w:t>
      </w:r>
      <w:r>
        <w:rPr>
          <w:rFonts w:ascii="Times New Roman" w:hAnsi="Times New Roman"/>
          <w:color w:val="000000" w:themeColor="text1"/>
          <w:sz w:val="24"/>
          <w:szCs w:val="24"/>
        </w:rPr>
        <w:t>ами</w:t>
      </w:r>
      <w:r w:rsidRPr="00D51BB2">
        <w:rPr>
          <w:rFonts w:ascii="Times New Roman" w:hAnsi="Times New Roman"/>
          <w:color w:val="000000" w:themeColor="text1"/>
          <w:sz w:val="24"/>
          <w:szCs w:val="24"/>
        </w:rPr>
        <w:t>)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иллюстрациями</w:t>
      </w:r>
      <w:r w:rsidRPr="00D51B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A617F" w:rsidRPr="00D51BB2" w:rsidRDefault="002A617F" w:rsidP="00BE7BE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1BB2">
        <w:rPr>
          <w:rFonts w:ascii="Times New Roman" w:hAnsi="Times New Roman"/>
          <w:color w:val="000000" w:themeColor="text1"/>
          <w:sz w:val="24"/>
          <w:szCs w:val="24"/>
        </w:rPr>
        <w:t>Чтение отрывка из исторического источника и определение, к какому из данных событий (процессов) он относится.</w:t>
      </w:r>
    </w:p>
    <w:p w:rsidR="002A617F" w:rsidRPr="00D51BB2" w:rsidRDefault="002A617F" w:rsidP="00BE7BE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Знание терминологии.</w:t>
      </w:r>
    </w:p>
    <w:p w:rsidR="002A617F" w:rsidRPr="00D51BB2" w:rsidRDefault="002A617F" w:rsidP="00BE7BE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1BB2">
        <w:rPr>
          <w:rFonts w:ascii="Times New Roman" w:hAnsi="Times New Roman"/>
          <w:color w:val="000000" w:themeColor="text1"/>
          <w:sz w:val="24"/>
          <w:szCs w:val="24"/>
        </w:rPr>
        <w:t xml:space="preserve">Укажите две исторические личности, которые были непосредственно связаны с </w:t>
      </w:r>
      <w:r>
        <w:rPr>
          <w:rFonts w:ascii="Times New Roman" w:hAnsi="Times New Roman"/>
          <w:color w:val="000000" w:themeColor="text1"/>
          <w:sz w:val="24"/>
          <w:szCs w:val="24"/>
        </w:rPr>
        <w:t>событиями российской истории.</w:t>
      </w:r>
    </w:p>
    <w:p w:rsidR="002A617F" w:rsidRPr="00D51BB2" w:rsidRDefault="002A617F" w:rsidP="00BE7BE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Работа с контурной картой.</w:t>
      </w:r>
    </w:p>
    <w:p w:rsidR="002A617F" w:rsidRPr="00D51BB2" w:rsidRDefault="002A617F" w:rsidP="00BE7BE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1BB2">
        <w:rPr>
          <w:rFonts w:ascii="Times New Roman" w:hAnsi="Times New Roman"/>
          <w:color w:val="000000" w:themeColor="text1"/>
          <w:sz w:val="24"/>
          <w:szCs w:val="24"/>
        </w:rPr>
        <w:t xml:space="preserve">Записать название любого географического объекта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D51BB2">
        <w:rPr>
          <w:rFonts w:ascii="Times New Roman" w:hAnsi="Times New Roman"/>
          <w:color w:val="000000" w:themeColor="text1"/>
          <w:sz w:val="24"/>
          <w:szCs w:val="24"/>
        </w:rPr>
        <w:t xml:space="preserve">города, населённого пункта, реки), который непосредственно связан с </w:t>
      </w:r>
      <w:r>
        <w:rPr>
          <w:rFonts w:ascii="Times New Roman" w:hAnsi="Times New Roman"/>
          <w:color w:val="000000" w:themeColor="text1"/>
          <w:sz w:val="24"/>
          <w:szCs w:val="24"/>
        </w:rPr>
        <w:t>событиями российской истории.</w:t>
      </w:r>
    </w:p>
    <w:p w:rsidR="002A617F" w:rsidRPr="00D51BB2" w:rsidRDefault="002A617F" w:rsidP="00BE7BE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Назвать последствия реформ (событий).</w:t>
      </w:r>
    </w:p>
    <w:p w:rsidR="00106F42" w:rsidRDefault="002A617F" w:rsidP="00BE7BE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Выбрать изображения памятников культуры России и памятники культуры зарубежных стран. </w:t>
      </w:r>
    </w:p>
    <w:p w:rsidR="0096654F" w:rsidRDefault="0096654F" w:rsidP="009665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6654F" w:rsidRDefault="0096654F" w:rsidP="009665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6654F" w:rsidRPr="0096654F" w:rsidRDefault="0096654F" w:rsidP="009665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79"/>
        <w:gridCol w:w="851"/>
        <w:gridCol w:w="870"/>
        <w:gridCol w:w="910"/>
        <w:gridCol w:w="910"/>
      </w:tblGrid>
      <w:tr w:rsidR="00106F42" w:rsidRPr="002262E3" w:rsidTr="00A4624B">
        <w:trPr>
          <w:trHeight w:val="1294"/>
        </w:trPr>
        <w:tc>
          <w:tcPr>
            <w:tcW w:w="709" w:type="dxa"/>
          </w:tcPr>
          <w:p w:rsidR="00106F42" w:rsidRPr="0096654F" w:rsidRDefault="0096654F" w:rsidP="009665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1560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70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106F42" w:rsidRPr="002262E3" w:rsidTr="00A4624B">
        <w:trPr>
          <w:trHeight w:val="335"/>
        </w:trPr>
        <w:tc>
          <w:tcPr>
            <w:tcW w:w="709" w:type="dxa"/>
          </w:tcPr>
          <w:p w:rsidR="00106F42" w:rsidRPr="002262E3" w:rsidRDefault="00106F42" w:rsidP="00106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60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8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106F42" w:rsidRPr="002262E3" w:rsidRDefault="00106F42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2A617F" w:rsidRDefault="002A617F" w:rsidP="002A617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A617F" w:rsidRDefault="002A617F" w:rsidP="002A617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"/>
        <w:gridCol w:w="6162"/>
        <w:gridCol w:w="3446"/>
      </w:tblGrid>
      <w:tr w:rsidR="002A617F" w:rsidRPr="006975D9" w:rsidTr="007428BF">
        <w:trPr>
          <w:trHeight w:val="755"/>
        </w:trPr>
        <w:tc>
          <w:tcPr>
            <w:tcW w:w="729" w:type="dxa"/>
          </w:tcPr>
          <w:p w:rsidR="002A617F" w:rsidRPr="006975D9" w:rsidRDefault="002A617F" w:rsidP="00433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7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62" w:type="dxa"/>
          </w:tcPr>
          <w:p w:rsidR="002A617F" w:rsidRPr="006975D9" w:rsidRDefault="002A617F" w:rsidP="00433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75D9">
              <w:rPr>
                <w:rFonts w:ascii="Times New Roman" w:hAnsi="Times New Roman"/>
              </w:rPr>
              <w:t>Задания</w:t>
            </w:r>
          </w:p>
        </w:tc>
        <w:tc>
          <w:tcPr>
            <w:tcW w:w="3446" w:type="dxa"/>
          </w:tcPr>
          <w:p w:rsidR="002A617F" w:rsidRPr="006975D9" w:rsidRDefault="002A617F" w:rsidP="00433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75D9">
              <w:rPr>
                <w:rFonts w:ascii="Times New Roman" w:hAnsi="Times New Roman"/>
              </w:rPr>
              <w:t>Количество обучающихся, не справившихся с заданием (получили 0 баллов)</w:t>
            </w:r>
          </w:p>
        </w:tc>
      </w:tr>
      <w:tr w:rsidR="002A617F" w:rsidRPr="006975D9" w:rsidTr="007428BF">
        <w:trPr>
          <w:trHeight w:val="559"/>
        </w:trPr>
        <w:tc>
          <w:tcPr>
            <w:tcW w:w="729" w:type="dxa"/>
          </w:tcPr>
          <w:p w:rsidR="002A617F" w:rsidRPr="006975D9" w:rsidRDefault="002A617F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7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2" w:type="dxa"/>
          </w:tcPr>
          <w:p w:rsidR="002A617F" w:rsidRPr="006975D9" w:rsidRDefault="002A617F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75D9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соответствия между событиями (процессами) и иллюстрациями</w:t>
            </w:r>
          </w:p>
        </w:tc>
        <w:tc>
          <w:tcPr>
            <w:tcW w:w="3446" w:type="dxa"/>
          </w:tcPr>
          <w:p w:rsidR="002A617F" w:rsidRPr="00700E76" w:rsidRDefault="00106F42" w:rsidP="00360A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A617F" w:rsidRPr="006975D9" w:rsidTr="007428BF">
        <w:trPr>
          <w:trHeight w:val="831"/>
        </w:trPr>
        <w:tc>
          <w:tcPr>
            <w:tcW w:w="729" w:type="dxa"/>
          </w:tcPr>
          <w:p w:rsidR="002A617F" w:rsidRPr="006975D9" w:rsidRDefault="002A617F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7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2" w:type="dxa"/>
          </w:tcPr>
          <w:p w:rsidR="002A617F" w:rsidRPr="006975D9" w:rsidRDefault="002A617F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75D9">
              <w:rPr>
                <w:rFonts w:ascii="Times New Roman" w:hAnsi="Times New Roman"/>
                <w:color w:val="000000"/>
                <w:sz w:val="24"/>
                <w:szCs w:val="24"/>
              </w:rPr>
              <w:t>Чтение отрывка из исторического источника и определение, к какому из данных событий (процессов) он относится</w:t>
            </w:r>
          </w:p>
        </w:tc>
        <w:tc>
          <w:tcPr>
            <w:tcW w:w="3446" w:type="dxa"/>
          </w:tcPr>
          <w:p w:rsidR="002A617F" w:rsidRPr="00700E76" w:rsidRDefault="00106F42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A617F" w:rsidRPr="006975D9" w:rsidTr="007428BF">
        <w:trPr>
          <w:trHeight w:val="272"/>
        </w:trPr>
        <w:tc>
          <w:tcPr>
            <w:tcW w:w="729" w:type="dxa"/>
          </w:tcPr>
          <w:p w:rsidR="002A617F" w:rsidRPr="006975D9" w:rsidRDefault="002A617F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7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2" w:type="dxa"/>
          </w:tcPr>
          <w:p w:rsidR="002A617F" w:rsidRPr="006975D9" w:rsidRDefault="002A617F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75D9">
              <w:rPr>
                <w:rFonts w:ascii="Times New Roman" w:hAnsi="Times New Roman"/>
                <w:color w:val="000000"/>
                <w:sz w:val="24"/>
                <w:szCs w:val="24"/>
              </w:rPr>
              <w:t>Знание терминологии</w:t>
            </w:r>
          </w:p>
        </w:tc>
        <w:tc>
          <w:tcPr>
            <w:tcW w:w="3446" w:type="dxa"/>
          </w:tcPr>
          <w:p w:rsidR="002A617F" w:rsidRPr="00700E76" w:rsidRDefault="00106F42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A617F" w:rsidRPr="006975D9" w:rsidTr="007428BF">
        <w:trPr>
          <w:trHeight w:val="831"/>
        </w:trPr>
        <w:tc>
          <w:tcPr>
            <w:tcW w:w="729" w:type="dxa"/>
          </w:tcPr>
          <w:p w:rsidR="002A617F" w:rsidRPr="006975D9" w:rsidRDefault="002A617F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7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2" w:type="dxa"/>
          </w:tcPr>
          <w:p w:rsidR="002A617F" w:rsidRPr="006975D9" w:rsidRDefault="002A617F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75D9">
              <w:rPr>
                <w:rFonts w:ascii="Times New Roman" w:hAnsi="Times New Roman"/>
                <w:color w:val="000000"/>
                <w:sz w:val="24"/>
                <w:szCs w:val="24"/>
              </w:rPr>
              <w:t>Укажите две исторические личности, которые были непосредственно связаны с событиями российской истории</w:t>
            </w:r>
          </w:p>
        </w:tc>
        <w:tc>
          <w:tcPr>
            <w:tcW w:w="3446" w:type="dxa"/>
          </w:tcPr>
          <w:p w:rsidR="002A617F" w:rsidRPr="00700E76" w:rsidRDefault="00106F42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A617F" w:rsidRPr="006975D9" w:rsidTr="007428BF">
        <w:trPr>
          <w:trHeight w:val="272"/>
        </w:trPr>
        <w:tc>
          <w:tcPr>
            <w:tcW w:w="729" w:type="dxa"/>
          </w:tcPr>
          <w:p w:rsidR="002A617F" w:rsidRPr="006975D9" w:rsidRDefault="002A617F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7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2" w:type="dxa"/>
          </w:tcPr>
          <w:p w:rsidR="002A617F" w:rsidRPr="006975D9" w:rsidRDefault="002A617F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75D9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3446" w:type="dxa"/>
          </w:tcPr>
          <w:p w:rsidR="002A617F" w:rsidRPr="00700E76" w:rsidRDefault="00106F42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A617F" w:rsidRPr="006975D9" w:rsidTr="007428BF">
        <w:trPr>
          <w:trHeight w:val="1389"/>
        </w:trPr>
        <w:tc>
          <w:tcPr>
            <w:tcW w:w="729" w:type="dxa"/>
          </w:tcPr>
          <w:p w:rsidR="002A617F" w:rsidRPr="006975D9" w:rsidRDefault="002A617F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7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2" w:type="dxa"/>
          </w:tcPr>
          <w:p w:rsidR="002A617F" w:rsidRPr="006975D9" w:rsidRDefault="002A617F" w:rsidP="00433FE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5D9">
              <w:rPr>
                <w:rFonts w:ascii="Times New Roman" w:hAnsi="Times New Roman"/>
                <w:color w:val="000000"/>
                <w:sz w:val="24"/>
                <w:szCs w:val="24"/>
              </w:rPr>
              <w:t>Записать название любого географического объекта (города, населённого пункта, реки), который непосредственно связан с событиями российской истории.</w:t>
            </w:r>
          </w:p>
          <w:p w:rsidR="002A617F" w:rsidRPr="006975D9" w:rsidRDefault="002A617F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:rsidR="002A617F" w:rsidRPr="00700E76" w:rsidRDefault="00106F42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A617F" w:rsidRPr="006975D9" w:rsidTr="007428BF">
        <w:trPr>
          <w:trHeight w:val="544"/>
        </w:trPr>
        <w:tc>
          <w:tcPr>
            <w:tcW w:w="729" w:type="dxa"/>
          </w:tcPr>
          <w:p w:rsidR="002A617F" w:rsidRPr="006975D9" w:rsidRDefault="002A617F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7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2" w:type="dxa"/>
          </w:tcPr>
          <w:p w:rsidR="002A617F" w:rsidRPr="006975D9" w:rsidRDefault="002A617F" w:rsidP="00433FE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5D9">
              <w:rPr>
                <w:rFonts w:ascii="Times New Roman" w:hAnsi="Times New Roman"/>
                <w:color w:val="000000"/>
                <w:sz w:val="24"/>
                <w:szCs w:val="24"/>
              </w:rPr>
              <w:t>Назвать последствия реформ (событий).</w:t>
            </w:r>
          </w:p>
          <w:p w:rsidR="002A617F" w:rsidRPr="006975D9" w:rsidRDefault="002A617F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</w:tcPr>
          <w:p w:rsidR="002A617F" w:rsidRPr="00700E76" w:rsidRDefault="00106F42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A617F" w:rsidRPr="006975D9" w:rsidTr="007428BF">
        <w:trPr>
          <w:trHeight w:val="559"/>
        </w:trPr>
        <w:tc>
          <w:tcPr>
            <w:tcW w:w="729" w:type="dxa"/>
          </w:tcPr>
          <w:p w:rsidR="002A617F" w:rsidRPr="006975D9" w:rsidRDefault="002A617F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7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2" w:type="dxa"/>
          </w:tcPr>
          <w:p w:rsidR="002A617F" w:rsidRPr="006975D9" w:rsidRDefault="002A617F" w:rsidP="007428B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Выбрать изображения памятников культуры России и памятники культуры зарубежных стран. </w:t>
            </w:r>
          </w:p>
        </w:tc>
        <w:tc>
          <w:tcPr>
            <w:tcW w:w="3446" w:type="dxa"/>
          </w:tcPr>
          <w:p w:rsidR="002A617F" w:rsidRPr="00700E76" w:rsidRDefault="00106F42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2A617F" w:rsidRPr="00847ACA" w:rsidRDefault="002A617F" w:rsidP="002A617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6F42" w:rsidRDefault="002A617F" w:rsidP="00106F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136C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 w:rsidRPr="0011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F3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106F42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участников ВПР показали удовлетворительные результаты, </w:t>
      </w:r>
      <w:r w:rsidR="00F34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proofErr w:type="gramStart"/>
      <w:r w:rsidR="00106F42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 -</w:t>
      </w:r>
      <w:proofErr w:type="gramEnd"/>
      <w:r w:rsidR="00106F42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хорошие результаты.</w:t>
      </w:r>
    </w:p>
    <w:p w:rsidR="00106F42" w:rsidRDefault="00106F42" w:rsidP="002A61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617F" w:rsidRPr="006A6EB2" w:rsidRDefault="00106F42" w:rsidP="002A617F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="002A617F" w:rsidRPr="0011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атруднения вызвали следующие задания: </w:t>
      </w:r>
      <w:r w:rsidR="002A617F" w:rsidRPr="006A6E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установление соответствия между событиями (процессами) и иллюстрациями; определение исторического источника; не смогли назвать личностей, которые связаны с </w:t>
      </w:r>
      <w:r w:rsidR="002A617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определённым периодом истории</w:t>
      </w:r>
      <w:r w:rsidR="002A617F" w:rsidRPr="006A6E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; работа с контурной картой; не смогли назвать географический объект, связанные с событиями российской истории; причинно-следственные связи не сформулированы; </w:t>
      </w:r>
      <w:r w:rsidR="002A617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определение </w:t>
      </w:r>
      <w:r w:rsidR="002A617F" w:rsidRPr="006A6E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памятник</w:t>
      </w:r>
      <w:r w:rsidR="002A617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</w:t>
      </w:r>
      <w:r w:rsidR="002A617F" w:rsidRPr="006A6E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зарубежной культуры и памятник</w:t>
      </w:r>
      <w:r w:rsidR="002A617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</w:t>
      </w:r>
      <w:r w:rsidR="002A617F" w:rsidRPr="006A6E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русской культуры; не названы исторические, государственные деятели региона или населённого пункта.</w:t>
      </w:r>
    </w:p>
    <w:p w:rsidR="002C3A81" w:rsidRDefault="002C3A81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204" w:rsidRPr="002A617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637204" w:rsidRPr="002A617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17F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термины.</w:t>
      </w:r>
    </w:p>
    <w:p w:rsidR="00637204" w:rsidRPr="002A617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17F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тексте.</w:t>
      </w:r>
    </w:p>
    <w:p w:rsidR="00637204" w:rsidRPr="002A617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17F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Развивать умения работать с учебным материалом.</w:t>
      </w:r>
    </w:p>
    <w:p w:rsidR="00637204" w:rsidRPr="002A617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17F">
        <w:rPr>
          <w:rFonts w:ascii="Times New Roman" w:eastAsia="Times New Roman" w:hAnsi="Times New Roman" w:cs="Times New Roman"/>
          <w:color w:val="000000"/>
          <w:sz w:val="24"/>
          <w:szCs w:val="24"/>
        </w:rPr>
        <w:t>4. Использовать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2A617F" w:rsidRDefault="002A617F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0E76" w:rsidRDefault="00700E76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7C70" w:rsidRDefault="00D97C7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География </w:t>
      </w:r>
    </w:p>
    <w:tbl>
      <w:tblPr>
        <w:tblW w:w="11712" w:type="dxa"/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1712"/>
      </w:tblGrid>
      <w:tr w:rsidR="00433FE4" w:rsidRPr="00B60C7E" w:rsidTr="00433FE4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FE4" w:rsidRPr="00847ACA" w:rsidRDefault="00433FE4" w:rsidP="00010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0103A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433FE4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0103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33FE4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0103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33FE4" w:rsidRPr="00B60C7E" w:rsidTr="00433FE4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FE4" w:rsidRPr="00847ACA" w:rsidRDefault="00433FE4" w:rsidP="00433F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Pr="00433FE4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433FE4" w:rsidRPr="00847ACA" w:rsidRDefault="00433FE4" w:rsidP="00433F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оличество заданий: </w:t>
      </w:r>
      <w:r w:rsidRPr="00433FE4">
        <w:rPr>
          <w:rFonts w:ascii="Times New Roman" w:hAnsi="Times New Roman"/>
          <w:sz w:val="24"/>
          <w:szCs w:val="24"/>
          <w:lang w:eastAsia="ru-RU"/>
        </w:rPr>
        <w:t>12</w:t>
      </w:r>
    </w:p>
    <w:p w:rsidR="00433FE4" w:rsidRPr="006A4999" w:rsidRDefault="00433FE4" w:rsidP="00433FE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Время выполнения: </w:t>
      </w:r>
      <w:r w:rsidRPr="00433FE4">
        <w:rPr>
          <w:rFonts w:ascii="Times New Roman" w:hAnsi="Times New Roman"/>
          <w:sz w:val="24"/>
          <w:szCs w:val="24"/>
          <w:lang w:eastAsia="ru-RU"/>
        </w:rPr>
        <w:t>60 минут.</w:t>
      </w:r>
    </w:p>
    <w:p w:rsidR="00433FE4" w:rsidRDefault="00433FE4" w:rsidP="00433F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hAnsi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ожно получить за всю работу - </w:t>
      </w:r>
      <w:r w:rsidRPr="00433FE4">
        <w:rPr>
          <w:rFonts w:ascii="Times New Roman" w:hAnsi="Times New Roman"/>
          <w:sz w:val="24"/>
          <w:szCs w:val="24"/>
          <w:lang w:eastAsia="ru-RU"/>
        </w:rPr>
        <w:t>37</w:t>
      </w:r>
      <w:r w:rsidRPr="00847AC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3FE4" w:rsidRDefault="00433FE4" w:rsidP="00433F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Работа состояла из </w:t>
      </w:r>
      <w:r w:rsidRPr="00433FE4">
        <w:rPr>
          <w:rFonts w:ascii="Times New Roman" w:hAnsi="Times New Roman"/>
          <w:sz w:val="24"/>
          <w:szCs w:val="24"/>
          <w:u w:val="single"/>
        </w:rPr>
        <w:t>10</w:t>
      </w:r>
      <w:r w:rsidRPr="00B827E9">
        <w:rPr>
          <w:rFonts w:ascii="Times New Roman" w:hAnsi="Times New Roman"/>
          <w:sz w:val="24"/>
          <w:szCs w:val="24"/>
          <w:u w:val="single"/>
        </w:rPr>
        <w:t xml:space="preserve"> заданий</w:t>
      </w:r>
      <w:r>
        <w:rPr>
          <w:rFonts w:ascii="Times New Roman" w:hAnsi="Times New Roman"/>
          <w:sz w:val="24"/>
          <w:szCs w:val="24"/>
          <w:u w:val="single"/>
        </w:rPr>
        <w:t>, направленных на</w:t>
      </w:r>
      <w:r w:rsidRPr="00B827E9">
        <w:rPr>
          <w:rFonts w:ascii="Times New Roman" w:hAnsi="Times New Roman"/>
          <w:sz w:val="24"/>
          <w:szCs w:val="24"/>
          <w:u w:val="single"/>
        </w:rPr>
        <w:t>:</w:t>
      </w:r>
    </w:p>
    <w:p w:rsidR="00433FE4" w:rsidRPr="00B827E9" w:rsidRDefault="00433FE4" w:rsidP="00433F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33FE4" w:rsidRPr="00433FE4" w:rsidRDefault="00433FE4" w:rsidP="00360A62">
      <w:pPr>
        <w:pStyle w:val="a5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433FE4">
        <w:rPr>
          <w:rFonts w:ascii="Times New Roman" w:hAnsi="Times New Roman" w:cs="Times New Roman"/>
          <w:color w:val="000000"/>
          <w:sz w:val="24"/>
          <w:szCs w:val="24"/>
        </w:rPr>
        <w:t>1,1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t>Умение определять понятия, устанавливать аналогии.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  <w:t>1.2. Умение определять понятия, устанавливать аналогии.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  <w:t>2.2. Владение основами картографической грамотности и использования географической карты д</w:t>
      </w:r>
      <w:r w:rsidR="00054118">
        <w:rPr>
          <w:rFonts w:ascii="Times New Roman" w:hAnsi="Times New Roman" w:cs="Times New Roman"/>
          <w:color w:val="000000"/>
          <w:sz w:val="24"/>
          <w:szCs w:val="24"/>
        </w:rPr>
        <w:t>ля решения разнообразных задач.</w:t>
      </w:r>
    </w:p>
    <w:p w:rsidR="00433FE4" w:rsidRPr="00433FE4" w:rsidRDefault="00433FE4" w:rsidP="00360A62">
      <w:pPr>
        <w:pStyle w:val="a5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433FE4">
        <w:rPr>
          <w:rFonts w:ascii="Times New Roman" w:hAnsi="Times New Roman" w:cs="Times New Roman"/>
          <w:color w:val="000000"/>
          <w:sz w:val="24"/>
          <w:szCs w:val="24"/>
        </w:rPr>
        <w:t>3.1. Умение применять и преобразовывать знаки и символы, модели и схемы для решения учебных и познавательных задач.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  <w:t>3.</w:t>
      </w:r>
      <w:r w:rsidR="000541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t xml:space="preserve">. Умение устанавливать причинно-следственные связи, строить логическое рассуждение, умозаключение и делать выводы. 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3.3. Умение применять и преобразовывать знаки и символы, модели и схемы для решения </w:t>
      </w:r>
      <w:r w:rsidR="00054118">
        <w:rPr>
          <w:rFonts w:ascii="Times New Roman" w:hAnsi="Times New Roman" w:cs="Times New Roman"/>
          <w:color w:val="000000"/>
          <w:sz w:val="24"/>
          <w:szCs w:val="24"/>
        </w:rPr>
        <w:t>учебных и познавательных задач.</w:t>
      </w:r>
    </w:p>
    <w:p w:rsidR="00433FE4" w:rsidRPr="00433FE4" w:rsidRDefault="00433FE4" w:rsidP="00360A62">
      <w:pPr>
        <w:pStyle w:val="a5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433FE4">
        <w:rPr>
          <w:rFonts w:ascii="Times New Roman" w:hAnsi="Times New Roman" w:cs="Times New Roman"/>
          <w:color w:val="000000"/>
          <w:sz w:val="24"/>
          <w:szCs w:val="24"/>
        </w:rPr>
        <w:t xml:space="preserve">4.1. Умение устанавливать причинно-следственные связи, строить логическое рассуждение, умозаключение и делать выводы. 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33FE4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3FE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</w:r>
      <w:r w:rsidRPr="00433F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33FE4" w:rsidRPr="00433FE4" w:rsidRDefault="00433FE4" w:rsidP="00360A62">
      <w:pPr>
        <w:pStyle w:val="a5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433FE4">
        <w:rPr>
          <w:rFonts w:ascii="Times New Roman" w:hAnsi="Times New Roman" w:cs="Times New Roman"/>
          <w:color w:val="000000"/>
          <w:sz w:val="24"/>
          <w:szCs w:val="24"/>
        </w:rPr>
        <w:t xml:space="preserve">4.2. Умение устанавливать причинно-следственные связи, строить логическое рассуждение, умозаключение и делать выводы. 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33FE4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3FE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</w:r>
      <w:r w:rsidRPr="00433F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33FE4" w:rsidRPr="00433FE4" w:rsidRDefault="00433FE4" w:rsidP="00360A62">
      <w:pPr>
        <w:pStyle w:val="a5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433FE4">
        <w:rPr>
          <w:rFonts w:ascii="Times New Roman" w:hAnsi="Times New Roman" w:cs="Times New Roman"/>
          <w:color w:val="000000"/>
          <w:sz w:val="24"/>
          <w:szCs w:val="24"/>
        </w:rPr>
        <w:t xml:space="preserve">4.3. Умение устанавливать причинно-следственные связи, строить логическое    рассуждение, умозаключение и делать выводы. 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proofErr w:type="spellStart"/>
      <w:r w:rsidRPr="00433FE4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3FE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</w:r>
      <w:r w:rsidRPr="00433F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33FE4" w:rsidRPr="00433FE4" w:rsidRDefault="00433FE4" w:rsidP="00360A62">
      <w:pPr>
        <w:pStyle w:val="a5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433FE4">
        <w:rPr>
          <w:rFonts w:ascii="Times New Roman" w:hAnsi="Times New Roman" w:cs="Times New Roman"/>
          <w:color w:val="000000"/>
          <w:sz w:val="24"/>
          <w:szCs w:val="24"/>
        </w:rPr>
        <w:t>5.1. Умение определять понятия, устанавливать аналогии, классифицировать.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Умение устанавливать причинно-следственные связи. 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33FE4" w:rsidRPr="00433FE4" w:rsidRDefault="00433FE4" w:rsidP="00360A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3FE4">
        <w:rPr>
          <w:rFonts w:ascii="Times New Roman" w:hAnsi="Times New Roman" w:cs="Times New Roman"/>
          <w:color w:val="000000"/>
          <w:sz w:val="24"/>
          <w:szCs w:val="24"/>
        </w:rPr>
        <w:lastRenderedPageBreak/>
        <w:t>5.2. Умение определять понятия, устанавливать аналогии, классифицировать.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Умение устанавливать причинно-следственные связи. 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33FE4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3FE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географических объектах, явлениях, закономерностях; владение понятийным аппаратом географии</w:t>
      </w:r>
    </w:p>
    <w:p w:rsidR="00433FE4" w:rsidRPr="00433FE4" w:rsidRDefault="00433FE4" w:rsidP="00360A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3FE4">
        <w:rPr>
          <w:rFonts w:ascii="Times New Roman" w:hAnsi="Times New Roman" w:cs="Times New Roman"/>
          <w:color w:val="000000"/>
          <w:sz w:val="24"/>
          <w:szCs w:val="24"/>
        </w:rPr>
        <w:t>6.1. Умение применять и преобразовывать знаки и символы, модели и схемы для решения учебных и познавательных задач.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  <w:t>6.2K1. Умение осознанно использовать речевые средства для выражения своих мыслей; владение письменной речью.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  <w:t>6.2K2. Практические умения и навыки использования количественных и качественных характеристик компонентов географической среды</w:t>
      </w:r>
    </w:p>
    <w:p w:rsidR="00433FE4" w:rsidRPr="00433FE4" w:rsidRDefault="00433FE4" w:rsidP="00360A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3FE4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433FE4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3FE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географических объектах, процессах, явлениях, закономерностях; владение понятийным аппаратом географии.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8.1. Практические умения и навыки использования количественных и качественных характеристик компонентов географической среды. 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8.2. Практические умения и навыки использования количественных и качественных характеристик компонентов географической среды. 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  <w:t>Умение применять географическое мышление в познавательной практике</w:t>
      </w:r>
    </w:p>
    <w:p w:rsidR="00433FE4" w:rsidRPr="00433FE4" w:rsidRDefault="00433FE4" w:rsidP="00360A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3FE4">
        <w:rPr>
          <w:rFonts w:ascii="Times New Roman" w:hAnsi="Times New Roman" w:cs="Times New Roman"/>
          <w:color w:val="000000"/>
          <w:sz w:val="24"/>
          <w:szCs w:val="24"/>
        </w:rPr>
        <w:t>9K1.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  <w:t>9K2. Умение осознанно использовать речевые средства для выражения своих мыслей, формулирования и аргументации своего мнении</w:t>
      </w:r>
    </w:p>
    <w:p w:rsidR="00433FE4" w:rsidRPr="00433FE4" w:rsidRDefault="00433FE4" w:rsidP="00360A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3FE4">
        <w:rPr>
          <w:rFonts w:ascii="Times New Roman" w:hAnsi="Times New Roman" w:cs="Times New Roman"/>
          <w:color w:val="000000"/>
          <w:sz w:val="24"/>
          <w:szCs w:val="24"/>
        </w:rPr>
        <w:t>10.1. Первичные компетенции использования территориального подхода как основы географического мышления.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</w:r>
    </w:p>
    <w:p w:rsidR="00433FE4" w:rsidRPr="00433FE4" w:rsidRDefault="00433FE4" w:rsidP="00360A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33FE4">
        <w:rPr>
          <w:rFonts w:ascii="Times New Roman" w:hAnsi="Times New Roman" w:cs="Times New Roman"/>
          <w:color w:val="000000"/>
          <w:sz w:val="24"/>
          <w:szCs w:val="24"/>
        </w:rPr>
        <w:t>10.2K1. Первичные компетенции использования территориального подхода как основы географического мышления.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33FE4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3FE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географических объектах, процессах, явлениях, закономерностях; владение </w:t>
      </w:r>
      <w:r w:rsidR="00054118">
        <w:rPr>
          <w:rFonts w:ascii="Times New Roman" w:hAnsi="Times New Roman" w:cs="Times New Roman"/>
          <w:color w:val="000000"/>
          <w:sz w:val="24"/>
          <w:szCs w:val="24"/>
        </w:rPr>
        <w:t>понятийным аппаратом географии.</w:t>
      </w:r>
    </w:p>
    <w:p w:rsidR="00433FE4" w:rsidRDefault="00433FE4" w:rsidP="00433FE4">
      <w:pPr>
        <w:spacing w:after="0" w:line="240" w:lineRule="auto"/>
        <w:jc w:val="both"/>
        <w:rPr>
          <w:color w:val="000000"/>
        </w:rPr>
      </w:pP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79"/>
        <w:gridCol w:w="851"/>
        <w:gridCol w:w="870"/>
        <w:gridCol w:w="910"/>
        <w:gridCol w:w="910"/>
      </w:tblGrid>
      <w:tr w:rsidR="0096654F" w:rsidRPr="002262E3" w:rsidTr="00A4624B">
        <w:trPr>
          <w:trHeight w:val="1294"/>
        </w:trPr>
        <w:tc>
          <w:tcPr>
            <w:tcW w:w="709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70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96654F" w:rsidRPr="002262E3" w:rsidTr="00A4624B">
        <w:trPr>
          <w:trHeight w:val="335"/>
        </w:trPr>
        <w:tc>
          <w:tcPr>
            <w:tcW w:w="709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60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8" w:type="dxa"/>
          </w:tcPr>
          <w:p w:rsidR="0096654F" w:rsidRPr="002262E3" w:rsidRDefault="0096654F" w:rsidP="00966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96654F" w:rsidRPr="002262E3" w:rsidRDefault="0096654F" w:rsidP="00A46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33FE4" w:rsidRDefault="00433FE4" w:rsidP="00433FE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3FE4" w:rsidRDefault="00433FE4" w:rsidP="00433FE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4"/>
        <w:gridCol w:w="6149"/>
        <w:gridCol w:w="3455"/>
      </w:tblGrid>
      <w:tr w:rsidR="00433FE4" w:rsidRPr="00B60C7E" w:rsidTr="00BE7BE5">
        <w:trPr>
          <w:trHeight w:val="810"/>
        </w:trPr>
        <w:tc>
          <w:tcPr>
            <w:tcW w:w="734" w:type="dxa"/>
          </w:tcPr>
          <w:p w:rsidR="00433FE4" w:rsidRPr="00B60C7E" w:rsidRDefault="00433FE4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49" w:type="dxa"/>
          </w:tcPr>
          <w:p w:rsidR="00433FE4" w:rsidRPr="00B60C7E" w:rsidRDefault="00433FE4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7E">
              <w:t>Задания</w:t>
            </w:r>
          </w:p>
        </w:tc>
        <w:tc>
          <w:tcPr>
            <w:tcW w:w="3455" w:type="dxa"/>
          </w:tcPr>
          <w:p w:rsidR="00433FE4" w:rsidRPr="00B60C7E" w:rsidRDefault="00433FE4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7E">
              <w:t>Количество обучающихся, не справившихся с заданием (получили 0 баллов)</w:t>
            </w:r>
          </w:p>
        </w:tc>
      </w:tr>
      <w:tr w:rsidR="00433FE4" w:rsidRPr="00B60C7E" w:rsidTr="00BE7BE5">
        <w:trPr>
          <w:trHeight w:val="270"/>
        </w:trPr>
        <w:tc>
          <w:tcPr>
            <w:tcW w:w="734" w:type="dxa"/>
          </w:tcPr>
          <w:p w:rsidR="00433FE4" w:rsidRPr="00B60C7E" w:rsidRDefault="00433FE4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9" w:type="dxa"/>
          </w:tcPr>
          <w:p w:rsidR="00433FE4" w:rsidRPr="00B60C7E" w:rsidRDefault="00433FE4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  <w:r w:rsidR="00054118"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определять понятия, устанавливать аналогии.</w:t>
            </w:r>
          </w:p>
        </w:tc>
        <w:tc>
          <w:tcPr>
            <w:tcW w:w="3455" w:type="dxa"/>
          </w:tcPr>
          <w:p w:rsidR="00433FE4" w:rsidRPr="00B60C7E" w:rsidRDefault="00433FE4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33FE4" w:rsidRPr="00B60C7E" w:rsidTr="00BE7BE5">
        <w:trPr>
          <w:trHeight w:val="270"/>
        </w:trPr>
        <w:tc>
          <w:tcPr>
            <w:tcW w:w="734" w:type="dxa"/>
          </w:tcPr>
          <w:p w:rsidR="00433FE4" w:rsidRPr="00B60C7E" w:rsidRDefault="00433FE4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433FE4" w:rsidRPr="00B60C7E" w:rsidRDefault="00433FE4" w:rsidP="00433F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  <w:r w:rsidR="00BE7BE5"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определять понятия, устанавливать аналогии.</w:t>
            </w:r>
          </w:p>
        </w:tc>
        <w:tc>
          <w:tcPr>
            <w:tcW w:w="3455" w:type="dxa"/>
          </w:tcPr>
          <w:p w:rsidR="00433FE4" w:rsidRPr="00B60C7E" w:rsidRDefault="00433FE4" w:rsidP="0043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E5" w:rsidRPr="00B60C7E" w:rsidTr="00BE7BE5">
        <w:trPr>
          <w:trHeight w:val="270"/>
        </w:trPr>
        <w:tc>
          <w:tcPr>
            <w:tcW w:w="734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9" w:type="dxa"/>
          </w:tcPr>
          <w:p w:rsidR="00BE7BE5" w:rsidRPr="00433FE4" w:rsidRDefault="00BE7BE5" w:rsidP="00BE7BE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Владение основами картографической грамотности и использования географической карты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решения разнообразных задач.</w:t>
            </w:r>
          </w:p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</w:tcPr>
          <w:p w:rsidR="00BE7BE5" w:rsidRPr="00B60C7E" w:rsidRDefault="00BE7BE5" w:rsidP="00BE7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E7BE5" w:rsidRPr="00B60C7E" w:rsidTr="00BE7BE5">
        <w:trPr>
          <w:trHeight w:val="270"/>
        </w:trPr>
        <w:tc>
          <w:tcPr>
            <w:tcW w:w="734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9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применять и преобразовывать знаки и символы, модели и схемы для решения учебных и познавательных задач.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55" w:type="dxa"/>
          </w:tcPr>
          <w:p w:rsidR="00BE7BE5" w:rsidRPr="00B60C7E" w:rsidRDefault="00BE7BE5" w:rsidP="00BE7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E7BE5" w:rsidRPr="00B60C7E" w:rsidTr="00BE7BE5">
        <w:trPr>
          <w:trHeight w:val="270"/>
        </w:trPr>
        <w:tc>
          <w:tcPr>
            <w:tcW w:w="734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устанавливать причинно-следственные связи, строить логическое рассуждение, умозаключение и делать выводы. 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55" w:type="dxa"/>
          </w:tcPr>
          <w:p w:rsidR="00BE7BE5" w:rsidRPr="00B60C7E" w:rsidRDefault="00BE7BE5" w:rsidP="00BE7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7BE5" w:rsidRPr="00B60C7E" w:rsidTr="00BE7BE5">
        <w:trPr>
          <w:trHeight w:val="270"/>
        </w:trPr>
        <w:tc>
          <w:tcPr>
            <w:tcW w:w="734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BE7BE5" w:rsidRPr="00433FE4" w:rsidRDefault="00BE7BE5" w:rsidP="00BE7BE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3,3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применять и преобразовывать знаки и символы, модели и схемы для решения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 и познавательных задач.</w:t>
            </w:r>
          </w:p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</w:tcPr>
          <w:p w:rsidR="00BE7BE5" w:rsidRPr="00B60C7E" w:rsidRDefault="00BE7BE5" w:rsidP="00BE7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E7BE5" w:rsidRPr="00B60C7E" w:rsidTr="00BE7BE5">
        <w:trPr>
          <w:trHeight w:val="270"/>
        </w:trPr>
        <w:tc>
          <w:tcPr>
            <w:tcW w:w="734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9" w:type="dxa"/>
          </w:tcPr>
          <w:p w:rsidR="00BE7BE5" w:rsidRPr="00433FE4" w:rsidRDefault="00BE7BE5" w:rsidP="00BE7BE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устанавливать причинно-следственные связи, строить логическое рассуждение, умозаключение и делать выводы. 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  <w:r w:rsidRPr="00433F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</w:tcPr>
          <w:p w:rsidR="00BE7BE5" w:rsidRPr="00B60C7E" w:rsidRDefault="00BE7BE5" w:rsidP="00BE7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E7BE5" w:rsidRPr="00B60C7E" w:rsidTr="00BE7BE5">
        <w:trPr>
          <w:trHeight w:val="285"/>
        </w:trPr>
        <w:tc>
          <w:tcPr>
            <w:tcW w:w="734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Умение устанавливать причинно-следственные связи, строить логическое рассуждение, умозаключение и делать выводы. 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3455" w:type="dxa"/>
          </w:tcPr>
          <w:p w:rsidR="00BE7BE5" w:rsidRPr="00B60C7E" w:rsidRDefault="00BE7BE5" w:rsidP="00BE7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BE5" w:rsidRPr="00B60C7E" w:rsidTr="00BE7BE5">
        <w:trPr>
          <w:trHeight w:val="270"/>
        </w:trPr>
        <w:tc>
          <w:tcPr>
            <w:tcW w:w="734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4,3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устанавливать причинно-следственные связи, строить логическое    рассуждение, умозаключение и делать выводы. 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3455" w:type="dxa"/>
          </w:tcPr>
          <w:p w:rsidR="00BE7BE5" w:rsidRPr="00B60C7E" w:rsidRDefault="00BE7BE5" w:rsidP="00BE7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E7BE5" w:rsidRPr="00B60C7E" w:rsidTr="00BE7BE5">
        <w:trPr>
          <w:trHeight w:val="270"/>
        </w:trPr>
        <w:tc>
          <w:tcPr>
            <w:tcW w:w="734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9" w:type="dxa"/>
          </w:tcPr>
          <w:p w:rsidR="00BE7BE5" w:rsidRPr="00BE7BE5" w:rsidRDefault="00BE7BE5" w:rsidP="00BE7BE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определять понятия, устанавливать аналогии, классифицировать.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устанавливат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причинно-следственные связи. </w:t>
            </w:r>
          </w:p>
        </w:tc>
        <w:tc>
          <w:tcPr>
            <w:tcW w:w="3455" w:type="dxa"/>
          </w:tcPr>
          <w:p w:rsidR="00BE7BE5" w:rsidRPr="00B60C7E" w:rsidRDefault="00BE7BE5" w:rsidP="00BE7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E7BE5" w:rsidRPr="00B60C7E" w:rsidTr="00BE7BE5">
        <w:trPr>
          <w:trHeight w:val="270"/>
        </w:trPr>
        <w:tc>
          <w:tcPr>
            <w:tcW w:w="734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BE7BE5" w:rsidRPr="00BE7BE5" w:rsidRDefault="00BE7BE5" w:rsidP="00BE7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5,2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определять понятия, устанавливать аналогии, классифицировать.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связи. 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представлений о географических объектах, явлениях, закономерностях; владение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понятийным аппаратом географии</w:t>
            </w:r>
          </w:p>
        </w:tc>
        <w:tc>
          <w:tcPr>
            <w:tcW w:w="3455" w:type="dxa"/>
          </w:tcPr>
          <w:p w:rsidR="00BE7BE5" w:rsidRPr="00B60C7E" w:rsidRDefault="00BE7BE5" w:rsidP="00BE7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7BE5" w:rsidRPr="00B60C7E" w:rsidTr="00BE7BE5">
        <w:trPr>
          <w:trHeight w:val="270"/>
        </w:trPr>
        <w:tc>
          <w:tcPr>
            <w:tcW w:w="734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6149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6,1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применять и преобразовывать знаки и символы, модели и схемы для решения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 и познавательных задач.</w:t>
            </w:r>
          </w:p>
        </w:tc>
        <w:tc>
          <w:tcPr>
            <w:tcW w:w="3455" w:type="dxa"/>
          </w:tcPr>
          <w:p w:rsidR="00BE7BE5" w:rsidRPr="00B60C7E" w:rsidRDefault="00BE7BE5" w:rsidP="00BE7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E5" w:rsidRPr="00B60C7E" w:rsidTr="00BE7BE5">
        <w:trPr>
          <w:trHeight w:val="270"/>
        </w:trPr>
        <w:tc>
          <w:tcPr>
            <w:tcW w:w="734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6,2К1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осознанно использовать речевые средства для выражения своих мыс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лей; владение письменной речью.</w:t>
            </w:r>
          </w:p>
        </w:tc>
        <w:tc>
          <w:tcPr>
            <w:tcW w:w="3455" w:type="dxa"/>
          </w:tcPr>
          <w:p w:rsidR="00BE7BE5" w:rsidRPr="00B60C7E" w:rsidRDefault="00BE7BE5" w:rsidP="00BE7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E7BE5" w:rsidRPr="00B60C7E" w:rsidTr="00BE7BE5">
        <w:trPr>
          <w:trHeight w:val="285"/>
        </w:trPr>
        <w:tc>
          <w:tcPr>
            <w:tcW w:w="734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BE7BE5" w:rsidRPr="00BE7BE5" w:rsidRDefault="00BE7BE5" w:rsidP="00BE7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6,2К2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Практические умения и навыки использования количественных и качественных характеристик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омпонентов географической среды</w:t>
            </w:r>
          </w:p>
        </w:tc>
        <w:tc>
          <w:tcPr>
            <w:tcW w:w="3455" w:type="dxa"/>
          </w:tcPr>
          <w:p w:rsidR="00BE7BE5" w:rsidRPr="00B60C7E" w:rsidRDefault="00BE7BE5" w:rsidP="00BE7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E7BE5" w:rsidRPr="00B60C7E" w:rsidTr="00BE7BE5">
        <w:trPr>
          <w:trHeight w:val="270"/>
        </w:trPr>
        <w:tc>
          <w:tcPr>
            <w:tcW w:w="734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9" w:type="dxa"/>
          </w:tcPr>
          <w:p w:rsidR="00BE7BE5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понятийным аппаратом географии.</w:t>
            </w:r>
          </w:p>
        </w:tc>
        <w:tc>
          <w:tcPr>
            <w:tcW w:w="3455" w:type="dxa"/>
          </w:tcPr>
          <w:p w:rsidR="00BE7BE5" w:rsidRPr="00B60C7E" w:rsidRDefault="00BE7BE5" w:rsidP="00BE7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E7BE5" w:rsidRPr="00B60C7E" w:rsidTr="00BE7BE5">
        <w:trPr>
          <w:trHeight w:val="270"/>
        </w:trPr>
        <w:tc>
          <w:tcPr>
            <w:tcW w:w="734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9" w:type="dxa"/>
          </w:tcPr>
          <w:p w:rsidR="00BE7BE5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8,1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Практические умения и навыки использования количественных и качественных характеристик компонентов географической среды.</w:t>
            </w:r>
          </w:p>
        </w:tc>
        <w:tc>
          <w:tcPr>
            <w:tcW w:w="3455" w:type="dxa"/>
          </w:tcPr>
          <w:p w:rsidR="00BE7BE5" w:rsidRPr="00B60C7E" w:rsidRDefault="00BE7BE5" w:rsidP="00BE7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E7BE5" w:rsidRPr="00B60C7E" w:rsidTr="00BE7BE5">
        <w:trPr>
          <w:trHeight w:val="270"/>
        </w:trPr>
        <w:tc>
          <w:tcPr>
            <w:tcW w:w="734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BE7BE5" w:rsidRPr="00BE7BE5" w:rsidRDefault="00BE7BE5" w:rsidP="00BE7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8,2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Практические умения и навыки использования количественных и качественных характеристик компонентов географической среды. 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применять географическое мыш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в познавательной практике</w:t>
            </w:r>
          </w:p>
        </w:tc>
        <w:tc>
          <w:tcPr>
            <w:tcW w:w="3455" w:type="dxa"/>
          </w:tcPr>
          <w:p w:rsidR="00BE7BE5" w:rsidRPr="00B60C7E" w:rsidRDefault="00BE7BE5" w:rsidP="00BE7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BE7BE5" w:rsidRPr="00B60C7E" w:rsidTr="00BE7BE5">
        <w:trPr>
          <w:trHeight w:val="270"/>
        </w:trPr>
        <w:tc>
          <w:tcPr>
            <w:tcW w:w="734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149" w:type="dxa"/>
          </w:tcPr>
          <w:p w:rsidR="00BE7BE5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9К2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</w:p>
        </w:tc>
        <w:tc>
          <w:tcPr>
            <w:tcW w:w="3455" w:type="dxa"/>
          </w:tcPr>
          <w:p w:rsidR="00BE7BE5" w:rsidRPr="00B60C7E" w:rsidRDefault="00BE7BE5" w:rsidP="00BE7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7BE5" w:rsidRPr="00B60C7E" w:rsidTr="00BE7BE5">
        <w:trPr>
          <w:trHeight w:val="270"/>
        </w:trPr>
        <w:tc>
          <w:tcPr>
            <w:tcW w:w="734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BE7BE5" w:rsidRPr="00BE7BE5" w:rsidRDefault="00BE7BE5" w:rsidP="00BE7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9К3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осознанно использовать речевые средства для выражения своих мыслей, формулирован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и аргументации своего мнении</w:t>
            </w:r>
          </w:p>
        </w:tc>
        <w:tc>
          <w:tcPr>
            <w:tcW w:w="3455" w:type="dxa"/>
          </w:tcPr>
          <w:p w:rsidR="00BE7BE5" w:rsidRPr="00B60C7E" w:rsidRDefault="00BE7BE5" w:rsidP="00BE7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BE5" w:rsidRPr="00B60C7E" w:rsidTr="00BE7BE5">
        <w:trPr>
          <w:trHeight w:val="285"/>
        </w:trPr>
        <w:tc>
          <w:tcPr>
            <w:tcW w:w="734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9" w:type="dxa"/>
          </w:tcPr>
          <w:p w:rsidR="00BE7BE5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10,1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мышления.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3455" w:type="dxa"/>
          </w:tcPr>
          <w:p w:rsidR="00BE7BE5" w:rsidRPr="00B60C7E" w:rsidRDefault="00BE7BE5" w:rsidP="00BE7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7BE5" w:rsidRPr="00B60C7E" w:rsidTr="00BE7BE5">
        <w:trPr>
          <w:trHeight w:val="285"/>
        </w:trPr>
        <w:tc>
          <w:tcPr>
            <w:tcW w:w="734" w:type="dxa"/>
          </w:tcPr>
          <w:p w:rsidR="00BE7BE5" w:rsidRPr="00B60C7E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BE7BE5" w:rsidRPr="00433FE4" w:rsidRDefault="00BE7BE5" w:rsidP="00BE7B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10,2К1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Первичные компетенции использования территориального подхода как основы географического мышления.</w:t>
            </w:r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433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понятийным аппаратом географии.</w:t>
            </w:r>
          </w:p>
          <w:p w:rsidR="00BE7BE5" w:rsidRDefault="00BE7BE5" w:rsidP="00BE7BE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</w:tcPr>
          <w:p w:rsidR="00BE7BE5" w:rsidRPr="00B60C7E" w:rsidRDefault="00BE7BE5" w:rsidP="00BE7B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33FE4" w:rsidRPr="00847ACA" w:rsidRDefault="00433FE4" w:rsidP="00433FE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7BE5" w:rsidRDefault="00433FE4" w:rsidP="00BE7B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FE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33F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E7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="00BE7BE5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участников ВПР показали удовлетворительные результаты, </w:t>
      </w:r>
      <w:r w:rsidR="00BE7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proofErr w:type="gramStart"/>
      <w:r w:rsidR="00BE7BE5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 -</w:t>
      </w:r>
      <w:proofErr w:type="gramEnd"/>
      <w:r w:rsidR="00BE7BE5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хорошие результаты.</w:t>
      </w:r>
    </w:p>
    <w:p w:rsidR="00054118" w:rsidRDefault="00054118" w:rsidP="00433FE4">
      <w:pPr>
        <w:pStyle w:val="a5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33FE4" w:rsidRDefault="00054118" w:rsidP="00433FE4">
      <w:pPr>
        <w:pStyle w:val="a5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="00433FE4" w:rsidRPr="00433F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атруднения вызвали следующие задания:</w:t>
      </w:r>
      <w:r w:rsidR="00433FE4" w:rsidRPr="00433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3FE4" w:rsidRDefault="00433FE4" w:rsidP="00433FE4">
      <w:pPr>
        <w:pStyle w:val="a5"/>
        <w:spacing w:after="0" w:line="24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  <w:r w:rsidRPr="00433FE4">
        <w:rPr>
          <w:rFonts w:ascii="Times New Roman" w:hAnsi="Times New Roman" w:cs="Times New Roman"/>
          <w:color w:val="000000"/>
          <w:sz w:val="24"/>
          <w:szCs w:val="24"/>
        </w:rPr>
        <w:t>1,2 Умение определять понятия, устанавливать аналогии.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представлений о географии, ее роли в освоении планеты человеком.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33FE4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3FE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об основных этапах географического освоения Земли, открытиях великих путешественников.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33FE4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33FE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географических объектах.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  <w:t>Владение основами картографической грамотности и использования географической карты для решения разнообразных задач</w:t>
      </w:r>
      <w:r w:rsidRPr="00433F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33FE4" w:rsidRPr="00433FE4" w:rsidRDefault="00433FE4" w:rsidP="00433FE4">
      <w:pPr>
        <w:pStyle w:val="a5"/>
        <w:spacing w:after="0" w:line="240" w:lineRule="auto"/>
        <w:ind w:left="142"/>
        <w:rPr>
          <w:rFonts w:ascii="Times New Roman" w:hAnsi="Times New Roman" w:cs="Times New Roman"/>
          <w:color w:val="FF0000"/>
          <w:sz w:val="24"/>
          <w:szCs w:val="24"/>
        </w:rPr>
      </w:pPr>
      <w:r w:rsidRPr="00433FE4">
        <w:rPr>
          <w:rFonts w:ascii="Times New Roman" w:hAnsi="Times New Roman" w:cs="Times New Roman"/>
          <w:color w:val="000000"/>
          <w:sz w:val="24"/>
          <w:szCs w:val="24"/>
        </w:rPr>
        <w:t>2,2 Владение основами картографической грамотности и использования географической карты для решения разнообразных задач.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  <w:t>Навыки использования различных источников географической информаци</w:t>
      </w:r>
      <w:r>
        <w:rPr>
          <w:rFonts w:ascii="Times New Roman" w:hAnsi="Times New Roman" w:cs="Times New Roman"/>
          <w:color w:val="000000"/>
          <w:sz w:val="24"/>
          <w:szCs w:val="24"/>
        </w:rPr>
        <w:t>и для решения учебных задач.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t>9К3  Формирование представления о географических объектах, процессах, явлениях, закономерностях; владение понятийным аппаратом географии.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  <w:t>Формировать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  <w:r w:rsidRPr="00433FE4">
        <w:rPr>
          <w:rFonts w:ascii="Times New Roman" w:hAnsi="Times New Roman" w:cs="Times New Roman"/>
          <w:color w:val="000000"/>
          <w:sz w:val="24"/>
          <w:szCs w:val="24"/>
        </w:rPr>
        <w:br/>
        <w:t>Умение осознанно использовать речевые средства для выражения своих мыслей, формулирования и аргументации своего мнении</w:t>
      </w:r>
    </w:p>
    <w:p w:rsidR="00433FE4" w:rsidRPr="00433FE4" w:rsidRDefault="00433FE4" w:rsidP="00433FE4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453043" w:rsidRPr="00360A62" w:rsidRDefault="007E3290" w:rsidP="00453043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A6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53043" w:rsidRPr="00360A62" w:rsidRDefault="00580075" w:rsidP="00BE7BE5">
      <w:pPr>
        <w:pStyle w:val="a5"/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A62">
        <w:rPr>
          <w:rFonts w:ascii="Times New Roman" w:hAnsi="Times New Roman" w:cs="Times New Roman"/>
          <w:sz w:val="24"/>
          <w:szCs w:val="24"/>
        </w:rPr>
        <w:t>Провести коррекцию знаний.</w:t>
      </w:r>
    </w:p>
    <w:p w:rsidR="00580075" w:rsidRPr="00360A62" w:rsidRDefault="00580075" w:rsidP="00BE7BE5">
      <w:pPr>
        <w:pStyle w:val="a5"/>
        <w:numPr>
          <w:ilvl w:val="0"/>
          <w:numId w:val="6"/>
        </w:numPr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360A62">
        <w:rPr>
          <w:rFonts w:ascii="Times New Roman" w:hAnsi="Times New Roman" w:cs="Times New Roman"/>
          <w:sz w:val="24"/>
          <w:szCs w:val="24"/>
        </w:rPr>
        <w:t>Продолжать формировать навыки самостоятельной работы учащихся.</w:t>
      </w:r>
    </w:p>
    <w:p w:rsidR="00580075" w:rsidRPr="00E7702B" w:rsidRDefault="00580075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0A62" w:rsidRDefault="00360A62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A62" w:rsidRDefault="00360A62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A62" w:rsidRDefault="00360A62" w:rsidP="00BE7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A95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Анализ результатов всероссийских проверочных работ в </w:t>
      </w:r>
      <w:r w:rsidR="00BE7BE5" w:rsidRPr="00173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73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360A62" w:rsidRPr="00173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</w:p>
    <w:p w:rsidR="00360A62" w:rsidRDefault="00360A62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tbl>
      <w:tblPr>
        <w:tblW w:w="11712" w:type="dxa"/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1712"/>
      </w:tblGrid>
      <w:tr w:rsidR="00360A62" w:rsidRPr="00A3222C" w:rsidTr="0010738A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A62" w:rsidRPr="00A3222C" w:rsidRDefault="00360A62" w:rsidP="00A46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2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Дата: </w:t>
            </w:r>
            <w:r w:rsidR="00A4624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656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3222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462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3222C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A4624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60A62" w:rsidRPr="00A3222C" w:rsidTr="0010738A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A62" w:rsidRPr="00A3222C" w:rsidRDefault="00360A62" w:rsidP="00107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22C">
              <w:rPr>
                <w:rFonts w:ascii="Times New Roman" w:hAnsi="Times New Roman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360A62" w:rsidRPr="00A3222C" w:rsidRDefault="00360A62" w:rsidP="00360A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22C">
        <w:rPr>
          <w:rFonts w:ascii="Times New Roman" w:hAnsi="Times New Roman"/>
          <w:sz w:val="24"/>
          <w:szCs w:val="24"/>
          <w:lang w:eastAsia="ru-RU"/>
        </w:rPr>
        <w:t>Количество заданий: 1</w:t>
      </w: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360A62" w:rsidRPr="00A3222C" w:rsidRDefault="00360A62" w:rsidP="00360A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22C">
        <w:rPr>
          <w:rFonts w:ascii="Times New Roman" w:hAnsi="Times New Roman"/>
          <w:sz w:val="24"/>
          <w:szCs w:val="24"/>
          <w:lang w:eastAsia="ru-RU"/>
        </w:rPr>
        <w:t>Время выполнения: 60 минут.</w:t>
      </w:r>
    </w:p>
    <w:p w:rsidR="00360A62" w:rsidRPr="00A3222C" w:rsidRDefault="00360A62" w:rsidP="00360A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22C">
        <w:rPr>
          <w:rFonts w:ascii="Times New Roman" w:hAnsi="Times New Roman"/>
          <w:sz w:val="24"/>
          <w:szCs w:val="24"/>
          <w:lang w:eastAsia="ru-RU"/>
        </w:rPr>
        <w:t>Максимальный балл, который можно получить за всю работу - 4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A3222C">
        <w:rPr>
          <w:rFonts w:ascii="Times New Roman" w:hAnsi="Times New Roman"/>
          <w:sz w:val="24"/>
          <w:szCs w:val="24"/>
          <w:lang w:eastAsia="ru-RU"/>
        </w:rPr>
        <w:t>.</w:t>
      </w:r>
    </w:p>
    <w:p w:rsidR="00360A62" w:rsidRPr="00A3222C" w:rsidRDefault="00360A62" w:rsidP="00360A6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222C">
        <w:rPr>
          <w:rFonts w:ascii="Times New Roman" w:hAnsi="Times New Roman"/>
          <w:sz w:val="24"/>
          <w:szCs w:val="24"/>
          <w:u w:val="single"/>
        </w:rPr>
        <w:t>Работа состояла из 1</w:t>
      </w:r>
      <w:r w:rsidR="00A4624B">
        <w:rPr>
          <w:rFonts w:ascii="Times New Roman" w:hAnsi="Times New Roman"/>
          <w:sz w:val="24"/>
          <w:szCs w:val="24"/>
          <w:u w:val="single"/>
        </w:rPr>
        <w:t>4</w:t>
      </w:r>
      <w:r w:rsidRPr="00A3222C">
        <w:rPr>
          <w:rFonts w:ascii="Times New Roman" w:hAnsi="Times New Roman"/>
          <w:sz w:val="24"/>
          <w:szCs w:val="24"/>
          <w:u w:val="single"/>
        </w:rPr>
        <w:t xml:space="preserve"> заданий:</w:t>
      </w:r>
    </w:p>
    <w:p w:rsidR="00360A62" w:rsidRPr="00A3222C" w:rsidRDefault="00360A62" w:rsidP="00BE7BE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2C">
        <w:rPr>
          <w:rFonts w:ascii="Times New Roman" w:hAnsi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360A62" w:rsidRPr="00A3222C" w:rsidRDefault="00360A62" w:rsidP="00BE7BE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2C">
        <w:rPr>
          <w:rFonts w:ascii="Times New Roman" w:hAnsi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360A62" w:rsidRPr="00A3222C" w:rsidRDefault="00360A62" w:rsidP="00BE7BE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2C">
        <w:rPr>
          <w:rFonts w:ascii="Times New Roman" w:hAnsi="Times New Roman"/>
          <w:sz w:val="24"/>
          <w:szCs w:val="24"/>
        </w:rPr>
        <w:t>Фонетика (звуки и буквы)</w:t>
      </w:r>
    </w:p>
    <w:p w:rsidR="00360A62" w:rsidRPr="00A3222C" w:rsidRDefault="00360A62" w:rsidP="00BE7BE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2C">
        <w:rPr>
          <w:rFonts w:ascii="Times New Roman" w:hAnsi="Times New Roman"/>
          <w:sz w:val="24"/>
          <w:szCs w:val="24"/>
        </w:rPr>
        <w:t>Ударение</w:t>
      </w:r>
    </w:p>
    <w:p w:rsidR="00360A62" w:rsidRDefault="00360A62" w:rsidP="00BE7BE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2C">
        <w:rPr>
          <w:rFonts w:ascii="Times New Roman" w:hAnsi="Times New Roman"/>
          <w:sz w:val="24"/>
          <w:szCs w:val="24"/>
        </w:rPr>
        <w:t>Определение частей речи</w:t>
      </w:r>
    </w:p>
    <w:p w:rsidR="00360A62" w:rsidRPr="00A3222C" w:rsidRDefault="00360A62" w:rsidP="00BE7BE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слово с ошибкой в образовании формы</w:t>
      </w:r>
    </w:p>
    <w:p w:rsidR="00360A62" w:rsidRPr="00A3222C" w:rsidRDefault="00360A62" w:rsidP="00BE7BE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2C">
        <w:rPr>
          <w:rFonts w:ascii="Times New Roman" w:hAnsi="Times New Roman"/>
          <w:sz w:val="24"/>
          <w:szCs w:val="24"/>
        </w:rPr>
        <w:t xml:space="preserve">Найти предложение, </w:t>
      </w:r>
      <w:r>
        <w:rPr>
          <w:rFonts w:ascii="Times New Roman" w:hAnsi="Times New Roman"/>
          <w:sz w:val="24"/>
          <w:szCs w:val="24"/>
        </w:rPr>
        <w:t>в котором нужно поставить тире</w:t>
      </w:r>
      <w:r w:rsidRPr="00A322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обосновать свой выбор</w:t>
      </w:r>
    </w:p>
    <w:p w:rsidR="00360A62" w:rsidRPr="00A3222C" w:rsidRDefault="00360A62" w:rsidP="00BE7BE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2C">
        <w:rPr>
          <w:rFonts w:ascii="Times New Roman" w:hAnsi="Times New Roman"/>
          <w:sz w:val="24"/>
          <w:szCs w:val="24"/>
        </w:rPr>
        <w:t xml:space="preserve">Найти предложение, в котором надо поставить запятые, объяснить свой выбор </w:t>
      </w:r>
    </w:p>
    <w:p w:rsidR="00360A62" w:rsidRDefault="00360A62" w:rsidP="00BE7BE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2C">
        <w:rPr>
          <w:rFonts w:ascii="Times New Roman" w:hAnsi="Times New Roman"/>
          <w:sz w:val="24"/>
          <w:szCs w:val="24"/>
        </w:rPr>
        <w:t>Основная мысль текста</w:t>
      </w:r>
    </w:p>
    <w:p w:rsidR="00360A62" w:rsidRPr="00A3222C" w:rsidRDefault="00360A62" w:rsidP="00BE7BE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план текста</w:t>
      </w:r>
    </w:p>
    <w:p w:rsidR="00360A62" w:rsidRPr="00A3222C" w:rsidRDefault="00360A62" w:rsidP="00BE7BE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2C">
        <w:rPr>
          <w:rFonts w:ascii="Times New Roman" w:hAnsi="Times New Roman"/>
          <w:sz w:val="24"/>
          <w:szCs w:val="24"/>
        </w:rPr>
        <w:t>Ответ на вопрос по тексту</w:t>
      </w:r>
    </w:p>
    <w:p w:rsidR="00360A62" w:rsidRDefault="00360A62" w:rsidP="00BE7BE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</w:t>
      </w:r>
      <w:proofErr w:type="spellStart"/>
      <w:r>
        <w:rPr>
          <w:rFonts w:ascii="Times New Roman" w:hAnsi="Times New Roman"/>
          <w:sz w:val="24"/>
          <w:szCs w:val="24"/>
        </w:rPr>
        <w:t>значение</w:t>
      </w:r>
      <w:r w:rsidRPr="00A3222C">
        <w:rPr>
          <w:rFonts w:ascii="Times New Roman" w:hAnsi="Times New Roman"/>
          <w:sz w:val="24"/>
          <w:szCs w:val="24"/>
        </w:rPr>
        <w:t>предложенн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многозначного</w:t>
      </w:r>
      <w:r w:rsidRPr="00A3222C"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360A62" w:rsidRPr="00A3222C" w:rsidRDefault="00360A62" w:rsidP="00BE7BE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2C">
        <w:rPr>
          <w:rFonts w:ascii="Times New Roman" w:hAnsi="Times New Roman"/>
          <w:sz w:val="24"/>
          <w:szCs w:val="24"/>
        </w:rPr>
        <w:t xml:space="preserve">Определение </w:t>
      </w:r>
      <w:r>
        <w:rPr>
          <w:rFonts w:ascii="Times New Roman" w:hAnsi="Times New Roman"/>
          <w:sz w:val="24"/>
          <w:szCs w:val="24"/>
        </w:rPr>
        <w:t>стилистической окраски слова</w:t>
      </w:r>
    </w:p>
    <w:p w:rsidR="00360A62" w:rsidRPr="00203123" w:rsidRDefault="00360A62" w:rsidP="00BE7BE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90E">
        <w:rPr>
          <w:rFonts w:ascii="Times New Roman" w:eastAsia="Times New Roman" w:hAnsi="Times New Roman"/>
          <w:sz w:val="24"/>
          <w:szCs w:val="24"/>
          <w:lang w:eastAsia="ru-RU"/>
        </w:rPr>
        <w:t>Объяснение значения фразеологизма</w:t>
      </w:r>
    </w:p>
    <w:p w:rsidR="00203123" w:rsidRPr="00A3222C" w:rsidRDefault="00203123" w:rsidP="00203123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79"/>
        <w:gridCol w:w="851"/>
        <w:gridCol w:w="870"/>
        <w:gridCol w:w="910"/>
        <w:gridCol w:w="910"/>
      </w:tblGrid>
      <w:tr w:rsidR="00203123" w:rsidRPr="002262E3" w:rsidTr="00C00AC0">
        <w:trPr>
          <w:trHeight w:val="1294"/>
        </w:trPr>
        <w:tc>
          <w:tcPr>
            <w:tcW w:w="709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70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203123" w:rsidRPr="002262E3" w:rsidTr="00C00AC0">
        <w:trPr>
          <w:trHeight w:val="320"/>
        </w:trPr>
        <w:tc>
          <w:tcPr>
            <w:tcW w:w="709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:rsidR="00203123" w:rsidRPr="002262E3" w:rsidRDefault="00203123" w:rsidP="00203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8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</w:tcPr>
          <w:p w:rsidR="00203123" w:rsidRPr="002262E3" w:rsidRDefault="00203123" w:rsidP="00203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0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123" w:rsidRPr="002262E3" w:rsidTr="00C00AC0">
        <w:trPr>
          <w:trHeight w:val="335"/>
        </w:trPr>
        <w:tc>
          <w:tcPr>
            <w:tcW w:w="709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203123" w:rsidRPr="002262E3" w:rsidRDefault="00203123" w:rsidP="00203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8" w:type="dxa"/>
          </w:tcPr>
          <w:p w:rsidR="00203123" w:rsidRPr="002262E3" w:rsidRDefault="00203123" w:rsidP="00203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</w:tcPr>
          <w:p w:rsidR="00203123" w:rsidRPr="002262E3" w:rsidRDefault="00203123" w:rsidP="00203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0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3123" w:rsidRPr="002262E3" w:rsidTr="00C00AC0">
        <w:trPr>
          <w:trHeight w:val="335"/>
        </w:trPr>
        <w:tc>
          <w:tcPr>
            <w:tcW w:w="709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560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8" w:type="dxa"/>
          </w:tcPr>
          <w:p w:rsidR="00203123" w:rsidRPr="002262E3" w:rsidRDefault="00203123" w:rsidP="00203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9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2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203123" w:rsidRPr="002262E3" w:rsidRDefault="00203123" w:rsidP="00203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20312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203123" w:rsidRPr="002262E3" w:rsidRDefault="00203123" w:rsidP="00203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10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03123" w:rsidRPr="002262E3" w:rsidRDefault="0020312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360A62" w:rsidRDefault="00360A62" w:rsidP="00360A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6564" w:rsidRDefault="00846564" w:rsidP="0084656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6731"/>
        <w:gridCol w:w="2870"/>
      </w:tblGrid>
      <w:tr w:rsidR="00846564" w:rsidRPr="00B60C7E" w:rsidTr="00846564">
        <w:trPr>
          <w:trHeight w:val="401"/>
        </w:trPr>
        <w:tc>
          <w:tcPr>
            <w:tcW w:w="738" w:type="dxa"/>
          </w:tcPr>
          <w:p w:rsidR="00846564" w:rsidRPr="00B60C7E" w:rsidRDefault="00846564" w:rsidP="00107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41" w:type="dxa"/>
          </w:tcPr>
          <w:p w:rsidR="00846564" w:rsidRPr="00B60C7E" w:rsidRDefault="00846564" w:rsidP="00107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7E">
              <w:t>Задания</w:t>
            </w:r>
          </w:p>
        </w:tc>
        <w:tc>
          <w:tcPr>
            <w:tcW w:w="2873" w:type="dxa"/>
          </w:tcPr>
          <w:p w:rsidR="00846564" w:rsidRPr="00B60C7E" w:rsidRDefault="00846564" w:rsidP="001073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C7E">
              <w:t>Количество обучающихся, не справившихся с заданием (получили 0 баллов)</w:t>
            </w:r>
          </w:p>
        </w:tc>
      </w:tr>
      <w:tr w:rsidR="00846564" w:rsidRPr="00B60C7E" w:rsidTr="00846564">
        <w:trPr>
          <w:trHeight w:val="561"/>
        </w:trPr>
        <w:tc>
          <w:tcPr>
            <w:tcW w:w="738" w:type="dxa"/>
          </w:tcPr>
          <w:p w:rsidR="00846564" w:rsidRPr="00B60C7E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1" w:type="dxa"/>
          </w:tcPr>
          <w:p w:rsidR="00846564" w:rsidRPr="00A3222C" w:rsidRDefault="00846564" w:rsidP="0010738A">
            <w:pPr>
              <w:pStyle w:val="a5"/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22C">
              <w:rPr>
                <w:rFonts w:ascii="Times New Roman" w:hAnsi="Times New Roman"/>
                <w:sz w:val="24"/>
                <w:szCs w:val="24"/>
              </w:rPr>
              <w:t>Списывание текста (раскрыть скобки, вставить, где необходимо, пропущенные буквы и знаки препинания)</w:t>
            </w:r>
          </w:p>
          <w:p w:rsidR="00846564" w:rsidRPr="00B60C7E" w:rsidRDefault="00846564" w:rsidP="0010738A">
            <w:pPr>
              <w:pStyle w:val="a5"/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</w:tcPr>
          <w:p w:rsidR="00846564" w:rsidRPr="00EA7472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747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К1 – </w:t>
            </w:r>
            <w:r w:rsidR="002031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  <w:p w:rsidR="00846564" w:rsidRPr="00EA7472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747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К2 – </w:t>
            </w:r>
            <w:r w:rsidR="002031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  <w:p w:rsidR="00846564" w:rsidRPr="00EA7472" w:rsidRDefault="00846564" w:rsidP="0020312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747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К3 - </w:t>
            </w:r>
            <w:r w:rsidR="002031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6564" w:rsidRPr="00B60C7E" w:rsidTr="00846564">
        <w:trPr>
          <w:trHeight w:val="833"/>
        </w:trPr>
        <w:tc>
          <w:tcPr>
            <w:tcW w:w="738" w:type="dxa"/>
          </w:tcPr>
          <w:p w:rsidR="00846564" w:rsidRPr="00B60C7E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1" w:type="dxa"/>
          </w:tcPr>
          <w:p w:rsidR="00846564" w:rsidRDefault="00846564" w:rsidP="0010738A">
            <w:pPr>
              <w:pStyle w:val="a5"/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22C">
              <w:rPr>
                <w:rFonts w:ascii="Times New Roman" w:hAnsi="Times New Roman"/>
                <w:sz w:val="24"/>
                <w:szCs w:val="24"/>
              </w:rPr>
              <w:t xml:space="preserve">Языковые разборы слов </w:t>
            </w:r>
          </w:p>
          <w:p w:rsidR="00846564" w:rsidRDefault="00846564" w:rsidP="0010738A">
            <w:pPr>
              <w:pStyle w:val="a5"/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22C">
              <w:rPr>
                <w:rFonts w:ascii="Times New Roman" w:hAnsi="Times New Roman"/>
                <w:sz w:val="24"/>
                <w:szCs w:val="24"/>
              </w:rPr>
              <w:t>Фонетический</w:t>
            </w:r>
          </w:p>
          <w:p w:rsidR="00846564" w:rsidRDefault="00846564" w:rsidP="0010738A">
            <w:pPr>
              <w:pStyle w:val="a5"/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22C">
              <w:rPr>
                <w:rFonts w:ascii="Times New Roman" w:hAnsi="Times New Roman"/>
                <w:sz w:val="24"/>
                <w:szCs w:val="24"/>
              </w:rPr>
              <w:t>Морфемный</w:t>
            </w:r>
          </w:p>
          <w:p w:rsidR="00846564" w:rsidRDefault="00846564" w:rsidP="0010738A">
            <w:pPr>
              <w:pStyle w:val="a5"/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22C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</w:p>
          <w:p w:rsidR="00846564" w:rsidRDefault="00846564" w:rsidP="0010738A">
            <w:pPr>
              <w:pStyle w:val="a5"/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22C">
              <w:rPr>
                <w:rFonts w:ascii="Times New Roman" w:hAnsi="Times New Roman"/>
                <w:sz w:val="24"/>
                <w:szCs w:val="24"/>
              </w:rPr>
              <w:t>Синтаксический</w:t>
            </w:r>
          </w:p>
          <w:p w:rsidR="00846564" w:rsidRPr="00B60C7E" w:rsidRDefault="00846564" w:rsidP="0010738A">
            <w:pPr>
              <w:pStyle w:val="a5"/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</w:tcPr>
          <w:p w:rsidR="00846564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46564" w:rsidRDefault="00203123" w:rsidP="001073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846564" w:rsidRDefault="00203123" w:rsidP="001073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846564" w:rsidRDefault="00203123" w:rsidP="001073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  <w:p w:rsidR="00846564" w:rsidRPr="00EA7472" w:rsidRDefault="00203123" w:rsidP="001073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46564" w:rsidRPr="00B60C7E" w:rsidTr="00846564">
        <w:trPr>
          <w:trHeight w:val="280"/>
        </w:trPr>
        <w:tc>
          <w:tcPr>
            <w:tcW w:w="738" w:type="dxa"/>
          </w:tcPr>
          <w:p w:rsidR="00846564" w:rsidRPr="00B60C7E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1" w:type="dxa"/>
          </w:tcPr>
          <w:p w:rsidR="00846564" w:rsidRPr="00A3222C" w:rsidRDefault="00846564" w:rsidP="0010738A">
            <w:pPr>
              <w:pStyle w:val="a5"/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22C">
              <w:rPr>
                <w:rFonts w:ascii="Times New Roman" w:hAnsi="Times New Roman"/>
                <w:sz w:val="24"/>
                <w:szCs w:val="24"/>
              </w:rPr>
              <w:t>Фонетика (звуки и буквы)</w:t>
            </w:r>
          </w:p>
          <w:p w:rsidR="00846564" w:rsidRPr="00B60C7E" w:rsidRDefault="00846564" w:rsidP="0010738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</w:tcPr>
          <w:p w:rsidR="00846564" w:rsidRDefault="00203123" w:rsidP="001073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  <w:p w:rsidR="00203123" w:rsidRPr="00EA7472" w:rsidRDefault="00203123" w:rsidP="001073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846564" w:rsidRPr="00B60C7E" w:rsidTr="00846564">
        <w:trPr>
          <w:trHeight w:val="273"/>
        </w:trPr>
        <w:tc>
          <w:tcPr>
            <w:tcW w:w="738" w:type="dxa"/>
          </w:tcPr>
          <w:p w:rsidR="00846564" w:rsidRPr="00B60C7E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1" w:type="dxa"/>
          </w:tcPr>
          <w:p w:rsidR="00846564" w:rsidRPr="00A3222C" w:rsidRDefault="00846564" w:rsidP="0010738A">
            <w:pPr>
              <w:pStyle w:val="a5"/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22C">
              <w:rPr>
                <w:rFonts w:ascii="Times New Roman" w:hAnsi="Times New Roman"/>
                <w:sz w:val="24"/>
                <w:szCs w:val="24"/>
              </w:rPr>
              <w:t>Ударение</w:t>
            </w:r>
          </w:p>
          <w:p w:rsidR="00846564" w:rsidRPr="00B60C7E" w:rsidRDefault="00846564" w:rsidP="0010738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</w:tcPr>
          <w:p w:rsidR="00846564" w:rsidRPr="00EA7472" w:rsidRDefault="00203123" w:rsidP="001073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846564" w:rsidRPr="00B60C7E" w:rsidTr="00846564">
        <w:trPr>
          <w:trHeight w:val="280"/>
        </w:trPr>
        <w:tc>
          <w:tcPr>
            <w:tcW w:w="738" w:type="dxa"/>
          </w:tcPr>
          <w:p w:rsidR="00846564" w:rsidRPr="00B60C7E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741" w:type="dxa"/>
          </w:tcPr>
          <w:p w:rsidR="00846564" w:rsidRPr="00A3222C" w:rsidRDefault="00846564" w:rsidP="0010738A">
            <w:pPr>
              <w:pStyle w:val="a5"/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22C">
              <w:rPr>
                <w:rFonts w:ascii="Times New Roman" w:hAnsi="Times New Roman"/>
                <w:sz w:val="24"/>
                <w:szCs w:val="24"/>
              </w:rPr>
              <w:t>Определение частей речи</w:t>
            </w:r>
          </w:p>
          <w:p w:rsidR="00846564" w:rsidRPr="00B60C7E" w:rsidRDefault="00846564" w:rsidP="0010738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</w:tcPr>
          <w:p w:rsidR="00846564" w:rsidRPr="00EA7472" w:rsidRDefault="00203123" w:rsidP="001073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46564" w:rsidRPr="00B60C7E" w:rsidTr="00846564">
        <w:trPr>
          <w:trHeight w:val="136"/>
        </w:trPr>
        <w:tc>
          <w:tcPr>
            <w:tcW w:w="738" w:type="dxa"/>
          </w:tcPr>
          <w:p w:rsidR="00846564" w:rsidRPr="00B60C7E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1" w:type="dxa"/>
          </w:tcPr>
          <w:p w:rsidR="00846564" w:rsidRPr="00E728C9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C9">
              <w:rPr>
                <w:rFonts w:ascii="Times New Roman" w:hAnsi="Times New Roman"/>
                <w:sz w:val="24"/>
                <w:szCs w:val="24"/>
              </w:rPr>
              <w:t>Найти слово с ошибкой в образовании формы</w:t>
            </w:r>
          </w:p>
          <w:p w:rsidR="00846564" w:rsidRPr="00B60C7E" w:rsidRDefault="00846564" w:rsidP="0010738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</w:tcPr>
          <w:p w:rsidR="00846564" w:rsidRDefault="00203123" w:rsidP="0020312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  <w:p w:rsidR="00203123" w:rsidRPr="00EA7472" w:rsidRDefault="00203123" w:rsidP="0020312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6564" w:rsidRPr="00B60C7E" w:rsidTr="00846564">
        <w:trPr>
          <w:trHeight w:val="417"/>
        </w:trPr>
        <w:tc>
          <w:tcPr>
            <w:tcW w:w="738" w:type="dxa"/>
          </w:tcPr>
          <w:p w:rsidR="00846564" w:rsidRPr="00B60C7E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1" w:type="dxa"/>
          </w:tcPr>
          <w:p w:rsidR="00846564" w:rsidRPr="00E728C9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C9">
              <w:rPr>
                <w:rFonts w:ascii="Times New Roman" w:hAnsi="Times New Roman"/>
                <w:sz w:val="24"/>
                <w:szCs w:val="24"/>
              </w:rPr>
              <w:t>Найти предложение, в котором нужно поставить тире, обосновать свой выбор</w:t>
            </w:r>
          </w:p>
          <w:p w:rsidR="00846564" w:rsidRPr="00B60C7E" w:rsidRDefault="00846564" w:rsidP="0010738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</w:tcPr>
          <w:p w:rsidR="00846564" w:rsidRDefault="00846564" w:rsidP="0020312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031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203123" w:rsidRPr="00EA7472" w:rsidRDefault="00203123" w:rsidP="0020312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46564" w:rsidRPr="00B60C7E" w:rsidTr="00846564">
        <w:trPr>
          <w:trHeight w:val="409"/>
        </w:trPr>
        <w:tc>
          <w:tcPr>
            <w:tcW w:w="738" w:type="dxa"/>
          </w:tcPr>
          <w:p w:rsidR="00846564" w:rsidRPr="00B60C7E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1" w:type="dxa"/>
          </w:tcPr>
          <w:p w:rsidR="00846564" w:rsidRPr="00A3222C" w:rsidRDefault="00846564" w:rsidP="0010738A">
            <w:pPr>
              <w:pStyle w:val="a5"/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22C">
              <w:rPr>
                <w:rFonts w:ascii="Times New Roman" w:hAnsi="Times New Roman"/>
                <w:sz w:val="24"/>
                <w:szCs w:val="24"/>
              </w:rPr>
              <w:t xml:space="preserve">Найти предложение, в котором надо поставить запятые, объяснить свой выбор </w:t>
            </w:r>
          </w:p>
          <w:p w:rsidR="00846564" w:rsidRPr="00B60C7E" w:rsidRDefault="00846564" w:rsidP="0010738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</w:tcPr>
          <w:p w:rsidR="00846564" w:rsidRDefault="00846564" w:rsidP="0020312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0312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203123" w:rsidRPr="00EA7472" w:rsidRDefault="00203123" w:rsidP="0020312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46564" w:rsidRPr="00B60C7E" w:rsidTr="00846564">
        <w:trPr>
          <w:trHeight w:val="280"/>
        </w:trPr>
        <w:tc>
          <w:tcPr>
            <w:tcW w:w="738" w:type="dxa"/>
          </w:tcPr>
          <w:p w:rsidR="00846564" w:rsidRPr="00B60C7E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1" w:type="dxa"/>
          </w:tcPr>
          <w:p w:rsidR="00846564" w:rsidRPr="00A3222C" w:rsidRDefault="00846564" w:rsidP="0010738A">
            <w:pPr>
              <w:pStyle w:val="a5"/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22C">
              <w:rPr>
                <w:rFonts w:ascii="Times New Roman" w:hAnsi="Times New Roman"/>
                <w:sz w:val="24"/>
                <w:szCs w:val="24"/>
              </w:rPr>
              <w:t>Основная мысль текста</w:t>
            </w:r>
          </w:p>
          <w:p w:rsidR="00846564" w:rsidRPr="00B60C7E" w:rsidRDefault="00846564" w:rsidP="0010738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</w:tcPr>
          <w:p w:rsidR="00846564" w:rsidRPr="00EA7472" w:rsidRDefault="00203123" w:rsidP="001073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46564" w:rsidRPr="00B60C7E" w:rsidTr="00846564">
        <w:trPr>
          <w:trHeight w:val="273"/>
        </w:trPr>
        <w:tc>
          <w:tcPr>
            <w:tcW w:w="738" w:type="dxa"/>
          </w:tcPr>
          <w:p w:rsidR="00846564" w:rsidRPr="00B60C7E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1" w:type="dxa"/>
          </w:tcPr>
          <w:p w:rsidR="00846564" w:rsidRPr="00E728C9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C9">
              <w:rPr>
                <w:rFonts w:ascii="Times New Roman" w:hAnsi="Times New Roman"/>
                <w:sz w:val="24"/>
                <w:szCs w:val="24"/>
              </w:rPr>
              <w:t>Составить план текста</w:t>
            </w:r>
          </w:p>
          <w:p w:rsidR="00846564" w:rsidRPr="00B60C7E" w:rsidRDefault="00846564" w:rsidP="0010738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</w:tcPr>
          <w:p w:rsidR="00846564" w:rsidRPr="00EA7472" w:rsidRDefault="00203123" w:rsidP="001073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46564" w:rsidRPr="00B60C7E" w:rsidTr="00846564">
        <w:trPr>
          <w:trHeight w:val="280"/>
        </w:trPr>
        <w:tc>
          <w:tcPr>
            <w:tcW w:w="738" w:type="dxa"/>
          </w:tcPr>
          <w:p w:rsidR="00846564" w:rsidRPr="00B60C7E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1" w:type="dxa"/>
          </w:tcPr>
          <w:p w:rsidR="00846564" w:rsidRPr="00A3222C" w:rsidRDefault="00846564" w:rsidP="0010738A">
            <w:pPr>
              <w:pStyle w:val="a5"/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22C">
              <w:rPr>
                <w:rFonts w:ascii="Times New Roman" w:hAnsi="Times New Roman"/>
                <w:sz w:val="24"/>
                <w:szCs w:val="24"/>
              </w:rPr>
              <w:t>Ответ на вопрос по тексту</w:t>
            </w:r>
          </w:p>
          <w:p w:rsidR="00846564" w:rsidRPr="00B60C7E" w:rsidRDefault="00846564" w:rsidP="0010738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</w:tcPr>
          <w:p w:rsidR="00846564" w:rsidRDefault="00203123" w:rsidP="001073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203123" w:rsidRPr="00EA7472" w:rsidRDefault="00203123" w:rsidP="001073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46564" w:rsidRPr="00B60C7E" w:rsidTr="00846564">
        <w:trPr>
          <w:trHeight w:val="273"/>
        </w:trPr>
        <w:tc>
          <w:tcPr>
            <w:tcW w:w="738" w:type="dxa"/>
          </w:tcPr>
          <w:p w:rsidR="00846564" w:rsidRPr="00B60C7E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41" w:type="dxa"/>
          </w:tcPr>
          <w:p w:rsidR="00846564" w:rsidRPr="00E728C9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C9">
              <w:rPr>
                <w:rFonts w:ascii="Times New Roman" w:hAnsi="Times New Roman"/>
                <w:sz w:val="24"/>
                <w:szCs w:val="24"/>
              </w:rPr>
              <w:t xml:space="preserve">Определить значение предложенного многозначного слова </w:t>
            </w:r>
          </w:p>
        </w:tc>
        <w:tc>
          <w:tcPr>
            <w:tcW w:w="2873" w:type="dxa"/>
          </w:tcPr>
          <w:p w:rsidR="00846564" w:rsidRPr="00EA7472" w:rsidRDefault="00C90652" w:rsidP="001073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46564" w:rsidRPr="00B60C7E" w:rsidTr="00846564">
        <w:trPr>
          <w:trHeight w:val="136"/>
        </w:trPr>
        <w:tc>
          <w:tcPr>
            <w:tcW w:w="738" w:type="dxa"/>
          </w:tcPr>
          <w:p w:rsidR="00846564" w:rsidRPr="00B60C7E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41" w:type="dxa"/>
          </w:tcPr>
          <w:p w:rsidR="00846564" w:rsidRPr="00E728C9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C9">
              <w:rPr>
                <w:rFonts w:ascii="Times New Roman" w:hAnsi="Times New Roman"/>
                <w:sz w:val="24"/>
                <w:szCs w:val="24"/>
              </w:rPr>
              <w:t>Определение стилистической окраски слова</w:t>
            </w:r>
          </w:p>
        </w:tc>
        <w:tc>
          <w:tcPr>
            <w:tcW w:w="2873" w:type="dxa"/>
          </w:tcPr>
          <w:p w:rsidR="00846564" w:rsidRDefault="00C90652" w:rsidP="001073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C90652" w:rsidRPr="00EA7472" w:rsidRDefault="00C90652" w:rsidP="001073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46564" w:rsidRPr="00B60C7E" w:rsidTr="00846564">
        <w:trPr>
          <w:trHeight w:val="280"/>
        </w:trPr>
        <w:tc>
          <w:tcPr>
            <w:tcW w:w="738" w:type="dxa"/>
          </w:tcPr>
          <w:p w:rsidR="00846564" w:rsidRPr="00B60C7E" w:rsidRDefault="00846564" w:rsidP="00107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41" w:type="dxa"/>
          </w:tcPr>
          <w:p w:rsidR="00846564" w:rsidRPr="00A3222C" w:rsidRDefault="00846564" w:rsidP="0010738A">
            <w:pPr>
              <w:pStyle w:val="a5"/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9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значения фразеологизма</w:t>
            </w:r>
          </w:p>
          <w:p w:rsidR="00846564" w:rsidRPr="00B60C7E" w:rsidRDefault="00846564" w:rsidP="0010738A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</w:tcPr>
          <w:p w:rsidR="00846564" w:rsidRPr="00EA7472" w:rsidRDefault="00846564" w:rsidP="00C9065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9065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46564" w:rsidRPr="00847ACA" w:rsidRDefault="00846564" w:rsidP="0084656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0652" w:rsidRDefault="00846564" w:rsidP="00C90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136C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</w:t>
      </w:r>
      <w:r w:rsidRPr="0011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C90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="00C90652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участников ВПР показали удовлетворительные результаты, </w:t>
      </w:r>
      <w:r w:rsidR="00C90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proofErr w:type="gramStart"/>
      <w:r w:rsidR="00C90652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 -</w:t>
      </w:r>
      <w:proofErr w:type="gramEnd"/>
      <w:r w:rsidR="00C90652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хорошие результаты.</w:t>
      </w:r>
    </w:p>
    <w:p w:rsidR="00846564" w:rsidRPr="00961F22" w:rsidRDefault="00C90652" w:rsidP="00846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="00846564" w:rsidRPr="0011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атруднения вызвали следующие задания: </w:t>
      </w:r>
      <w:r w:rsidR="00846564" w:rsidRPr="00961F22">
        <w:rPr>
          <w:rFonts w:ascii="Times New Roman" w:hAnsi="Times New Roman"/>
          <w:sz w:val="24"/>
          <w:szCs w:val="24"/>
          <w:lang w:eastAsia="ru-RU"/>
        </w:rPr>
        <w:t xml:space="preserve">фонетический, морфологический разбор слова, синтаксический разбор предложения; определение частей </w:t>
      </w:r>
      <w:proofErr w:type="spellStart"/>
      <w:proofErr w:type="gramStart"/>
      <w:r w:rsidR="00846564" w:rsidRPr="00961F22">
        <w:rPr>
          <w:rFonts w:ascii="Times New Roman" w:hAnsi="Times New Roman"/>
          <w:sz w:val="24"/>
          <w:szCs w:val="24"/>
          <w:lang w:eastAsia="ru-RU"/>
        </w:rPr>
        <w:t>речи;</w:t>
      </w:r>
      <w:r w:rsidR="00846564">
        <w:rPr>
          <w:rFonts w:ascii="Times New Roman" w:hAnsi="Times New Roman"/>
          <w:sz w:val="24"/>
          <w:szCs w:val="24"/>
        </w:rPr>
        <w:t>нахождение</w:t>
      </w:r>
      <w:proofErr w:type="spellEnd"/>
      <w:proofErr w:type="gramEnd"/>
      <w:r w:rsidR="00846564">
        <w:rPr>
          <w:rFonts w:ascii="Times New Roman" w:hAnsi="Times New Roman"/>
          <w:sz w:val="24"/>
          <w:szCs w:val="24"/>
        </w:rPr>
        <w:t xml:space="preserve"> </w:t>
      </w:r>
      <w:r w:rsidR="00846564" w:rsidRPr="00E728C9">
        <w:rPr>
          <w:rFonts w:ascii="Times New Roman" w:hAnsi="Times New Roman"/>
          <w:sz w:val="24"/>
          <w:szCs w:val="24"/>
        </w:rPr>
        <w:t>слов</w:t>
      </w:r>
      <w:r w:rsidR="00846564">
        <w:rPr>
          <w:rFonts w:ascii="Times New Roman" w:hAnsi="Times New Roman"/>
          <w:sz w:val="24"/>
          <w:szCs w:val="24"/>
        </w:rPr>
        <w:t>а</w:t>
      </w:r>
      <w:r w:rsidR="00846564" w:rsidRPr="00E728C9">
        <w:rPr>
          <w:rFonts w:ascii="Times New Roman" w:hAnsi="Times New Roman"/>
          <w:sz w:val="24"/>
          <w:szCs w:val="24"/>
        </w:rPr>
        <w:t xml:space="preserve"> с ошибкой в образовании формы</w:t>
      </w:r>
      <w:r w:rsidR="00846564">
        <w:rPr>
          <w:rFonts w:ascii="Times New Roman" w:hAnsi="Times New Roman"/>
          <w:sz w:val="24"/>
          <w:szCs w:val="24"/>
        </w:rPr>
        <w:t xml:space="preserve"> слова; </w:t>
      </w:r>
      <w:r w:rsidR="00846564" w:rsidRPr="00961F22">
        <w:rPr>
          <w:rFonts w:ascii="Times New Roman" w:hAnsi="Times New Roman"/>
          <w:sz w:val="24"/>
          <w:szCs w:val="24"/>
          <w:lang w:eastAsia="ru-RU"/>
        </w:rPr>
        <w:t xml:space="preserve">определение </w:t>
      </w:r>
      <w:proofErr w:type="spellStart"/>
      <w:r w:rsidR="00846564" w:rsidRPr="00961F22">
        <w:rPr>
          <w:rFonts w:ascii="Times New Roman" w:hAnsi="Times New Roman"/>
          <w:sz w:val="24"/>
          <w:szCs w:val="24"/>
        </w:rPr>
        <w:t>предложени</w:t>
      </w:r>
      <w:r w:rsidR="00846564">
        <w:rPr>
          <w:rFonts w:ascii="Times New Roman" w:hAnsi="Times New Roman"/>
          <w:sz w:val="24"/>
          <w:szCs w:val="24"/>
        </w:rPr>
        <w:t>я,</w:t>
      </w:r>
      <w:r w:rsidR="00846564" w:rsidRPr="00E728C9">
        <w:rPr>
          <w:rFonts w:ascii="Times New Roman" w:hAnsi="Times New Roman"/>
          <w:sz w:val="24"/>
          <w:szCs w:val="24"/>
        </w:rPr>
        <w:t>в</w:t>
      </w:r>
      <w:proofErr w:type="spellEnd"/>
      <w:r w:rsidR="00846564" w:rsidRPr="00E728C9">
        <w:rPr>
          <w:rFonts w:ascii="Times New Roman" w:hAnsi="Times New Roman"/>
          <w:sz w:val="24"/>
          <w:szCs w:val="24"/>
        </w:rPr>
        <w:t xml:space="preserve"> котором нужно поставить тире</w:t>
      </w:r>
      <w:r w:rsidR="00846564">
        <w:rPr>
          <w:rFonts w:ascii="Times New Roman" w:hAnsi="Times New Roman"/>
          <w:sz w:val="24"/>
          <w:szCs w:val="24"/>
        </w:rPr>
        <w:t xml:space="preserve"> и </w:t>
      </w:r>
      <w:r w:rsidR="00846564" w:rsidRPr="00E728C9">
        <w:rPr>
          <w:rFonts w:ascii="Times New Roman" w:hAnsi="Times New Roman"/>
          <w:sz w:val="24"/>
          <w:szCs w:val="24"/>
        </w:rPr>
        <w:t>обосновать свой выбор</w:t>
      </w:r>
      <w:r w:rsidR="00846564">
        <w:rPr>
          <w:rFonts w:ascii="Times New Roman" w:hAnsi="Times New Roman"/>
          <w:sz w:val="24"/>
          <w:szCs w:val="24"/>
        </w:rPr>
        <w:t>, расставить знаки препинания</w:t>
      </w:r>
      <w:r w:rsidR="00846564" w:rsidRPr="00961F22">
        <w:rPr>
          <w:rFonts w:ascii="Times New Roman" w:hAnsi="Times New Roman"/>
          <w:sz w:val="24"/>
          <w:szCs w:val="24"/>
        </w:rPr>
        <w:t>;</w:t>
      </w:r>
      <w:r w:rsidR="00846564">
        <w:rPr>
          <w:rFonts w:ascii="Times New Roman" w:hAnsi="Times New Roman"/>
          <w:sz w:val="24"/>
          <w:szCs w:val="24"/>
        </w:rPr>
        <w:t xml:space="preserve"> составление плана текста;</w:t>
      </w:r>
      <w:r w:rsidR="00846564" w:rsidRPr="00961F22">
        <w:rPr>
          <w:rFonts w:ascii="Times New Roman" w:hAnsi="Times New Roman"/>
          <w:sz w:val="24"/>
          <w:szCs w:val="24"/>
        </w:rPr>
        <w:t xml:space="preserve"> определение </w:t>
      </w:r>
      <w:r w:rsidR="00846564">
        <w:rPr>
          <w:rFonts w:ascii="Times New Roman" w:hAnsi="Times New Roman"/>
          <w:sz w:val="24"/>
          <w:szCs w:val="24"/>
        </w:rPr>
        <w:t>стилистической окраски слова</w:t>
      </w:r>
      <w:r w:rsidR="00846564" w:rsidRPr="00961F22">
        <w:rPr>
          <w:rFonts w:ascii="Times New Roman" w:hAnsi="Times New Roman"/>
          <w:sz w:val="24"/>
          <w:szCs w:val="24"/>
        </w:rPr>
        <w:t>; определение значения слова.</w:t>
      </w:r>
    </w:p>
    <w:p w:rsidR="00846564" w:rsidRDefault="00846564" w:rsidP="00453043">
      <w:pPr>
        <w:spacing w:after="0" w:line="240" w:lineRule="auto"/>
        <w:ind w:left="360"/>
        <w:jc w:val="both"/>
      </w:pPr>
    </w:p>
    <w:p w:rsidR="0093014C" w:rsidRPr="00846564" w:rsidRDefault="0093014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93014C" w:rsidRPr="00846564" w:rsidRDefault="0093014C" w:rsidP="00BE7BE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</w:p>
    <w:p w:rsidR="0093014C" w:rsidRPr="00846564" w:rsidRDefault="0093014C" w:rsidP="00BE7BE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564" w:rsidRDefault="00846564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564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p w:rsidR="00097DC5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1712" w:type="dxa"/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1712"/>
      </w:tblGrid>
      <w:tr w:rsidR="00097DC5" w:rsidRPr="00B60C7E" w:rsidTr="0010738A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DC5" w:rsidRPr="00847ACA" w:rsidRDefault="00097DC5" w:rsidP="00374E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374E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B97F94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374EF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97F94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374EF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97DC5" w:rsidRPr="00B60C7E" w:rsidTr="0010738A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DC5" w:rsidRPr="00847ACA" w:rsidRDefault="00097DC5" w:rsidP="001073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Pr="004401CE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</w:tr>
    </w:tbl>
    <w:p w:rsidR="00097DC5" w:rsidRPr="00847ACA" w:rsidRDefault="00097DC5" w:rsidP="00097D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оличество заданий: </w:t>
      </w:r>
      <w:r>
        <w:rPr>
          <w:rFonts w:ascii="Times New Roman" w:hAnsi="Times New Roman"/>
          <w:sz w:val="24"/>
          <w:szCs w:val="24"/>
          <w:lang w:eastAsia="ru-RU"/>
        </w:rPr>
        <w:t>16</w:t>
      </w:r>
    </w:p>
    <w:p w:rsidR="00097DC5" w:rsidRPr="006A4999" w:rsidRDefault="00097DC5" w:rsidP="00097DC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Время выполнения: </w:t>
      </w:r>
      <w:r w:rsidR="00374EF7">
        <w:rPr>
          <w:rFonts w:ascii="Times New Roman" w:hAnsi="Times New Roman"/>
          <w:color w:val="000000"/>
          <w:sz w:val="24"/>
          <w:szCs w:val="24"/>
          <w:lang w:eastAsia="ru-RU"/>
        </w:rPr>
        <w:t>60 минут</w:t>
      </w:r>
    </w:p>
    <w:p w:rsidR="00097DC5" w:rsidRDefault="00097DC5" w:rsidP="00097D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hAnsi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ожно получить за всю работу - 19</w:t>
      </w:r>
      <w:r w:rsidRPr="00847AC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97DC5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Работа состояла из </w:t>
      </w:r>
      <w:proofErr w:type="gramStart"/>
      <w:r w:rsidRPr="007F4647">
        <w:rPr>
          <w:rFonts w:ascii="Times New Roman" w:hAnsi="Times New Roman"/>
          <w:sz w:val="24"/>
          <w:szCs w:val="24"/>
          <w:u w:val="single"/>
        </w:rPr>
        <w:t xml:space="preserve">16 </w:t>
      </w:r>
      <w:r w:rsidRPr="00B827E9">
        <w:rPr>
          <w:rFonts w:ascii="Times New Roman" w:hAnsi="Times New Roman"/>
          <w:sz w:val="24"/>
          <w:szCs w:val="24"/>
          <w:u w:val="single"/>
        </w:rPr>
        <w:t xml:space="preserve"> заданий</w:t>
      </w:r>
      <w:proofErr w:type="gramEnd"/>
      <w:r w:rsidRPr="00B827E9">
        <w:rPr>
          <w:rFonts w:ascii="Times New Roman" w:hAnsi="Times New Roman"/>
          <w:sz w:val="24"/>
          <w:szCs w:val="24"/>
          <w:u w:val="single"/>
        </w:rPr>
        <w:t>:</w:t>
      </w:r>
    </w:p>
    <w:p w:rsidR="00374EF7" w:rsidRPr="00B827E9" w:rsidRDefault="00374EF7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79"/>
        <w:gridCol w:w="851"/>
        <w:gridCol w:w="870"/>
        <w:gridCol w:w="910"/>
        <w:gridCol w:w="910"/>
      </w:tblGrid>
      <w:tr w:rsidR="00374EF7" w:rsidRPr="002262E3" w:rsidTr="00C00AC0">
        <w:trPr>
          <w:trHeight w:val="1294"/>
        </w:trPr>
        <w:tc>
          <w:tcPr>
            <w:tcW w:w="709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7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374EF7" w:rsidRPr="002262E3" w:rsidTr="00C00AC0">
        <w:trPr>
          <w:trHeight w:val="320"/>
        </w:trPr>
        <w:tc>
          <w:tcPr>
            <w:tcW w:w="709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8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</w:tcPr>
          <w:p w:rsidR="00374EF7" w:rsidRPr="002262E3" w:rsidRDefault="00374EF7" w:rsidP="00E83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374EF7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74EF7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4EF7" w:rsidRPr="002262E3" w:rsidTr="00C00AC0">
        <w:trPr>
          <w:trHeight w:val="335"/>
        </w:trPr>
        <w:tc>
          <w:tcPr>
            <w:tcW w:w="709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8" w:type="dxa"/>
          </w:tcPr>
          <w:p w:rsidR="00374EF7" w:rsidRPr="002262E3" w:rsidRDefault="00374EF7" w:rsidP="00E83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74EF7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374EF7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0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4EF7" w:rsidRPr="002262E3" w:rsidTr="00C00AC0">
        <w:trPr>
          <w:trHeight w:val="335"/>
        </w:trPr>
        <w:tc>
          <w:tcPr>
            <w:tcW w:w="709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Параллель</w:t>
            </w:r>
          </w:p>
        </w:tc>
        <w:tc>
          <w:tcPr>
            <w:tcW w:w="156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8" w:type="dxa"/>
          </w:tcPr>
          <w:p w:rsidR="00374EF7" w:rsidRPr="002262E3" w:rsidRDefault="00374EF7" w:rsidP="00E83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9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374EF7" w:rsidRPr="002262E3" w:rsidRDefault="00374EF7" w:rsidP="00E83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8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374EF7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374EF7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37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74EF7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74EF7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74EF7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97DC5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4EF7" w:rsidRPr="00847ACA" w:rsidRDefault="00374EF7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8375"/>
        <w:gridCol w:w="1695"/>
      </w:tblGrid>
      <w:tr w:rsidR="00097DC5" w:rsidRPr="00097DC5" w:rsidTr="00374EF7">
        <w:tc>
          <w:tcPr>
            <w:tcW w:w="703" w:type="dxa"/>
          </w:tcPr>
          <w:p w:rsidR="00097DC5" w:rsidRPr="00097DC5" w:rsidRDefault="00097DC5" w:rsidP="00107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75" w:type="dxa"/>
          </w:tcPr>
          <w:p w:rsidR="00097DC5" w:rsidRPr="00097DC5" w:rsidRDefault="00097DC5" w:rsidP="00107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695" w:type="dxa"/>
          </w:tcPr>
          <w:p w:rsidR="00097DC5" w:rsidRPr="00097DC5" w:rsidRDefault="00097DC5" w:rsidP="00107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не справившихся с заданием (получили 0 баллов)</w:t>
            </w:r>
          </w:p>
        </w:tc>
      </w:tr>
      <w:tr w:rsidR="00097DC5" w:rsidRPr="00097DC5" w:rsidTr="00374EF7">
        <w:trPr>
          <w:trHeight w:val="846"/>
        </w:trPr>
        <w:tc>
          <w:tcPr>
            <w:tcW w:w="703" w:type="dxa"/>
          </w:tcPr>
          <w:p w:rsidR="00097DC5" w:rsidRPr="00097DC5" w:rsidRDefault="00097DC5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5" w:type="dxa"/>
            <w:vAlign w:val="bottom"/>
          </w:tcPr>
          <w:p w:rsidR="00097DC5" w:rsidRPr="00097DC5" w:rsidRDefault="00097DC5" w:rsidP="00107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представлений о числе и числовых системах от натуральных до действительных чисел</w:t>
            </w: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«обыкновенная дробь», «смешанное число»</w:t>
            </w:r>
          </w:p>
        </w:tc>
        <w:tc>
          <w:tcPr>
            <w:tcW w:w="1695" w:type="dxa"/>
          </w:tcPr>
          <w:p w:rsidR="00097DC5" w:rsidRPr="00097DC5" w:rsidRDefault="00097DC5" w:rsidP="00E83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83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97DC5" w:rsidRPr="00097DC5" w:rsidTr="00374EF7">
        <w:tc>
          <w:tcPr>
            <w:tcW w:w="703" w:type="dxa"/>
          </w:tcPr>
          <w:p w:rsidR="00097DC5" w:rsidRPr="00097DC5" w:rsidRDefault="00097DC5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5" w:type="dxa"/>
            <w:vAlign w:val="bottom"/>
          </w:tcPr>
          <w:p w:rsidR="00097DC5" w:rsidRPr="00097DC5" w:rsidRDefault="00097DC5" w:rsidP="00107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представлений о числе и числовых системах от натуральных до действительных </w:t>
            </w:r>
            <w:proofErr w:type="spellStart"/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чиселОперировать</w:t>
            </w:r>
            <w:proofErr w:type="spellEnd"/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базовом уровне понятием «десятичная дробь»</w:t>
            </w:r>
          </w:p>
        </w:tc>
        <w:tc>
          <w:tcPr>
            <w:tcW w:w="1695" w:type="dxa"/>
          </w:tcPr>
          <w:p w:rsidR="00097DC5" w:rsidRPr="00097DC5" w:rsidRDefault="00097DC5" w:rsidP="00E83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83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7DC5" w:rsidRPr="00097DC5" w:rsidTr="00374EF7">
        <w:tc>
          <w:tcPr>
            <w:tcW w:w="703" w:type="dxa"/>
          </w:tcPr>
          <w:p w:rsidR="00097DC5" w:rsidRPr="00097DC5" w:rsidRDefault="00097DC5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5" w:type="dxa"/>
            <w:vAlign w:val="bottom"/>
          </w:tcPr>
          <w:p w:rsidR="00097DC5" w:rsidRPr="00097DC5" w:rsidRDefault="00097DC5" w:rsidP="00107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Умение извлекать информацию, представленную в таблицах, на диаграммах, </w:t>
            </w:r>
            <w:proofErr w:type="spellStart"/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графикахЧитать</w:t>
            </w:r>
            <w:proofErr w:type="spellEnd"/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695" w:type="dxa"/>
          </w:tcPr>
          <w:p w:rsidR="00097DC5" w:rsidRPr="00097DC5" w:rsidRDefault="00E833D0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7DC5" w:rsidRPr="00097DC5" w:rsidTr="00374EF7">
        <w:tc>
          <w:tcPr>
            <w:tcW w:w="703" w:type="dxa"/>
          </w:tcPr>
          <w:p w:rsidR="00097DC5" w:rsidRPr="00097DC5" w:rsidRDefault="00097DC5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5" w:type="dxa"/>
            <w:vAlign w:val="bottom"/>
          </w:tcPr>
          <w:p w:rsidR="00097DC5" w:rsidRPr="00097DC5" w:rsidRDefault="00097DC5" w:rsidP="00107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применять изученные понятия, результаты, методы для решения задач практического характера и задач их смежных дисциплин</w:t>
            </w: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1695" w:type="dxa"/>
          </w:tcPr>
          <w:p w:rsidR="00097DC5" w:rsidRPr="00097DC5" w:rsidRDefault="00E833D0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97DC5" w:rsidRPr="00097D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97DC5" w:rsidRPr="00097DC5" w:rsidTr="00374EF7">
        <w:tc>
          <w:tcPr>
            <w:tcW w:w="703" w:type="dxa"/>
          </w:tcPr>
          <w:p w:rsidR="00097DC5" w:rsidRPr="00097DC5" w:rsidRDefault="00097DC5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5" w:type="dxa"/>
            <w:vAlign w:val="bottom"/>
          </w:tcPr>
          <w:p w:rsidR="00097DC5" w:rsidRPr="00097DC5" w:rsidRDefault="00097DC5" w:rsidP="00107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применять изученные понятия, результаты, методы для решения задач практического характера и задач их смежных дисциплин</w:t>
            </w: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695" w:type="dxa"/>
          </w:tcPr>
          <w:p w:rsidR="00097DC5" w:rsidRPr="00097DC5" w:rsidRDefault="00097DC5" w:rsidP="00E83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83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7DC5" w:rsidRPr="00097DC5" w:rsidTr="00374EF7">
        <w:tc>
          <w:tcPr>
            <w:tcW w:w="703" w:type="dxa"/>
          </w:tcPr>
          <w:p w:rsidR="00097DC5" w:rsidRPr="00097DC5" w:rsidRDefault="00097DC5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75" w:type="dxa"/>
            <w:vAlign w:val="bottom"/>
          </w:tcPr>
          <w:p w:rsidR="00097DC5" w:rsidRPr="00097DC5" w:rsidRDefault="00097DC5" w:rsidP="00107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анализировать, извлекать необходимую информацию</w:t>
            </w: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695" w:type="dxa"/>
          </w:tcPr>
          <w:p w:rsidR="00097DC5" w:rsidRPr="00097DC5" w:rsidRDefault="00E833D0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97DC5" w:rsidRPr="00097DC5" w:rsidTr="00374EF7">
        <w:tc>
          <w:tcPr>
            <w:tcW w:w="703" w:type="dxa"/>
          </w:tcPr>
          <w:p w:rsidR="00097DC5" w:rsidRPr="00097DC5" w:rsidRDefault="00097DC5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75" w:type="dxa"/>
            <w:vAlign w:val="bottom"/>
          </w:tcPr>
          <w:p w:rsidR="00097DC5" w:rsidRPr="00097DC5" w:rsidRDefault="00097DC5" w:rsidP="00107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извлекать информацию, представленную в таблицах, на диаграммах, графиках</w:t>
            </w: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695" w:type="dxa"/>
          </w:tcPr>
          <w:p w:rsidR="00097DC5" w:rsidRPr="00097DC5" w:rsidRDefault="00097DC5" w:rsidP="00E83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83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7DC5" w:rsidRPr="00097DC5" w:rsidTr="00374EF7">
        <w:tc>
          <w:tcPr>
            <w:tcW w:w="703" w:type="dxa"/>
          </w:tcPr>
          <w:p w:rsidR="00097DC5" w:rsidRPr="00097DC5" w:rsidRDefault="00097DC5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75" w:type="dxa"/>
            <w:vAlign w:val="bottom"/>
          </w:tcPr>
          <w:p w:rsidR="00097DC5" w:rsidRPr="00097DC5" w:rsidRDefault="00097DC5" w:rsidP="00107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Овладение системой функциональных понятий, развитие умения использовать функционально-графические представления</w:t>
            </w: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Строить график линейной функции</w:t>
            </w:r>
          </w:p>
        </w:tc>
        <w:tc>
          <w:tcPr>
            <w:tcW w:w="1695" w:type="dxa"/>
          </w:tcPr>
          <w:p w:rsidR="00097DC5" w:rsidRPr="00097DC5" w:rsidRDefault="00E833D0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97DC5" w:rsidRPr="00097DC5" w:rsidTr="00374EF7">
        <w:tc>
          <w:tcPr>
            <w:tcW w:w="703" w:type="dxa"/>
          </w:tcPr>
          <w:p w:rsidR="00097DC5" w:rsidRPr="00097DC5" w:rsidRDefault="00097DC5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75" w:type="dxa"/>
            <w:vAlign w:val="bottom"/>
          </w:tcPr>
          <w:p w:rsidR="00097DC5" w:rsidRPr="00097DC5" w:rsidRDefault="00097DC5" w:rsidP="00107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Овладение приёмами решения уравнений, систем уравнений</w:t>
            </w: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Оперировать на базовом уровне понятиями «уравнение», «корень уравнения»; решать системы несложных линейных уравнений / решать линейные </w:t>
            </w: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уравнения и уравнения, сводимые к линейным, с помощью тождественных преобразований</w:t>
            </w:r>
          </w:p>
        </w:tc>
        <w:tc>
          <w:tcPr>
            <w:tcW w:w="1695" w:type="dxa"/>
          </w:tcPr>
          <w:p w:rsidR="00097DC5" w:rsidRPr="00097DC5" w:rsidRDefault="00097DC5" w:rsidP="00E83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833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97DC5" w:rsidRPr="00097DC5" w:rsidTr="00374EF7">
        <w:tc>
          <w:tcPr>
            <w:tcW w:w="703" w:type="dxa"/>
          </w:tcPr>
          <w:p w:rsidR="00097DC5" w:rsidRPr="00097DC5" w:rsidRDefault="00097DC5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375" w:type="dxa"/>
            <w:vAlign w:val="bottom"/>
          </w:tcPr>
          <w:p w:rsidR="00097DC5" w:rsidRPr="00097DC5" w:rsidRDefault="00097DC5" w:rsidP="00107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анализировать, извлекать необходимую информацию, пользоваться оценкой и прикидкой при практических расчётах</w:t>
            </w: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1695" w:type="dxa"/>
          </w:tcPr>
          <w:p w:rsidR="00097DC5" w:rsidRPr="00097DC5" w:rsidRDefault="00E833D0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97DC5" w:rsidRPr="00097DC5" w:rsidTr="00374EF7">
        <w:tc>
          <w:tcPr>
            <w:tcW w:w="703" w:type="dxa"/>
          </w:tcPr>
          <w:p w:rsidR="00097DC5" w:rsidRPr="00097DC5" w:rsidRDefault="00097DC5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75" w:type="dxa"/>
            <w:vAlign w:val="bottom"/>
          </w:tcPr>
          <w:p w:rsidR="00097DC5" w:rsidRPr="00097DC5" w:rsidRDefault="00097DC5" w:rsidP="00107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Овладение символьным языком алгебры</w:t>
            </w: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1695" w:type="dxa"/>
          </w:tcPr>
          <w:p w:rsidR="00097DC5" w:rsidRPr="00097DC5" w:rsidRDefault="00E833D0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097DC5" w:rsidRPr="00097DC5" w:rsidTr="00374EF7">
        <w:tc>
          <w:tcPr>
            <w:tcW w:w="703" w:type="dxa"/>
          </w:tcPr>
          <w:p w:rsidR="00097DC5" w:rsidRPr="00097DC5" w:rsidRDefault="00097DC5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75" w:type="dxa"/>
            <w:vAlign w:val="bottom"/>
          </w:tcPr>
          <w:p w:rsidR="00097DC5" w:rsidRPr="00097DC5" w:rsidRDefault="00097DC5" w:rsidP="00107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представлений о числе и числовых системах от натуральных до действительных чисел</w:t>
            </w: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1695" w:type="dxa"/>
          </w:tcPr>
          <w:p w:rsidR="00097DC5" w:rsidRPr="00097DC5" w:rsidRDefault="00E833D0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97DC5" w:rsidRPr="00097DC5" w:rsidTr="00374EF7">
        <w:tc>
          <w:tcPr>
            <w:tcW w:w="703" w:type="dxa"/>
          </w:tcPr>
          <w:p w:rsidR="00097DC5" w:rsidRPr="00097DC5" w:rsidRDefault="00097DC5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75" w:type="dxa"/>
            <w:vAlign w:val="bottom"/>
          </w:tcPr>
          <w:p w:rsidR="00097DC5" w:rsidRPr="00097DC5" w:rsidRDefault="00097DC5" w:rsidP="00107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1695" w:type="dxa"/>
          </w:tcPr>
          <w:p w:rsidR="00097DC5" w:rsidRPr="00097DC5" w:rsidRDefault="00097DC5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97DC5" w:rsidRPr="00097DC5" w:rsidTr="00374EF7">
        <w:tc>
          <w:tcPr>
            <w:tcW w:w="703" w:type="dxa"/>
          </w:tcPr>
          <w:p w:rsidR="00097DC5" w:rsidRPr="00097DC5" w:rsidRDefault="00097DC5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75" w:type="dxa"/>
            <w:vAlign w:val="bottom"/>
          </w:tcPr>
          <w:p w:rsidR="00097DC5" w:rsidRPr="00097DC5" w:rsidRDefault="00097DC5" w:rsidP="00107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695" w:type="dxa"/>
          </w:tcPr>
          <w:p w:rsidR="00097DC5" w:rsidRPr="00097DC5" w:rsidRDefault="00E833D0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097DC5" w:rsidRPr="00097DC5" w:rsidTr="00374EF7">
        <w:tc>
          <w:tcPr>
            <w:tcW w:w="703" w:type="dxa"/>
          </w:tcPr>
          <w:p w:rsidR="00097DC5" w:rsidRPr="00097DC5" w:rsidRDefault="00097DC5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75" w:type="dxa"/>
            <w:vAlign w:val="bottom"/>
          </w:tcPr>
          <w:p w:rsidR="00097DC5" w:rsidRPr="00097DC5" w:rsidRDefault="00097DC5" w:rsidP="00107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умения использовать функционально графические представления для описания реальных зависимостей</w:t>
            </w: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1695" w:type="dxa"/>
          </w:tcPr>
          <w:p w:rsidR="00097DC5" w:rsidRPr="00097DC5" w:rsidRDefault="00097DC5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97DC5" w:rsidRPr="00097DC5" w:rsidTr="00374EF7">
        <w:tc>
          <w:tcPr>
            <w:tcW w:w="703" w:type="dxa"/>
          </w:tcPr>
          <w:p w:rsidR="00097DC5" w:rsidRPr="00097DC5" w:rsidRDefault="00097DC5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7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75" w:type="dxa"/>
            <w:vAlign w:val="bottom"/>
          </w:tcPr>
          <w:p w:rsidR="00097DC5" w:rsidRPr="00097DC5" w:rsidRDefault="00097DC5" w:rsidP="00107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умений применять изученные понятия, результаты, методы для решения задач практического характера</w:t>
            </w:r>
            <w:r w:rsidRPr="000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695" w:type="dxa"/>
          </w:tcPr>
          <w:p w:rsidR="00097DC5" w:rsidRPr="00097DC5" w:rsidRDefault="00E833D0" w:rsidP="00107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:rsidR="00097DC5" w:rsidRPr="00097DC5" w:rsidRDefault="00097DC5" w:rsidP="00097D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3D0" w:rsidRDefault="00097DC5" w:rsidP="00097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7D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97D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D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7D1CE6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участников ВПР показали удовлетворительные результаты, </w:t>
      </w:r>
      <w:r w:rsidR="007D1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proofErr w:type="gramStart"/>
      <w:r w:rsidR="007D1CE6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 -</w:t>
      </w:r>
      <w:proofErr w:type="gramEnd"/>
      <w:r w:rsidR="007D1CE6" w:rsidRPr="00EC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хорошие результаты.</w:t>
      </w:r>
    </w:p>
    <w:p w:rsidR="00097DC5" w:rsidRPr="00097DC5" w:rsidRDefault="00E833D0" w:rsidP="00097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97DC5" w:rsidRPr="00097D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атруднения вызвали следующие задания: </w:t>
      </w:r>
    </w:p>
    <w:p w:rsidR="00097DC5" w:rsidRPr="00097DC5" w:rsidRDefault="00097DC5" w:rsidP="00BE7BE5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97DC5">
        <w:rPr>
          <w:rFonts w:ascii="Times New Roman" w:hAnsi="Times New Roman" w:cs="Times New Roman"/>
          <w:sz w:val="24"/>
          <w:szCs w:val="24"/>
          <w:lang w:eastAsia="ru-RU"/>
        </w:rPr>
        <w:t>Умение анализировать, извлекать необходимую информацию, пользоваться оценкой и прикидкой при практических расчётах</w:t>
      </w:r>
      <w:r w:rsidRPr="00097DC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</w:t>
      </w:r>
      <w:proofErr w:type="spellStart"/>
      <w:r w:rsidRPr="00097DC5">
        <w:rPr>
          <w:rFonts w:ascii="Times New Roman" w:hAnsi="Times New Roman" w:cs="Times New Roman"/>
          <w:sz w:val="24"/>
          <w:szCs w:val="24"/>
          <w:lang w:eastAsia="ru-RU"/>
        </w:rPr>
        <w:t>результат</w:t>
      </w:r>
      <w:r w:rsidRPr="00097DC5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Pr="00097DC5">
        <w:rPr>
          <w:rFonts w:ascii="Times New Roman" w:hAnsi="Times New Roman" w:cs="Times New Roman"/>
          <w:sz w:val="24"/>
          <w:szCs w:val="24"/>
        </w:rPr>
        <w:t xml:space="preserve"> применять изученные понятия, результаты, методы для решения задач </w:t>
      </w:r>
      <w:r w:rsidRPr="00097DC5">
        <w:rPr>
          <w:rFonts w:ascii="Times New Roman" w:hAnsi="Times New Roman" w:cs="Times New Roman"/>
          <w:sz w:val="24"/>
          <w:szCs w:val="24"/>
        </w:rPr>
        <w:lastRenderedPageBreak/>
        <w:t>практического характера и задач из смежных дисциплин. Решать задачи на покупки, решать несложные логические задачи методом рассуждений.</w:t>
      </w:r>
    </w:p>
    <w:p w:rsidR="00097DC5" w:rsidRPr="00097DC5" w:rsidRDefault="00097DC5" w:rsidP="00BE7BE5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97DC5">
        <w:rPr>
          <w:rFonts w:ascii="Times New Roman" w:hAnsi="Times New Roman" w:cs="Times New Roman"/>
          <w:sz w:val="24"/>
          <w:szCs w:val="24"/>
        </w:rPr>
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r w:rsidRPr="00097DC5">
        <w:rPr>
          <w:rFonts w:ascii="Times New Roman" w:hAnsi="Times New Roman" w:cs="Times New Roman"/>
          <w:sz w:val="24"/>
          <w:szCs w:val="24"/>
        </w:rPr>
        <w:br/>
        <w:t xml:space="preserve"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</w:t>
      </w:r>
      <w:proofErr w:type="spellStart"/>
      <w:r w:rsidRPr="00097DC5">
        <w:rPr>
          <w:rFonts w:ascii="Times New Roman" w:hAnsi="Times New Roman" w:cs="Times New Roman"/>
          <w:sz w:val="24"/>
          <w:szCs w:val="24"/>
        </w:rPr>
        <w:t>фактыУмение</w:t>
      </w:r>
      <w:proofErr w:type="spellEnd"/>
      <w:r w:rsidRPr="00097DC5">
        <w:rPr>
          <w:rFonts w:ascii="Times New Roman" w:hAnsi="Times New Roman" w:cs="Times New Roman"/>
          <w:sz w:val="24"/>
          <w:szCs w:val="24"/>
        </w:rPr>
        <w:t xml:space="preserve">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097DC5" w:rsidRPr="00097DC5" w:rsidRDefault="00097DC5" w:rsidP="00BE7BE5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97DC5">
        <w:rPr>
          <w:rFonts w:ascii="Times New Roman" w:hAnsi="Times New Roman" w:cs="Times New Roman"/>
          <w:sz w:val="24"/>
          <w:szCs w:val="24"/>
        </w:rPr>
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r w:rsidRPr="00097DC5">
        <w:rPr>
          <w:rFonts w:ascii="Times New Roman" w:hAnsi="Times New Roman" w:cs="Times New Roman"/>
          <w:sz w:val="24"/>
          <w:szCs w:val="24"/>
        </w:rPr>
        <w:br/>
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</w:r>
    </w:p>
    <w:p w:rsidR="00097DC5" w:rsidRPr="00097DC5" w:rsidRDefault="00097DC5" w:rsidP="00BE7BE5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97DC5">
        <w:rPr>
          <w:rFonts w:ascii="Times New Roman" w:hAnsi="Times New Roman" w:cs="Times New Roman"/>
          <w:sz w:val="24"/>
          <w:szCs w:val="24"/>
        </w:rPr>
        <w:t>Развитие умения использовать функционально графические представления для описания реальных зависимостей</w:t>
      </w:r>
      <w:r w:rsidRPr="00097DC5">
        <w:rPr>
          <w:rFonts w:ascii="Times New Roman" w:hAnsi="Times New Roman" w:cs="Times New Roman"/>
          <w:sz w:val="24"/>
          <w:szCs w:val="24"/>
        </w:rPr>
        <w:br/>
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</w:r>
    </w:p>
    <w:p w:rsidR="00097DC5" w:rsidRPr="00097DC5" w:rsidRDefault="00097DC5" w:rsidP="00BE7BE5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97DC5">
        <w:rPr>
          <w:rFonts w:ascii="Times New Roman" w:hAnsi="Times New Roman" w:cs="Times New Roman"/>
          <w:sz w:val="24"/>
          <w:szCs w:val="24"/>
        </w:rPr>
        <w:t>Развитие умений применять изученные понятия, результаты, методы для решения задач практического характера</w:t>
      </w:r>
      <w:r w:rsidRPr="00097DC5">
        <w:rPr>
          <w:rFonts w:ascii="Times New Roman" w:hAnsi="Times New Roman" w:cs="Times New Roman"/>
          <w:sz w:val="24"/>
          <w:szCs w:val="24"/>
        </w:rPr>
        <w:br/>
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4B" w:rsidRPr="00097DC5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385A4B" w:rsidRPr="00097DC5" w:rsidRDefault="00385A4B" w:rsidP="00BE7BE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повторение и контроль тем, в которых допущены ошибки.</w:t>
      </w:r>
    </w:p>
    <w:p w:rsidR="00385A4B" w:rsidRPr="00097DC5" w:rsidRDefault="00385A4B" w:rsidP="00BE7BE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 обучающимися.</w:t>
      </w:r>
    </w:p>
    <w:p w:rsidR="00385A4B" w:rsidRPr="00097DC5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DC5" w:rsidRDefault="00097DC5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Физика </w:t>
      </w:r>
    </w:p>
    <w:tbl>
      <w:tblPr>
        <w:tblW w:w="11712" w:type="dxa"/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1712"/>
      </w:tblGrid>
      <w:tr w:rsidR="00097DC5" w:rsidRPr="00CF2846" w:rsidTr="0010738A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DC5" w:rsidRDefault="00097DC5" w:rsidP="00107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7DC5" w:rsidRPr="00CF2846" w:rsidRDefault="00097DC5" w:rsidP="005D3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Дата: </w:t>
            </w:r>
            <w:r w:rsidR="005D366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CF2846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5D36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F2846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5D36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97DC5" w:rsidRPr="00CF2846" w:rsidTr="0010738A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DC5" w:rsidRPr="00CF2846" w:rsidRDefault="00097DC5" w:rsidP="00107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846">
              <w:rPr>
                <w:rFonts w:ascii="Times New Roman" w:hAnsi="Times New Roman"/>
                <w:sz w:val="24"/>
                <w:szCs w:val="24"/>
                <w:lang w:eastAsia="ru-RU"/>
              </w:rPr>
              <w:t>Предмет: Физика</w:t>
            </w:r>
          </w:p>
        </w:tc>
      </w:tr>
    </w:tbl>
    <w:p w:rsidR="00097DC5" w:rsidRPr="00CF2846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846">
        <w:rPr>
          <w:rFonts w:ascii="Times New Roman" w:hAnsi="Times New Roman"/>
          <w:sz w:val="24"/>
          <w:szCs w:val="24"/>
          <w:lang w:eastAsia="ru-RU"/>
        </w:rPr>
        <w:t>Количество заданий: 11</w:t>
      </w:r>
    </w:p>
    <w:p w:rsidR="00097DC5" w:rsidRPr="00CF2846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846">
        <w:rPr>
          <w:rFonts w:ascii="Times New Roman" w:hAnsi="Times New Roman"/>
          <w:sz w:val="24"/>
          <w:szCs w:val="24"/>
          <w:lang w:eastAsia="ru-RU"/>
        </w:rPr>
        <w:t>Время выполнения: 45 минут.</w:t>
      </w:r>
    </w:p>
    <w:p w:rsidR="00097DC5" w:rsidRPr="00097DC5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846">
        <w:rPr>
          <w:rFonts w:ascii="Times New Roman" w:hAnsi="Times New Roman"/>
          <w:sz w:val="24"/>
          <w:szCs w:val="24"/>
          <w:lang w:eastAsia="ru-RU"/>
        </w:rPr>
        <w:t>Максимальный балл, который можно получить за всю работу - 18.</w:t>
      </w:r>
    </w:p>
    <w:p w:rsidR="00097DC5" w:rsidRPr="00CF2846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F2846">
        <w:rPr>
          <w:rFonts w:ascii="Times New Roman" w:hAnsi="Times New Roman"/>
          <w:sz w:val="24"/>
          <w:szCs w:val="24"/>
          <w:u w:val="single"/>
        </w:rPr>
        <w:t>Работа состояла из 11 заданий</w:t>
      </w:r>
      <w:r>
        <w:rPr>
          <w:rFonts w:ascii="Times New Roman" w:hAnsi="Times New Roman"/>
          <w:sz w:val="24"/>
          <w:szCs w:val="24"/>
          <w:u w:val="single"/>
        </w:rPr>
        <w:t>, направленных на</w:t>
      </w:r>
      <w:r w:rsidRPr="00CF2846">
        <w:rPr>
          <w:rFonts w:ascii="Times New Roman" w:hAnsi="Times New Roman"/>
          <w:sz w:val="24"/>
          <w:szCs w:val="24"/>
          <w:u w:val="single"/>
        </w:rPr>
        <w:t>:</w:t>
      </w:r>
    </w:p>
    <w:p w:rsidR="00097DC5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7DC5" w:rsidRPr="00CF2846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846">
        <w:rPr>
          <w:rFonts w:ascii="Times New Roman" w:hAnsi="Times New Roman"/>
          <w:sz w:val="24"/>
          <w:szCs w:val="24"/>
          <w:lang w:eastAsia="ru-RU"/>
        </w:rPr>
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</w:r>
    </w:p>
    <w:p w:rsidR="00097DC5" w:rsidRPr="00CF2846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846">
        <w:rPr>
          <w:rFonts w:ascii="Times New Roman" w:hAnsi="Times New Roman"/>
          <w:sz w:val="24"/>
          <w:szCs w:val="24"/>
          <w:lang w:eastAsia="ru-RU"/>
        </w:rPr>
        <w:t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</w:r>
    </w:p>
    <w:p w:rsidR="00097DC5" w:rsidRPr="00CF2846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846">
        <w:rPr>
          <w:rFonts w:ascii="Times New Roman" w:hAnsi="Times New Roman"/>
          <w:sz w:val="24"/>
          <w:szCs w:val="24"/>
          <w:lang w:eastAsia="ru-RU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</w:p>
    <w:p w:rsidR="00097DC5" w:rsidRPr="00CF2846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846">
        <w:rPr>
          <w:rFonts w:ascii="Times New Roman" w:hAnsi="Times New Roman"/>
          <w:sz w:val="24"/>
          <w:szCs w:val="24"/>
          <w:lang w:eastAsia="ru-RU"/>
        </w:rPr>
        <w:t xml:space="preserve">3.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</w:t>
      </w:r>
      <w:r w:rsidRPr="00CF2846">
        <w:rPr>
          <w:rFonts w:ascii="Times New Roman" w:hAnsi="Times New Roman"/>
          <w:sz w:val="24"/>
          <w:szCs w:val="24"/>
          <w:lang w:eastAsia="ru-RU"/>
        </w:rPr>
        <w:lastRenderedPageBreak/>
        <w:t>основе анализа условия задачи выделять физические величины, законы и формулы, необходимые для ее решения, проводить расчеты</w:t>
      </w:r>
    </w:p>
    <w:p w:rsidR="00097DC5" w:rsidRPr="00CF2846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846">
        <w:rPr>
          <w:rFonts w:ascii="Times New Roman" w:hAnsi="Times New Roman"/>
          <w:sz w:val="24"/>
          <w:szCs w:val="24"/>
          <w:lang w:eastAsia="ru-RU"/>
        </w:rPr>
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</w:r>
    </w:p>
    <w:p w:rsidR="00097DC5" w:rsidRPr="00CF2846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846">
        <w:rPr>
          <w:rFonts w:ascii="Times New Roman" w:hAnsi="Times New Roman"/>
          <w:sz w:val="24"/>
          <w:szCs w:val="24"/>
          <w:lang w:eastAsia="ru-RU"/>
        </w:rPr>
        <w:t>5. Интерпретировать результаты наблюдений и опытов</w:t>
      </w:r>
    </w:p>
    <w:p w:rsidR="00097DC5" w:rsidRPr="00CF2846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846">
        <w:rPr>
          <w:rFonts w:ascii="Times New Roman" w:hAnsi="Times New Roman"/>
          <w:sz w:val="24"/>
          <w:szCs w:val="24"/>
          <w:lang w:eastAsia="ru-RU"/>
        </w:rPr>
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</w:p>
    <w:p w:rsidR="00097DC5" w:rsidRPr="00CF2846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846">
        <w:rPr>
          <w:rFonts w:ascii="Times New Roman" w:hAnsi="Times New Roman"/>
          <w:sz w:val="24"/>
          <w:szCs w:val="24"/>
          <w:lang w:eastAsia="ru-RU"/>
        </w:rPr>
        <w:t>7. Использовать при выполнении учебных задач справочные материалы;</w:t>
      </w:r>
    </w:p>
    <w:p w:rsidR="00097DC5" w:rsidRPr="00CF2846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846">
        <w:rPr>
          <w:rFonts w:ascii="Times New Roman" w:hAnsi="Times New Roman"/>
          <w:sz w:val="24"/>
          <w:szCs w:val="24"/>
          <w:lang w:eastAsia="ru-RU"/>
        </w:rPr>
        <w:t>делать выводы по результатам исследования</w:t>
      </w:r>
    </w:p>
    <w:p w:rsidR="00097DC5" w:rsidRPr="00CF2846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846">
        <w:rPr>
          <w:rFonts w:ascii="Times New Roman" w:hAnsi="Times New Roman"/>
          <w:sz w:val="24"/>
          <w:szCs w:val="24"/>
          <w:lang w:eastAsia="ru-RU"/>
        </w:rPr>
        <w:t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</w:r>
    </w:p>
    <w:p w:rsidR="00097DC5" w:rsidRPr="00CF2846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846">
        <w:rPr>
          <w:rFonts w:ascii="Times New Roman" w:hAnsi="Times New Roman"/>
          <w:sz w:val="24"/>
          <w:szCs w:val="24"/>
          <w:lang w:eastAsia="ru-RU"/>
        </w:rPr>
        <w:t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</w:r>
    </w:p>
    <w:p w:rsidR="00097DC5" w:rsidRPr="00CF2846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846">
        <w:rPr>
          <w:rFonts w:ascii="Times New Roman" w:hAnsi="Times New Roman"/>
          <w:sz w:val="24"/>
          <w:szCs w:val="24"/>
          <w:lang w:eastAsia="ru-RU"/>
        </w:rPr>
        <w:t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</w:p>
    <w:p w:rsidR="00097DC5" w:rsidRPr="00CF2846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846">
        <w:rPr>
          <w:rFonts w:ascii="Times New Roman" w:hAnsi="Times New Roman"/>
          <w:sz w:val="24"/>
          <w:szCs w:val="24"/>
          <w:lang w:eastAsia="ru-RU"/>
        </w:rPr>
        <w:t>11. Анализировать отдельные этапы проведения исследований и интерпретировать результаты наблюдений и опытов;</w:t>
      </w:r>
    </w:p>
    <w:p w:rsidR="00097DC5" w:rsidRDefault="00097DC5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2846">
        <w:rPr>
          <w:rFonts w:ascii="Times New Roman" w:hAnsi="Times New Roman"/>
          <w:sz w:val="24"/>
          <w:szCs w:val="24"/>
          <w:lang w:eastAsia="ru-RU"/>
        </w:rPr>
        <w:t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</w:p>
    <w:p w:rsidR="00374EF7" w:rsidRPr="00CF2846" w:rsidRDefault="00374EF7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79"/>
        <w:gridCol w:w="851"/>
        <w:gridCol w:w="870"/>
        <w:gridCol w:w="910"/>
        <w:gridCol w:w="910"/>
      </w:tblGrid>
      <w:tr w:rsidR="00374EF7" w:rsidRPr="002262E3" w:rsidTr="00C00AC0">
        <w:trPr>
          <w:trHeight w:val="1294"/>
        </w:trPr>
        <w:tc>
          <w:tcPr>
            <w:tcW w:w="709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7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374EF7" w:rsidRPr="002262E3" w:rsidTr="00C00AC0">
        <w:trPr>
          <w:trHeight w:val="320"/>
        </w:trPr>
        <w:tc>
          <w:tcPr>
            <w:tcW w:w="709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8" w:type="dxa"/>
          </w:tcPr>
          <w:p w:rsidR="00374EF7" w:rsidRPr="002262E3" w:rsidRDefault="005D366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" w:type="dxa"/>
          </w:tcPr>
          <w:p w:rsidR="00374EF7" w:rsidRPr="002262E3" w:rsidRDefault="005D366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dxa"/>
          </w:tcPr>
          <w:p w:rsidR="00374EF7" w:rsidRPr="002262E3" w:rsidRDefault="005D366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</w:tcPr>
          <w:p w:rsidR="00374EF7" w:rsidRPr="002262E3" w:rsidRDefault="00374EF7" w:rsidP="005D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" w:type="dxa"/>
          </w:tcPr>
          <w:p w:rsidR="00374EF7" w:rsidRPr="002262E3" w:rsidRDefault="005D366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374EF7" w:rsidRPr="002262E3" w:rsidRDefault="00374EF7" w:rsidP="005D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D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374EF7" w:rsidRPr="002262E3" w:rsidRDefault="005D366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74EF7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374EF7" w:rsidRPr="002262E3" w:rsidRDefault="005D366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" w:type="dxa"/>
          </w:tcPr>
          <w:p w:rsidR="00374EF7" w:rsidRPr="002262E3" w:rsidRDefault="005D366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</w:tcPr>
          <w:p w:rsidR="00374EF7" w:rsidRPr="002262E3" w:rsidRDefault="005D3663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374EF7" w:rsidRPr="00CF2846" w:rsidRDefault="00374EF7" w:rsidP="00097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7DC5" w:rsidRPr="00CF2846" w:rsidRDefault="00097DC5" w:rsidP="00097DC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453" w:type="dxa"/>
        <w:tblInd w:w="-34" w:type="dxa"/>
        <w:tblLook w:val="04A0" w:firstRow="1" w:lastRow="0" w:firstColumn="1" w:lastColumn="0" w:noHBand="0" w:noVBand="1"/>
      </w:tblPr>
      <w:tblGrid>
        <w:gridCol w:w="769"/>
        <w:gridCol w:w="7170"/>
        <w:gridCol w:w="2514"/>
      </w:tblGrid>
      <w:tr w:rsidR="00097DC5" w:rsidRPr="00300EC4" w:rsidTr="00097DC5">
        <w:trPr>
          <w:trHeight w:val="30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097DC5" w:rsidP="00107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E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7DC5" w:rsidRPr="00300EC4" w:rsidRDefault="00097DC5" w:rsidP="00107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EC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не справившихся с заданием (получили 0 баллов)</w:t>
            </w:r>
          </w:p>
        </w:tc>
      </w:tr>
      <w:tr w:rsidR="00097DC5" w:rsidRPr="00300EC4" w:rsidTr="00097DC5">
        <w:trPr>
          <w:trHeight w:val="30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5D3663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97DC5" w:rsidRPr="00300EC4" w:rsidTr="00097DC5">
        <w:trPr>
          <w:trHeight w:val="30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300EC4" w:rsidP="005D3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D3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97DC5" w:rsidRPr="00300EC4" w:rsidTr="00097DC5">
        <w:trPr>
          <w:trHeight w:val="30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5D3663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97DC5" w:rsidRPr="00300EC4" w:rsidTr="00097DC5">
        <w:trPr>
          <w:trHeight w:val="30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5D3663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97DC5" w:rsidRPr="00300EC4" w:rsidTr="00097DC5">
        <w:trPr>
          <w:trHeight w:val="30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Интерпретировать результаты наблюдений и опытов</w:t>
            </w: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5D3663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097DC5" w:rsidRPr="00300EC4" w:rsidTr="00097DC5">
        <w:trPr>
          <w:trHeight w:val="30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5D3663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097DC5" w:rsidRPr="00300EC4" w:rsidTr="00097DC5">
        <w:trPr>
          <w:trHeight w:val="30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Использовать при выполнении учебных задач справочные материалы;</w:t>
            </w: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делать выводы по результатам исследования</w:t>
            </w: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300EC4" w:rsidP="005D3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D3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97DC5" w:rsidRPr="00300EC4" w:rsidTr="00097DC5">
        <w:trPr>
          <w:trHeight w:val="30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5D3663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97DC5" w:rsidRPr="00300EC4" w:rsidTr="00097DC5">
        <w:trPr>
          <w:trHeight w:val="30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300EC4" w:rsidP="005D3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97DC5" w:rsidRPr="00300EC4" w:rsidTr="00097DC5">
        <w:trPr>
          <w:trHeight w:val="30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5D3663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097DC5" w:rsidRPr="00300EC4" w:rsidTr="00097DC5">
        <w:trPr>
          <w:trHeight w:val="30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DC5" w:rsidRPr="00300EC4" w:rsidRDefault="00097DC5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Анализировать отдельные этапы проведения исследований и интерпретировать результаты наблюдений и опытов;</w:t>
            </w: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</w:t>
            </w:r>
            <w:r w:rsidRPr="00300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DC5" w:rsidRPr="00300EC4" w:rsidRDefault="005D3663" w:rsidP="00107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</w:p>
        </w:tc>
      </w:tr>
    </w:tbl>
    <w:p w:rsidR="00097DC5" w:rsidRPr="00300EC4" w:rsidRDefault="00097DC5" w:rsidP="00097D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0EC4" w:rsidRDefault="00300EC4" w:rsidP="00300EC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EC4" w:rsidRDefault="00300EC4" w:rsidP="00300EC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EC4" w:rsidRPr="00300EC4" w:rsidRDefault="00300EC4" w:rsidP="00300E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0E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300E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E44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00E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атруднения вызвали следующие задания: </w:t>
      </w:r>
    </w:p>
    <w:p w:rsidR="00300EC4" w:rsidRPr="00300EC4" w:rsidRDefault="00300EC4" w:rsidP="00BE7BE5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00EC4">
        <w:rPr>
          <w:rFonts w:ascii="Times New Roman" w:hAnsi="Times New Roman" w:cs="Times New Roman"/>
          <w:sz w:val="24"/>
          <w:szCs w:val="24"/>
          <w:lang w:eastAsia="ru-RU"/>
        </w:rPr>
        <w:t xml:space="preserve"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 </w:t>
      </w:r>
    </w:p>
    <w:p w:rsidR="00300EC4" w:rsidRPr="00300EC4" w:rsidRDefault="00300EC4" w:rsidP="00BE7BE5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00EC4">
        <w:rPr>
          <w:rFonts w:ascii="Times New Roman" w:hAnsi="Times New Roman" w:cs="Times New Roman"/>
          <w:sz w:val="24"/>
          <w:szCs w:val="24"/>
        </w:rPr>
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</w:r>
    </w:p>
    <w:p w:rsidR="00300EC4" w:rsidRPr="00300EC4" w:rsidRDefault="00300EC4" w:rsidP="00BE7BE5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00EC4">
        <w:rPr>
          <w:rFonts w:ascii="Times New Roman" w:hAnsi="Times New Roman" w:cs="Times New Roman"/>
          <w:sz w:val="24"/>
          <w:szCs w:val="24"/>
        </w:rPr>
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spellStart"/>
      <w:r w:rsidRPr="00300EC4">
        <w:rPr>
          <w:rFonts w:ascii="Times New Roman" w:hAnsi="Times New Roman" w:cs="Times New Roman"/>
          <w:sz w:val="24"/>
          <w:szCs w:val="24"/>
        </w:rPr>
        <w:t>дляее</w:t>
      </w:r>
      <w:proofErr w:type="spellEnd"/>
      <w:r w:rsidRPr="00300EC4">
        <w:rPr>
          <w:rFonts w:ascii="Times New Roman" w:hAnsi="Times New Roman" w:cs="Times New Roman"/>
          <w:sz w:val="24"/>
          <w:szCs w:val="24"/>
        </w:rPr>
        <w:t xml:space="preserve"> решения, проводить расчеты и оценивать реальность полученного значения физической величины</w:t>
      </w:r>
    </w:p>
    <w:p w:rsidR="00097DC5" w:rsidRPr="00300EC4" w:rsidRDefault="00300EC4" w:rsidP="00BE7BE5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00EC4">
        <w:rPr>
          <w:rFonts w:ascii="Times New Roman" w:hAnsi="Times New Roman" w:cs="Times New Roman"/>
          <w:sz w:val="24"/>
          <w:szCs w:val="24"/>
        </w:rPr>
        <w:t>Анализировать отдельные этапы проведения исследований и интерпретировать результаты наблюдений и опытов;</w:t>
      </w:r>
      <w:r w:rsidRPr="00300EC4">
        <w:rPr>
          <w:rFonts w:ascii="Times New Roman" w:hAnsi="Times New Roman" w:cs="Times New Roman"/>
          <w:sz w:val="24"/>
          <w:szCs w:val="24"/>
        </w:rPr>
        <w:br/>
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spellStart"/>
      <w:r w:rsidRPr="00300EC4">
        <w:rPr>
          <w:rFonts w:ascii="Times New Roman" w:hAnsi="Times New Roman" w:cs="Times New Roman"/>
          <w:sz w:val="24"/>
          <w:szCs w:val="24"/>
        </w:rPr>
        <w:t>дляее</w:t>
      </w:r>
      <w:proofErr w:type="spellEnd"/>
      <w:r w:rsidRPr="00300EC4">
        <w:rPr>
          <w:rFonts w:ascii="Times New Roman" w:hAnsi="Times New Roman" w:cs="Times New Roman"/>
          <w:sz w:val="24"/>
          <w:szCs w:val="24"/>
        </w:rPr>
        <w:t xml:space="preserve"> решения, проводить расчеты и оценивать реальность полученного значения физической величины</w:t>
      </w:r>
    </w:p>
    <w:p w:rsidR="00097DC5" w:rsidRPr="00300EC4" w:rsidRDefault="00097DC5" w:rsidP="00097D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0EC4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 отметить, что причиной выявленного среднего уровня достижения планируемых результатов при выполнении заданий ВПР по физике в 7 классе могли стать невнимательность учащихся при чтении заданий, не умение проводить анализ результатов экспериментальных исследований, в том числе выраженных в виде таблицы или графика, не умение описывать и объяснять физические явления. Некоторым обучающимся не хватило времени для решения задания 10 и 11.</w:t>
      </w:r>
    </w:p>
    <w:p w:rsidR="00097DC5" w:rsidRPr="00300EC4" w:rsidRDefault="00097DC5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42F" w:rsidRPr="00300EC4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88742F" w:rsidRPr="00300EC4" w:rsidRDefault="0088742F" w:rsidP="00BE7BE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</w:t>
      </w:r>
    </w:p>
    <w:p w:rsidR="0088742F" w:rsidRPr="00300EC4" w:rsidRDefault="0088742F" w:rsidP="00BE7BE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E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повторение тем.</w:t>
      </w:r>
    </w:p>
    <w:p w:rsidR="0088742F" w:rsidRPr="00300EC4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63" w:rsidRDefault="005D3663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663" w:rsidRDefault="005D3663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История </w:t>
      </w:r>
    </w:p>
    <w:p w:rsidR="0010738A" w:rsidRDefault="0010738A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38A" w:rsidRPr="00FD0AC0" w:rsidRDefault="0010738A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  <w:r w:rsidR="00FD0AC0" w:rsidRPr="00FD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4D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D0AC0" w:rsidRPr="00FD0AC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E44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D0AC0" w:rsidRPr="00FD0AC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E44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8742F" w:rsidRPr="00FD0AC0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заданий – </w:t>
      </w:r>
      <w:r w:rsidR="005E44D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D0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42F" w:rsidRPr="00FD0AC0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25.</w:t>
      </w:r>
    </w:p>
    <w:p w:rsidR="0010738A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– </w:t>
      </w:r>
      <w:r w:rsidR="005E44D2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FD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79"/>
        <w:gridCol w:w="851"/>
        <w:gridCol w:w="870"/>
        <w:gridCol w:w="910"/>
        <w:gridCol w:w="910"/>
      </w:tblGrid>
      <w:tr w:rsidR="00374EF7" w:rsidRPr="002262E3" w:rsidTr="00C00AC0">
        <w:trPr>
          <w:trHeight w:val="1294"/>
        </w:trPr>
        <w:tc>
          <w:tcPr>
            <w:tcW w:w="709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7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374EF7" w:rsidRPr="002262E3" w:rsidTr="00C00AC0">
        <w:trPr>
          <w:trHeight w:val="335"/>
        </w:trPr>
        <w:tc>
          <w:tcPr>
            <w:tcW w:w="709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8" w:type="dxa"/>
          </w:tcPr>
          <w:p w:rsidR="00374EF7" w:rsidRPr="002262E3" w:rsidRDefault="00374EF7" w:rsidP="005E4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" w:type="dxa"/>
          </w:tcPr>
          <w:p w:rsidR="00374EF7" w:rsidRPr="002262E3" w:rsidRDefault="005E44D2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374EF7" w:rsidRPr="002262E3" w:rsidRDefault="005E44D2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dxa"/>
          </w:tcPr>
          <w:p w:rsidR="00374EF7" w:rsidRPr="002262E3" w:rsidRDefault="00374EF7" w:rsidP="005E4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</w:tcPr>
          <w:p w:rsidR="00374EF7" w:rsidRPr="002262E3" w:rsidRDefault="005E44D2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374EF7" w:rsidRPr="002262E3" w:rsidRDefault="005E44D2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74EF7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374EF7" w:rsidRPr="002262E3" w:rsidRDefault="005E44D2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374EF7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374EF7" w:rsidRPr="002262E3" w:rsidRDefault="00374EF7" w:rsidP="005E4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374EF7" w:rsidRPr="002262E3" w:rsidRDefault="005E44D2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</w:tcPr>
          <w:p w:rsidR="00374EF7" w:rsidRPr="002262E3" w:rsidRDefault="005E44D2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74EF7" w:rsidRDefault="00374EF7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F7" w:rsidRPr="00FD0AC0" w:rsidRDefault="00374EF7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0942" w:type="dxa"/>
        <w:tblInd w:w="-541" w:type="dxa"/>
        <w:tblCellMar>
          <w:top w:w="46" w:type="dxa"/>
          <w:left w:w="26" w:type="dxa"/>
        </w:tblCellMar>
        <w:tblLook w:val="04A0" w:firstRow="1" w:lastRow="0" w:firstColumn="1" w:lastColumn="0" w:noHBand="0" w:noVBand="1"/>
      </w:tblPr>
      <w:tblGrid>
        <w:gridCol w:w="866"/>
        <w:gridCol w:w="8219"/>
        <w:gridCol w:w="1857"/>
      </w:tblGrid>
      <w:tr w:rsidR="0010738A" w:rsidRPr="00C70F61" w:rsidTr="005E44D2">
        <w:trPr>
          <w:trHeight w:val="69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line="256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8A" w:rsidRPr="00C70F61" w:rsidRDefault="0010738A" w:rsidP="0010738A">
            <w:pPr>
              <w:spacing w:line="256" w:lineRule="auto"/>
              <w:ind w:left="229" w:hanging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задания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line="256" w:lineRule="auto"/>
              <w:ind w:left="49" w:hanging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F61">
              <w:rPr>
                <w:rFonts w:ascii="Times New Roman" w:hAnsi="Times New Roman" w:cs="Times New Roman"/>
                <w:sz w:val="24"/>
                <w:szCs w:val="24"/>
              </w:rPr>
              <w:t>Количествао</w:t>
            </w:r>
            <w:proofErr w:type="spellEnd"/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, не справившихся с заданием</w:t>
            </w:r>
          </w:p>
        </w:tc>
      </w:tr>
      <w:tr w:rsidR="0010738A" w:rsidRPr="00C70F61" w:rsidTr="005E44D2">
        <w:trPr>
          <w:trHeight w:val="50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line="25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after="1" w:line="216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.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line="256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5E44D2" w:rsidP="0010738A">
            <w:pPr>
              <w:spacing w:line="256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738A" w:rsidRPr="00C70F61" w:rsidRDefault="0010738A" w:rsidP="0010738A">
            <w:pPr>
              <w:spacing w:line="256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8A" w:rsidRPr="00C70F61" w:rsidTr="005E44D2">
        <w:trPr>
          <w:trHeight w:val="1487"/>
        </w:trPr>
        <w:tc>
          <w:tcPr>
            <w:tcW w:w="86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hideMark/>
          </w:tcPr>
          <w:p w:rsidR="0010738A" w:rsidRPr="00C70F61" w:rsidRDefault="0010738A" w:rsidP="005E44D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10738A" w:rsidRPr="00C70F61" w:rsidRDefault="0010738A" w:rsidP="0010738A">
            <w:pPr>
              <w:spacing w:line="25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2" w:rsidRDefault="005E44D2" w:rsidP="005E44D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2" w:rsidRDefault="005E44D2" w:rsidP="005E44D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5E44D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9" w:type="dxa"/>
            <w:vMerge w:val="restart"/>
            <w:tcBorders>
              <w:top w:val="single" w:sz="12" w:space="0" w:color="FFFFFF"/>
              <w:left w:val="single" w:sz="4" w:space="0" w:color="000000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line="216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аналогии, </w:t>
            </w:r>
          </w:p>
          <w:p w:rsidR="0010738A" w:rsidRPr="00C70F61" w:rsidRDefault="0010738A" w:rsidP="001073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классифицировать, </w:t>
            </w:r>
          </w:p>
          <w:p w:rsidR="0010738A" w:rsidRPr="00C70F61" w:rsidRDefault="0010738A" w:rsidP="0010738A">
            <w:pPr>
              <w:spacing w:line="216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выбирать основания и критерии для классификации </w:t>
            </w:r>
          </w:p>
          <w:p w:rsidR="0010738A" w:rsidRPr="00C70F61" w:rsidRDefault="0010738A" w:rsidP="0010738A">
            <w:pPr>
              <w:spacing w:line="216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</w:t>
            </w:r>
          </w:p>
          <w:p w:rsidR="0010738A" w:rsidRDefault="005E44D2" w:rsidP="001073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культурной сферах</w:t>
            </w:r>
          </w:p>
          <w:p w:rsidR="005E44D2" w:rsidRPr="00C70F61" w:rsidRDefault="005E44D2" w:rsidP="001073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чтение. </w:t>
            </w:r>
          </w:p>
          <w:p w:rsidR="0010738A" w:rsidRPr="00C70F61" w:rsidRDefault="0010738A" w:rsidP="0010738A">
            <w:pPr>
              <w:spacing w:line="216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Умения искать, анализировать, сопоставлять и оценивать содержащуюся в различных источниках информацию о событиях и явлениях прошлого </w:t>
            </w:r>
          </w:p>
          <w:p w:rsidR="0010738A" w:rsidRPr="00C70F61" w:rsidRDefault="0010738A" w:rsidP="001073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>и настоящего.</w:t>
            </w:r>
          </w:p>
          <w:p w:rsidR="0010738A" w:rsidRPr="00C70F61" w:rsidRDefault="0010738A" w:rsidP="001073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after="1" w:line="235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10738A" w:rsidRPr="00C70F61" w:rsidRDefault="0010738A" w:rsidP="0010738A">
            <w:pPr>
              <w:spacing w:line="235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</w:t>
            </w:r>
          </w:p>
          <w:p w:rsidR="0010738A" w:rsidRPr="00C70F61" w:rsidRDefault="0010738A" w:rsidP="0010738A">
            <w:pPr>
              <w:spacing w:line="256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>культурной сферах .</w:t>
            </w:r>
          </w:p>
        </w:tc>
        <w:tc>
          <w:tcPr>
            <w:tcW w:w="185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hideMark/>
          </w:tcPr>
          <w:p w:rsidR="0010738A" w:rsidRPr="00C70F61" w:rsidRDefault="00C70F61" w:rsidP="0010738A">
            <w:pPr>
              <w:spacing w:line="256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E44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0738A" w:rsidRPr="00C70F61" w:rsidRDefault="0010738A" w:rsidP="0010738A">
            <w:pPr>
              <w:spacing w:line="256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C70F61" w:rsidP="005E44D2">
            <w:pPr>
              <w:spacing w:line="256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E44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0738A" w:rsidRPr="00C70F61" w:rsidTr="005E44D2">
        <w:trPr>
          <w:trHeight w:val="1022"/>
        </w:trPr>
        <w:tc>
          <w:tcPr>
            <w:tcW w:w="86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line="25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line="256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2" w:rsidRPr="00C70F61" w:rsidRDefault="005E44D2" w:rsidP="005E44D2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738A" w:rsidRPr="00C70F61" w:rsidTr="005E44D2">
        <w:trPr>
          <w:trHeight w:val="1460"/>
        </w:trPr>
        <w:tc>
          <w:tcPr>
            <w:tcW w:w="866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line="25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line="256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38A" w:rsidRPr="00C70F61" w:rsidRDefault="0010738A" w:rsidP="0010738A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7" w:type="dxa"/>
        <w:tblInd w:w="-541" w:type="dxa"/>
        <w:tblCellMar>
          <w:top w:w="46" w:type="dxa"/>
          <w:left w:w="26" w:type="dxa"/>
        </w:tblCellMar>
        <w:tblLook w:val="04A0" w:firstRow="1" w:lastRow="0" w:firstColumn="1" w:lastColumn="0" w:noHBand="0" w:noVBand="1"/>
      </w:tblPr>
      <w:tblGrid>
        <w:gridCol w:w="851"/>
        <w:gridCol w:w="8363"/>
        <w:gridCol w:w="1843"/>
      </w:tblGrid>
      <w:tr w:rsidR="0010738A" w:rsidRPr="00C70F61" w:rsidTr="005E44D2">
        <w:trPr>
          <w:trHeight w:val="2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line="25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after="1" w:line="235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10738A" w:rsidRPr="00C70F61" w:rsidRDefault="0010738A" w:rsidP="0010738A">
            <w:pPr>
              <w:spacing w:line="235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</w:t>
            </w:r>
          </w:p>
          <w:p w:rsidR="0010738A" w:rsidRPr="00C70F61" w:rsidRDefault="0010738A" w:rsidP="001073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культурной сферах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line="256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5E44D2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5E44D2">
            <w:pPr>
              <w:spacing w:line="256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5E44D2" w:rsidP="005E44D2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2" w:rsidRDefault="005E44D2" w:rsidP="005E44D2">
            <w:pPr>
              <w:spacing w:line="256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2" w:rsidRDefault="005E44D2" w:rsidP="005E44D2">
            <w:pPr>
              <w:spacing w:line="256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2" w:rsidRDefault="005E44D2" w:rsidP="005E44D2">
            <w:pPr>
              <w:spacing w:line="256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2" w:rsidRDefault="005E44D2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2" w:rsidRDefault="005E44D2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2" w:rsidRPr="00C70F61" w:rsidRDefault="005E44D2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5E44D2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5E44D2">
            <w:pPr>
              <w:spacing w:line="256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2" w:rsidRDefault="005E44D2" w:rsidP="005E44D2">
            <w:pPr>
              <w:spacing w:line="256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E44D2" w:rsidRDefault="005E44D2" w:rsidP="005E44D2">
            <w:pPr>
              <w:spacing w:line="256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2" w:rsidRDefault="005E44D2" w:rsidP="005E44D2">
            <w:pPr>
              <w:spacing w:line="256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2" w:rsidRDefault="005E44D2" w:rsidP="005E44D2">
            <w:pPr>
              <w:spacing w:line="256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2" w:rsidRDefault="005E44D2" w:rsidP="005E44D2">
            <w:pPr>
              <w:spacing w:line="256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2" w:rsidRPr="00C70F61" w:rsidRDefault="005E44D2" w:rsidP="005E44D2">
            <w:pPr>
              <w:spacing w:line="256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8A" w:rsidRPr="00C70F61" w:rsidTr="00C70F61">
        <w:trPr>
          <w:trHeight w:val="3317"/>
        </w:trPr>
        <w:tc>
          <w:tcPr>
            <w:tcW w:w="851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line="25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8363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line="235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10738A" w:rsidRPr="00C70F61" w:rsidRDefault="0010738A" w:rsidP="0010738A">
            <w:pPr>
              <w:spacing w:line="235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</w:t>
            </w:r>
          </w:p>
          <w:p w:rsidR="0010738A" w:rsidRPr="00C70F61" w:rsidRDefault="0010738A" w:rsidP="001073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культурной сферах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8A" w:rsidRPr="00C70F61" w:rsidTr="005E44D2">
        <w:trPr>
          <w:trHeight w:val="2058"/>
        </w:trPr>
        <w:tc>
          <w:tcPr>
            <w:tcW w:w="851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line="25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8363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line="235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10738A" w:rsidRPr="00C70F61" w:rsidRDefault="0010738A" w:rsidP="0010738A">
            <w:pPr>
              <w:spacing w:after="1" w:line="235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</w:t>
            </w:r>
          </w:p>
          <w:p w:rsidR="0010738A" w:rsidRPr="00C70F61" w:rsidRDefault="0010738A" w:rsidP="001073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культурной сферах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8A" w:rsidRPr="00C70F61" w:rsidTr="005E44D2">
        <w:trPr>
          <w:trHeight w:val="1209"/>
        </w:trPr>
        <w:tc>
          <w:tcPr>
            <w:tcW w:w="851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4D2" w:rsidRDefault="0010738A" w:rsidP="0010738A">
            <w:pPr>
              <w:spacing w:line="25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5E44D2" w:rsidRDefault="005E44D2" w:rsidP="0010738A">
            <w:pPr>
              <w:spacing w:line="25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2" w:rsidRDefault="005E44D2" w:rsidP="0010738A">
            <w:pPr>
              <w:spacing w:line="25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2" w:rsidRDefault="005E44D2" w:rsidP="0010738A">
            <w:pPr>
              <w:spacing w:line="25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2" w:rsidRDefault="005E44D2" w:rsidP="0010738A">
            <w:pPr>
              <w:spacing w:line="25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8A" w:rsidRPr="00C70F61" w:rsidRDefault="005E44D2" w:rsidP="0010738A">
            <w:pPr>
              <w:spacing w:line="256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line="235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</w:t>
            </w:r>
          </w:p>
          <w:p w:rsidR="0010738A" w:rsidRDefault="0010738A" w:rsidP="001073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культурной сферах </w:t>
            </w:r>
          </w:p>
          <w:p w:rsidR="005E44D2" w:rsidRDefault="005E44D2" w:rsidP="001073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4D2" w:rsidRPr="00C70F61" w:rsidRDefault="005E44D2" w:rsidP="005E44D2">
            <w:pPr>
              <w:spacing w:line="235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определять и аргументировать свое отношение к содержащейся в различных источниках информации о событиях и явлениях прошлого и </w:t>
            </w:r>
          </w:p>
          <w:p w:rsidR="005E44D2" w:rsidRPr="00C70F61" w:rsidRDefault="005E44D2" w:rsidP="005E44D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1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38A" w:rsidRPr="00C70F61" w:rsidRDefault="0010738A" w:rsidP="0010738A">
            <w:pPr>
              <w:spacing w:line="256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38A" w:rsidRPr="00C70F61" w:rsidRDefault="0010738A" w:rsidP="00B9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38A" w:rsidRPr="00C70F61" w:rsidRDefault="0010738A" w:rsidP="0010738A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70F61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C70F61">
        <w:rPr>
          <w:rFonts w:ascii="Times New Roman" w:hAnsi="Times New Roman" w:cs="Times New Roman"/>
          <w:sz w:val="24"/>
          <w:szCs w:val="24"/>
        </w:rPr>
        <w:t xml:space="preserve"> Наибольшее количество учащихся не справилось с заданием №3» Смысловое чтение. </w:t>
      </w:r>
    </w:p>
    <w:p w:rsidR="0010738A" w:rsidRPr="00C70F61" w:rsidRDefault="0010738A" w:rsidP="0010738A">
      <w:pPr>
        <w:spacing w:line="216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C70F61">
        <w:rPr>
          <w:rFonts w:ascii="Times New Roman" w:hAnsi="Times New Roman" w:cs="Times New Roman"/>
          <w:sz w:val="24"/>
          <w:szCs w:val="24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прошлого»</w:t>
      </w:r>
    </w:p>
    <w:p w:rsidR="0010738A" w:rsidRPr="00C70F61" w:rsidRDefault="0010738A" w:rsidP="0010738A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70F6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70F61">
        <w:rPr>
          <w:rFonts w:ascii="Times New Roman" w:hAnsi="Times New Roman" w:cs="Times New Roman"/>
          <w:sz w:val="24"/>
          <w:szCs w:val="24"/>
        </w:rPr>
        <w:t>настоящего .</w:t>
      </w:r>
      <w:proofErr w:type="gramEnd"/>
    </w:p>
    <w:p w:rsidR="0010738A" w:rsidRPr="00C70F61" w:rsidRDefault="0010738A" w:rsidP="0010738A">
      <w:pPr>
        <w:spacing w:after="1" w:line="235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C70F61">
        <w:rPr>
          <w:rFonts w:ascii="Times New Roman" w:hAnsi="Times New Roman" w:cs="Times New Roman"/>
          <w:sz w:val="24"/>
          <w:szCs w:val="24"/>
        </w:rPr>
        <w:t xml:space="preserve">  №4 Умение создавать, применять и преобразовывать знаки и символы, модели и схемы для решения учебных и познавательных задач; с заданием №11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</w:t>
      </w:r>
    </w:p>
    <w:p w:rsidR="0010738A" w:rsidRPr="00C70F61" w:rsidRDefault="0010738A" w:rsidP="0010738A">
      <w:pPr>
        <w:spacing w:after="1" w:line="232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C70F61">
        <w:rPr>
          <w:rFonts w:ascii="Times New Roman" w:hAnsi="Times New Roman" w:cs="Times New Roman"/>
          <w:sz w:val="24"/>
          <w:szCs w:val="24"/>
        </w:rPr>
        <w:t xml:space="preserve">Умение применять исторические знания для осмысления сущности общественных </w:t>
      </w:r>
    </w:p>
    <w:p w:rsidR="0010738A" w:rsidRPr="00C70F61" w:rsidRDefault="0010738A" w:rsidP="0010738A">
      <w:pPr>
        <w:spacing w:after="1" w:line="235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C70F61">
        <w:rPr>
          <w:rFonts w:ascii="Times New Roman" w:hAnsi="Times New Roman" w:cs="Times New Roman"/>
          <w:sz w:val="24"/>
          <w:szCs w:val="24"/>
        </w:rPr>
        <w:t>явлений</w:t>
      </w:r>
    </w:p>
    <w:p w:rsidR="0010738A" w:rsidRPr="00C70F61" w:rsidRDefault="0010738A" w:rsidP="0010738A">
      <w:pPr>
        <w:spacing w:line="235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C70F61">
        <w:rPr>
          <w:rFonts w:ascii="Times New Roman" w:hAnsi="Times New Roman" w:cs="Times New Roman"/>
          <w:sz w:val="24"/>
          <w:szCs w:val="24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</w:t>
      </w:r>
    </w:p>
    <w:p w:rsidR="0010738A" w:rsidRPr="00C70F61" w:rsidRDefault="0010738A" w:rsidP="0010738A">
      <w:pPr>
        <w:spacing w:line="235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C70F61">
        <w:rPr>
          <w:rFonts w:ascii="Times New Roman" w:hAnsi="Times New Roman" w:cs="Times New Roman"/>
          <w:sz w:val="24"/>
          <w:szCs w:val="24"/>
        </w:rPr>
        <w:t xml:space="preserve">культурной </w:t>
      </w:r>
      <w:proofErr w:type="gramStart"/>
      <w:r w:rsidRPr="00C70F61">
        <w:rPr>
          <w:rFonts w:ascii="Times New Roman" w:hAnsi="Times New Roman" w:cs="Times New Roman"/>
          <w:sz w:val="24"/>
          <w:szCs w:val="24"/>
        </w:rPr>
        <w:t>сферах .обучающиеся</w:t>
      </w:r>
      <w:proofErr w:type="gramEnd"/>
      <w:r w:rsidRPr="00C70F61">
        <w:rPr>
          <w:rFonts w:ascii="Times New Roman" w:hAnsi="Times New Roman" w:cs="Times New Roman"/>
          <w:sz w:val="24"/>
          <w:szCs w:val="24"/>
        </w:rPr>
        <w:t xml:space="preserve"> хорошо справились с заданиями № 6, 7 Умение создавать, применять и преобразовывать знаки и символы, модели и схемы для решения учебных и познавательных задач. </w:t>
      </w:r>
    </w:p>
    <w:p w:rsidR="0010738A" w:rsidRPr="00C70F61" w:rsidRDefault="0010738A" w:rsidP="00C70F61">
      <w:pPr>
        <w:spacing w:line="235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C70F61">
        <w:rPr>
          <w:rFonts w:ascii="Times New Roman" w:hAnsi="Times New Roman" w:cs="Times New Roman"/>
          <w:sz w:val="24"/>
          <w:szCs w:val="24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  <w:r w:rsidR="00C70F61">
        <w:rPr>
          <w:rFonts w:ascii="Times New Roman" w:hAnsi="Times New Roman" w:cs="Times New Roman"/>
          <w:sz w:val="24"/>
          <w:szCs w:val="24"/>
        </w:rPr>
        <w:t xml:space="preserve"> </w:t>
      </w:r>
      <w:r w:rsidRPr="00C70F61">
        <w:rPr>
          <w:rFonts w:ascii="Times New Roman" w:hAnsi="Times New Roman" w:cs="Times New Roman"/>
          <w:sz w:val="24"/>
          <w:szCs w:val="24"/>
        </w:rPr>
        <w:t>(установление соответствия между событиями</w:t>
      </w:r>
      <w:r w:rsidR="00C70F61">
        <w:rPr>
          <w:rFonts w:ascii="Times New Roman" w:hAnsi="Times New Roman" w:cs="Times New Roman"/>
          <w:sz w:val="24"/>
          <w:szCs w:val="24"/>
        </w:rPr>
        <w:t>)</w:t>
      </w:r>
    </w:p>
    <w:p w:rsidR="0010738A" w:rsidRPr="00C70F61" w:rsidRDefault="0010738A" w:rsidP="001073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0F6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10738A" w:rsidRPr="00C70F61" w:rsidRDefault="0010738A" w:rsidP="00107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61">
        <w:rPr>
          <w:rFonts w:ascii="Times New Roman" w:hAnsi="Times New Roman" w:cs="Times New Roman"/>
          <w:sz w:val="24"/>
          <w:szCs w:val="24"/>
        </w:rPr>
        <w:t>1.Провести работу над ошибками.</w:t>
      </w:r>
    </w:p>
    <w:p w:rsidR="0010738A" w:rsidRPr="00C70F61" w:rsidRDefault="0010738A" w:rsidP="00107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61">
        <w:rPr>
          <w:rFonts w:ascii="Times New Roman" w:hAnsi="Times New Roman" w:cs="Times New Roman"/>
          <w:sz w:val="24"/>
          <w:szCs w:val="24"/>
        </w:rPr>
        <w:t xml:space="preserve">2.Организовать повторение и диагностику по темам, в которых дети допустили наибольшее </w:t>
      </w:r>
      <w:proofErr w:type="gramStart"/>
      <w:r w:rsidRPr="00C70F61">
        <w:rPr>
          <w:rFonts w:ascii="Times New Roman" w:hAnsi="Times New Roman" w:cs="Times New Roman"/>
          <w:sz w:val="24"/>
          <w:szCs w:val="24"/>
        </w:rPr>
        <w:t>количество  ошибок</w:t>
      </w:r>
      <w:proofErr w:type="gramEnd"/>
      <w:r w:rsidRPr="00C70F61">
        <w:rPr>
          <w:rFonts w:ascii="Times New Roman" w:hAnsi="Times New Roman" w:cs="Times New Roman"/>
          <w:sz w:val="24"/>
          <w:szCs w:val="24"/>
        </w:rPr>
        <w:t>.</w:t>
      </w:r>
    </w:p>
    <w:p w:rsidR="0010738A" w:rsidRPr="00C70F61" w:rsidRDefault="0010738A" w:rsidP="00107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61">
        <w:rPr>
          <w:rFonts w:ascii="Times New Roman" w:hAnsi="Times New Roman" w:cs="Times New Roman"/>
          <w:sz w:val="24"/>
          <w:szCs w:val="24"/>
        </w:rPr>
        <w:lastRenderedPageBreak/>
        <w:t xml:space="preserve">3.Продолжить формирование умений и навыков определять исторические термины и давать им исчерпывающие, точные определения. </w:t>
      </w:r>
    </w:p>
    <w:p w:rsidR="0010738A" w:rsidRPr="00C70F61" w:rsidRDefault="0010738A" w:rsidP="0010738A">
      <w:pPr>
        <w:spacing w:after="136"/>
        <w:ind w:left="-5" w:right="145"/>
        <w:rPr>
          <w:rFonts w:ascii="Times New Roman" w:hAnsi="Times New Roman" w:cs="Times New Roman"/>
          <w:sz w:val="24"/>
          <w:szCs w:val="24"/>
        </w:rPr>
      </w:pPr>
      <w:r w:rsidRPr="00C70F61">
        <w:rPr>
          <w:rFonts w:ascii="Times New Roman" w:hAnsi="Times New Roman" w:cs="Times New Roman"/>
          <w:sz w:val="24"/>
          <w:szCs w:val="24"/>
        </w:rPr>
        <w:t xml:space="preserve">  4.Способствовать формированию умений выделять главное в тексте, составлять грамотный письменный ответ на вопрос. </w:t>
      </w:r>
    </w:p>
    <w:p w:rsidR="0010738A" w:rsidRPr="00C70F61" w:rsidRDefault="0010738A" w:rsidP="0010738A">
      <w:pPr>
        <w:spacing w:after="136"/>
        <w:ind w:left="-5" w:right="145"/>
        <w:rPr>
          <w:rFonts w:ascii="Times New Roman" w:hAnsi="Times New Roman" w:cs="Times New Roman"/>
          <w:sz w:val="24"/>
          <w:szCs w:val="24"/>
        </w:rPr>
      </w:pPr>
      <w:r w:rsidRPr="00C70F61">
        <w:rPr>
          <w:rFonts w:ascii="Times New Roman" w:hAnsi="Times New Roman" w:cs="Times New Roman"/>
          <w:sz w:val="24"/>
          <w:szCs w:val="24"/>
        </w:rPr>
        <w:t xml:space="preserve">5.Чаще давать учащимся письменные задания развернутого характера, где необходимо подробно описывать историческую личность или событие. </w:t>
      </w:r>
    </w:p>
    <w:p w:rsidR="0010738A" w:rsidRPr="00C70F61" w:rsidRDefault="0010738A" w:rsidP="0010738A">
      <w:pPr>
        <w:spacing w:after="258"/>
        <w:ind w:left="-5" w:right="145"/>
        <w:rPr>
          <w:rFonts w:ascii="Times New Roman" w:hAnsi="Times New Roman" w:cs="Times New Roman"/>
          <w:sz w:val="24"/>
          <w:szCs w:val="24"/>
        </w:rPr>
      </w:pPr>
      <w:r w:rsidRPr="00C70F61">
        <w:rPr>
          <w:rFonts w:ascii="Times New Roman" w:hAnsi="Times New Roman" w:cs="Times New Roman"/>
          <w:sz w:val="24"/>
          <w:szCs w:val="24"/>
        </w:rPr>
        <w:t xml:space="preserve">6.Продолжить работу по развитию умений работать с учебным материалом. </w:t>
      </w:r>
    </w:p>
    <w:p w:rsidR="0010738A" w:rsidRPr="00C70F61" w:rsidRDefault="0010738A" w:rsidP="0010738A">
      <w:pPr>
        <w:ind w:left="-5" w:right="145"/>
        <w:rPr>
          <w:rFonts w:ascii="Times New Roman" w:hAnsi="Times New Roman" w:cs="Times New Roman"/>
          <w:sz w:val="24"/>
          <w:szCs w:val="24"/>
        </w:rPr>
      </w:pPr>
      <w:r w:rsidRPr="00C70F61">
        <w:rPr>
          <w:rFonts w:ascii="Times New Roman" w:hAnsi="Times New Roman" w:cs="Times New Roman"/>
          <w:sz w:val="24"/>
          <w:szCs w:val="24"/>
        </w:rPr>
        <w:t xml:space="preserve">7.Нацелить учащихся на запоминание исторических терминов, дат, персоналий. Здесь помогут разнообразные внеурочные мероприятия: </w:t>
      </w:r>
    </w:p>
    <w:p w:rsidR="00374EF7" w:rsidRPr="00B945E6" w:rsidRDefault="0010738A" w:rsidP="00B945E6">
      <w:pPr>
        <w:spacing w:after="256"/>
        <w:ind w:left="-5" w:right="145"/>
        <w:rPr>
          <w:rFonts w:ascii="Times New Roman" w:hAnsi="Times New Roman" w:cs="Times New Roman"/>
          <w:sz w:val="24"/>
          <w:szCs w:val="24"/>
        </w:rPr>
      </w:pPr>
      <w:r w:rsidRPr="00C70F61">
        <w:rPr>
          <w:rFonts w:ascii="Times New Roman" w:hAnsi="Times New Roman" w:cs="Times New Roman"/>
          <w:sz w:val="24"/>
          <w:szCs w:val="24"/>
        </w:rPr>
        <w:t xml:space="preserve">викторины, исторические </w:t>
      </w:r>
      <w:proofErr w:type="spellStart"/>
      <w:r w:rsidRPr="00C70F61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C70F61">
        <w:rPr>
          <w:rFonts w:ascii="Times New Roman" w:hAnsi="Times New Roman" w:cs="Times New Roman"/>
          <w:sz w:val="24"/>
          <w:szCs w:val="24"/>
        </w:rPr>
        <w:t xml:space="preserve"> и т.д. 8. Использовать на уроках чаще тестовый материал с повышенным уровнем сложности с целью развития навыков и умений р</w:t>
      </w:r>
      <w:r w:rsidR="00B945E6">
        <w:rPr>
          <w:rFonts w:ascii="Times New Roman" w:hAnsi="Times New Roman" w:cs="Times New Roman"/>
          <w:sz w:val="24"/>
          <w:szCs w:val="24"/>
        </w:rPr>
        <w:t xml:space="preserve">аботать с тестовыми заданиями. </w:t>
      </w:r>
    </w:p>
    <w:p w:rsidR="0076584D" w:rsidRDefault="00FD0AC0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</w:t>
      </w:r>
    </w:p>
    <w:p w:rsidR="00FD0AC0" w:rsidRDefault="00FD0AC0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712" w:type="dxa"/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1712"/>
      </w:tblGrid>
      <w:tr w:rsidR="00FD0AC0" w:rsidRPr="00B60C7E" w:rsidTr="008E3E5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AC0" w:rsidRPr="00847ACA" w:rsidRDefault="00FD0AC0" w:rsidP="009E50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E503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D0AC0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9E50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D0AC0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9E50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D0AC0" w:rsidRPr="00B60C7E" w:rsidTr="008E3E5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AC0" w:rsidRPr="00847ACA" w:rsidRDefault="00FD0AC0" w:rsidP="008E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Pr="00FD0AC0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FD0AC0" w:rsidRPr="00847ACA" w:rsidRDefault="00FD0AC0" w:rsidP="00FD0A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оличество заданий: </w:t>
      </w:r>
      <w:r w:rsidRPr="00FD0AC0">
        <w:rPr>
          <w:rFonts w:ascii="Times New Roman" w:hAnsi="Times New Roman"/>
          <w:sz w:val="24"/>
          <w:szCs w:val="24"/>
          <w:lang w:eastAsia="ru-RU"/>
        </w:rPr>
        <w:t>12</w:t>
      </w:r>
    </w:p>
    <w:p w:rsidR="00FD0AC0" w:rsidRPr="006A4999" w:rsidRDefault="00FD0AC0" w:rsidP="00FD0AC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Время выполнения: </w:t>
      </w:r>
      <w:r w:rsidRPr="00FD0AC0">
        <w:rPr>
          <w:rFonts w:ascii="Times New Roman" w:hAnsi="Times New Roman"/>
          <w:sz w:val="24"/>
          <w:szCs w:val="24"/>
          <w:lang w:eastAsia="ru-RU"/>
        </w:rPr>
        <w:t>60 минут.</w:t>
      </w:r>
    </w:p>
    <w:p w:rsidR="00FD0AC0" w:rsidRPr="00FD0AC0" w:rsidRDefault="00FD0AC0" w:rsidP="00FD0A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ACA">
        <w:rPr>
          <w:rFonts w:ascii="Times New Roman" w:hAnsi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ожно получить за всю работу - </w:t>
      </w:r>
      <w:r w:rsidRPr="00FD0AC0">
        <w:rPr>
          <w:rFonts w:ascii="Times New Roman" w:hAnsi="Times New Roman"/>
          <w:sz w:val="24"/>
          <w:szCs w:val="24"/>
          <w:lang w:eastAsia="ru-RU"/>
        </w:rPr>
        <w:t>37.</w:t>
      </w:r>
    </w:p>
    <w:p w:rsidR="00FD0AC0" w:rsidRDefault="00FD0AC0" w:rsidP="00FD0AC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  <w:u w:val="single"/>
        </w:rPr>
        <w:t>Работа состояла из 24</w:t>
      </w:r>
      <w:r w:rsidRPr="00B827E9">
        <w:rPr>
          <w:rFonts w:ascii="Times New Roman" w:hAnsi="Times New Roman"/>
          <w:sz w:val="24"/>
          <w:szCs w:val="24"/>
          <w:u w:val="single"/>
        </w:rPr>
        <w:t xml:space="preserve"> заданий:</w:t>
      </w:r>
      <w:r w:rsidRPr="00BC2465">
        <w:rPr>
          <w:color w:val="000000"/>
        </w:rPr>
        <w:t xml:space="preserve"> </w:t>
      </w:r>
    </w:p>
    <w:p w:rsidR="00374EF7" w:rsidRDefault="00374EF7" w:rsidP="00FD0AC0">
      <w:pPr>
        <w:spacing w:after="0" w:line="240" w:lineRule="auto"/>
        <w:jc w:val="both"/>
        <w:rPr>
          <w:color w:val="000000"/>
        </w:rPr>
      </w:pP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79"/>
        <w:gridCol w:w="851"/>
        <w:gridCol w:w="870"/>
        <w:gridCol w:w="910"/>
        <w:gridCol w:w="910"/>
      </w:tblGrid>
      <w:tr w:rsidR="00374EF7" w:rsidRPr="002262E3" w:rsidTr="00C00AC0">
        <w:trPr>
          <w:trHeight w:val="1294"/>
        </w:trPr>
        <w:tc>
          <w:tcPr>
            <w:tcW w:w="709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7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374EF7" w:rsidRPr="002262E3" w:rsidTr="00C00AC0">
        <w:trPr>
          <w:trHeight w:val="320"/>
        </w:trPr>
        <w:tc>
          <w:tcPr>
            <w:tcW w:w="709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8" w:type="dxa"/>
          </w:tcPr>
          <w:p w:rsidR="00374EF7" w:rsidRPr="002262E3" w:rsidRDefault="00374EF7" w:rsidP="009E5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" w:type="dxa"/>
          </w:tcPr>
          <w:p w:rsidR="00374EF7" w:rsidRPr="002262E3" w:rsidRDefault="009E503F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</w:tcPr>
          <w:p w:rsidR="00374EF7" w:rsidRPr="002262E3" w:rsidRDefault="009E503F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" w:type="dxa"/>
          </w:tcPr>
          <w:p w:rsidR="00374EF7" w:rsidRPr="002262E3" w:rsidRDefault="00374EF7" w:rsidP="009E5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</w:tcPr>
          <w:p w:rsidR="00374EF7" w:rsidRPr="002262E3" w:rsidRDefault="009E503F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374EF7" w:rsidRPr="002262E3" w:rsidRDefault="009E503F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74EF7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374EF7" w:rsidRPr="002262E3" w:rsidRDefault="009E503F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4EF7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374EF7" w:rsidRPr="002262E3" w:rsidRDefault="009E503F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" w:type="dxa"/>
          </w:tcPr>
          <w:p w:rsidR="00374EF7" w:rsidRPr="002262E3" w:rsidRDefault="00374EF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374EF7" w:rsidRPr="002262E3" w:rsidRDefault="009E503F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D0AC0" w:rsidRDefault="00FD0AC0" w:rsidP="00FD0AC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D0AC0" w:rsidRPr="00FD0AC0" w:rsidRDefault="00FD0AC0" w:rsidP="00FD0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Освоение  Земли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человеком.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Мировой  океан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и его  части.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Географическое положение  и природа материков Земли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определять понятия, создавать обобщения,  устанавливать  аналогии.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Умения  устанавливать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причинно-следственные  связи,  строить  логическое рассуждение.  Смысловое чтение.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Представления  об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основных  этапах географического  освоения  Земли,  открытиях  великих  путешественников  и землепроходцев,  исследованиях  материков Земли.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Первичные  компетенции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использования территориального подхода как основы географического мышления, владение понятийным аппаратом географии.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ориентироваться в источниках географической информации, выявлять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взаимодополняющую  географическую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информацию. 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Умения  различать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изученные  географические объекты, описывать по карте положение и взаиморасположение географических объектов</w:t>
      </w:r>
    </w:p>
    <w:p w:rsidR="00FD0AC0" w:rsidRPr="00FD0AC0" w:rsidRDefault="00FD0AC0" w:rsidP="00FD0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Умения  устанавливать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причинно-следственные  связи,  строить  логическое рассуждение.  Смысловое чтение.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Представления  об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основных  этапах географического  освоения  Земли,  открытиях  великих  путешественников  и землепроходцев,  исследованиях  материков Земли.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Первичные  компетенции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использования территориального подхода как основы географического мышления, владение понятийным аппаратом географии.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ориентироваться в источниках географической информации, выявлять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взаимодополняющую  географическую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информацию. 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Умения  различать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изученные  географические объекты, описывать по карте положение и взаиморасположение географических объектов</w:t>
      </w:r>
    </w:p>
    <w:p w:rsidR="00FD0AC0" w:rsidRPr="00FD0AC0" w:rsidRDefault="00FD0AC0" w:rsidP="00FD0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Умения  устанавливать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причинно-следственные  связи,  строить  логическое рассуждение.  Смысловое чтение.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Представления  об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основных  этапах географического  освоения  Земли,  открытиях  великих  путешественников  и землепроходцев,  исследованиях  материков Земли.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Первичные  компетенции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использования территориального подхода как основы географического мышления, владение понятийным аппаратом географии.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ориентироваться в источниках географической информации, выявлять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взаимодополняющую  географическую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информацию. 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Умения  различать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изученные  географические объекты, описывать по карте положение и взаиморасположение географических объектов</w:t>
      </w:r>
    </w:p>
    <w:p w:rsidR="00FD0AC0" w:rsidRPr="00FD0AC0" w:rsidRDefault="00FD0AC0" w:rsidP="00FD0A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Умения  устанавливать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причинно-следственные  связи,  строить  логическое рассуждение.  Смысловое чтение.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Представления  об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основных  этапах географического  освоения  Земли,  открытиях  великих  путешественников  и землепроходцев,  исследованиях  материков Земли.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Первичные  компетенции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использования территориального подхода как основы географического мышления, владение понятийным аппаратом географии.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ориентироваться в источниках географической информации, выявлять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взаимодополняющую  географическую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информацию. 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Умения  различать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изученные  географические объекты, описывать по карте положение и взаиморасположение географических объектов</w:t>
      </w:r>
    </w:p>
    <w:p w:rsidR="00FD0AC0" w:rsidRPr="00FD0AC0" w:rsidRDefault="00FD0AC0" w:rsidP="00FD0A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Литосфера  и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рельеф  Земли. Географическое положение  и природа материков Земли 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 создавать,  применять  и преобразовывать  знаки  и  символы, модели и схемы для решения учебных задач.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Умения: ориентироваться в источниках географической  информации;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определять и сравнивать качественные и  количественные  показатели, характеризующие  географические объекты, их положение в пространстве. </w:t>
      </w:r>
    </w:p>
    <w:p w:rsidR="00FD0AC0" w:rsidRPr="00FD0AC0" w:rsidRDefault="00FD0AC0" w:rsidP="00FD0A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Литосфера  и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рельеф  Земли. Географическое положение  и природа материков Земли 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 создавать,  применять  и преобразовывать  знаки  и  символы, модели и схемы для решения учебных задач.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Умения: ориентироваться в источниках географической  информации;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определять и сравнивать качественные и  количественные  показатели, характеризующие  географические объекты, их положение в пространстве. </w:t>
      </w:r>
    </w:p>
    <w:p w:rsidR="00FD0AC0" w:rsidRPr="00FD0AC0" w:rsidRDefault="00FD0AC0" w:rsidP="00FD0A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2.3. Умения  использовать  источники географической  информации  для решения  различных  задач:  выявление географических  зависимостей  и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закономерностей;  расчет  количественных  показателей,  характеризующих географические  объекты;  сопоставление географической информации.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>Умения  различать  изученные географические  объекты,  сравнивать географические  объекты  на  основе известных характерных свойств.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>Способность  использовать  знания  о географических  законах  и закономерностях</w:t>
      </w:r>
    </w:p>
    <w:p w:rsidR="00FD0AC0" w:rsidRPr="00FD0AC0" w:rsidRDefault="00FD0AC0" w:rsidP="00FD0A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Атмосфера  и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климаты  Земли. Географическая оболочка. 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Географическое положение  и природа материков Земли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определять понятия, создавать обобщения,  устанавливать  аналогии, классифицировать. 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 устанавливать  причинно-следственные  связи,  строить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логическое рассуждение. </w:t>
      </w:r>
    </w:p>
    <w:p w:rsidR="00FD0AC0" w:rsidRPr="00FD0AC0" w:rsidRDefault="00FD0AC0" w:rsidP="00FD0A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Атмосфера  и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климаты  Земли. Географическая оболочка.  </w:t>
      </w:r>
    </w:p>
    <w:p w:rsidR="00FD0AC0" w:rsidRPr="00FD0AC0" w:rsidRDefault="00FD0AC0" w:rsidP="00FD0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3.3. 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выявлять  взаимодополняющую географическую  информацию, представленную  в  одном  или нескольких источниках.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Умение  использовать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источники географической  информации  для решения различных задач</w:t>
      </w:r>
    </w:p>
    <w:p w:rsidR="00FD0AC0" w:rsidRPr="00FD0AC0" w:rsidRDefault="00FD0AC0" w:rsidP="00FD0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Умения:  различать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Способность  использовать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знания  о географических  законах  и закономерностях</w:t>
      </w:r>
    </w:p>
    <w:p w:rsidR="00FD0AC0" w:rsidRPr="00FD0AC0" w:rsidRDefault="00FD0AC0" w:rsidP="00FD0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4.1. Главные закономерности природы Земли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 устанавливать  причинно-следственные  связи,  строить логическое  рассуждение,  умозаключение  и делать выводы.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Умения  создавать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,  применять  и преобразовывать  модели  и  схемы  для решения учебных задач.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ориентироваться в источниках географической информации: находить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и  извлекать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Умение  использовать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источники географической  информации  для решения различных задач. 4.2. Главные закономерности природы Земли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 устанавливать  причинно-следственные  связи,  строить логическое  рассуждение,  умозаключение  и делать выводы.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Умения  создавать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,  применять  и преобразовывать  модели  и  схемы  для решения учебных задач.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ориентироваться в источниках географической информации: находить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и  извлекать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Умение  использовать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источники географической  информации  для решения различных задач. 4.3.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Умение  различать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изученные географические  объекты,  процессы  и явления  на  основе  известных характерных свойств.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Способность  использовать  знания  о географических  законах  и закономерностях,  о  взаимосвязях между  изученными  географическими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объектами,  процессами  и  явлениями для  объяснения  их  свойств,  условий протекания и различий.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Умение  различать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географические процессы  и  явления,  определяющие особенности  природы  материков  и океанов</w:t>
      </w:r>
    </w:p>
    <w:p w:rsidR="00FD0AC0" w:rsidRPr="00FD0AC0" w:rsidRDefault="00FD0AC0" w:rsidP="00FD0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5.1. Географическое положение  и природа материков Земли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определять понятия, создавать обобщения,  устанавливать  аналогии, классифицировать.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Умения  устанавливать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причинно-следственные  связи,  строить логическое рассуждение.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классификацию.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Умение  различать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географические процессы  и  явления,  определяющие особенности  природы  и  населения материков и океанов</w:t>
      </w:r>
    </w:p>
    <w:p w:rsidR="00FD0AC0" w:rsidRPr="00FD0AC0" w:rsidRDefault="00FD0AC0" w:rsidP="00FD0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5.2. Географическое положение  и природа материков Земли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определять понятия, создавать обобщения,  устанавливать  аналогии, классифицировать.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Умения  устанавливать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причинно-следственные  связи,  строить логическое рассуждение.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классификацию.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Умение  различать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географические процессы  и  явления,  определяющие особенности  природы  и  населения материков и океанов</w:t>
      </w:r>
    </w:p>
    <w:p w:rsidR="00FD0AC0" w:rsidRPr="00FD0AC0" w:rsidRDefault="00FD0AC0" w:rsidP="00FD0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6.1. Главные закономерности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природы  Земли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. Население материков Земли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Умения  устанавливать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причинно-следственные  связи,  строить логическое рассуждение.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Умение  применять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географическое мышление  в  познавательной, коммуникативной  и  социальной практике.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Первичные  компетенции  использования  территориального  подхода  как основы  географического  мышления;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 находить  и  распознавать  ответы  на  вопросы,  возникающие  в  ситуациях  повседневного 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характера,  узнавать  в  них  проявление  тех  или  иных географических  процессов  или закономерностей.</w:t>
      </w:r>
    </w:p>
    <w:p w:rsidR="00FD0AC0" w:rsidRPr="00FD0AC0" w:rsidRDefault="00FD0AC0" w:rsidP="00FD0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6.2. Главные закономерности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природы  Земли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. Население материков Земли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Умения  устанавливать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причинно-следственные  связи,  строить логическое рассуждение.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Умение  применять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географическое мышление  в  познавательной, коммуникативной  и  социальной практике.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Первичные  компетенции  использования  территориального  подхода  как основы  географического  мышления;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</w:t>
      </w:r>
    </w:p>
    <w:p w:rsidR="00FD0AC0" w:rsidRPr="00FD0AC0" w:rsidRDefault="00FD0AC0" w:rsidP="00FD0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6.3.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Умение  использовать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источники  географической информации для решения различных задач. 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Способность  использовать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знания  о географических  за</w:t>
      </w:r>
    </w:p>
    <w:p w:rsidR="00FD0AC0" w:rsidRPr="00FD0AC0" w:rsidRDefault="00FD0AC0" w:rsidP="00FD0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7.1. Население материков Земли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Умение  устанавливать  причинно-следственные  связи,  строить  логическое  рассуждение,  умозаключение  и делать выводы.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ориентироваться в источниках географической информации: находить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и  извлекать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Способность  использовать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 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</w:t>
      </w:r>
    </w:p>
    <w:p w:rsidR="00FD0AC0" w:rsidRPr="00FD0AC0" w:rsidRDefault="00FD0AC0" w:rsidP="00FD0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7.2. Население материков Земли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Умение  устанавливать  причинно-следственные  связи,  строить  логическое  рассуждение,  умозаключение  и делать выводы.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ориентироваться в источниках географической информации: находить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и  извлекать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Способность  использовать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</w:r>
    </w:p>
    <w:p w:rsidR="00FD0AC0" w:rsidRPr="00FD0AC0" w:rsidRDefault="00FD0AC0" w:rsidP="00FD0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8.1. Географическое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положение  и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природа материков  Земли.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Население материков Земли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создавать, применять и преобразовывать знаки и символы, модели и схемы  для  решения  учебных  и  познавательных задач. 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Умение  осознанно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использовать  речевые средства в соответствии с задачей коммуникации  для  выражения  своих мыслей, владение письменной речью.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Умение  применять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географическое мышление  в  познавательной, коммуникативной  и  социальной практике.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Первичные  компетенции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использования территориального подхода как основы географического мышления, владение  понятийным  аппаратом  географии. </w:t>
      </w:r>
    </w:p>
    <w:p w:rsidR="00FD0AC0" w:rsidRPr="00FD0AC0" w:rsidRDefault="00FD0AC0" w:rsidP="00FD0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8.2. Географическое </w:t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положение  и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природа материков  Земли.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Население материков Земли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создавать, применять и преобразовывать знаки и символы, модели и схемы  для  решения  учебных  и  познавательных задач. 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Умение  осознанно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использовать  речевые средства в соответствии с задачей коммуникации  для  выражения  своих мыслей, владение письменной речью.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Умение  применять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географическое мышление  в  познавательной, коммуникативной  и  социальной практике.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D0AC0">
        <w:rPr>
          <w:rFonts w:ascii="Times New Roman" w:hAnsi="Times New Roman" w:cs="Times New Roman"/>
          <w:color w:val="000000"/>
          <w:sz w:val="24"/>
          <w:szCs w:val="24"/>
        </w:rPr>
        <w:t>Первичные  компетенции</w:t>
      </w:r>
      <w:proofErr w:type="gramEnd"/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использования территориального подхода как основы географического мышления, владение  понятийным  аппаратом  географии. </w:t>
      </w:r>
    </w:p>
    <w:p w:rsidR="00FD0AC0" w:rsidRPr="00FD0AC0" w:rsidRDefault="00FD0AC0" w:rsidP="00FD0A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8.3. Умения:  различать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различия  особенностей  природы  и  населения,  материальной  и  духовной </w:t>
      </w:r>
      <w:r w:rsidRPr="00FD0AC0">
        <w:rPr>
          <w:rFonts w:ascii="Times New Roman" w:hAnsi="Times New Roman" w:cs="Times New Roman"/>
          <w:color w:val="000000"/>
          <w:sz w:val="24"/>
          <w:szCs w:val="24"/>
        </w:rPr>
        <w:br/>
        <w:t>культуры регионов и отдельных стран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5"/>
        <w:gridCol w:w="3191"/>
      </w:tblGrid>
      <w:tr w:rsidR="00FD0AC0" w:rsidRPr="00FD0AC0" w:rsidTr="008E3E5B">
        <w:tc>
          <w:tcPr>
            <w:tcW w:w="67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AC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191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AC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не справившихся с заданием (получили 0 баллов)</w:t>
            </w:r>
          </w:p>
        </w:tc>
      </w:tr>
      <w:tr w:rsidR="00FD0AC0" w:rsidRPr="00FD0AC0" w:rsidTr="008E3E5B">
        <w:tc>
          <w:tcPr>
            <w:tcW w:w="67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D0AC0" w:rsidRPr="00FD0AC0" w:rsidRDefault="009E503F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D0AC0" w:rsidRPr="00FD0AC0" w:rsidTr="008E3E5B">
        <w:tc>
          <w:tcPr>
            <w:tcW w:w="67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D0AC0" w:rsidRPr="00FD0AC0" w:rsidRDefault="009E503F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0AC0" w:rsidRPr="00FD0AC0" w:rsidTr="008E3E5B">
        <w:tc>
          <w:tcPr>
            <w:tcW w:w="67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D0AC0" w:rsidRPr="00FD0AC0" w:rsidRDefault="009E503F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D0AC0" w:rsidRPr="00FD0AC0" w:rsidTr="008E3E5B">
        <w:tc>
          <w:tcPr>
            <w:tcW w:w="67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D0AC0" w:rsidRPr="00FD0AC0" w:rsidRDefault="009E503F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D0AC0" w:rsidRPr="00FD0AC0" w:rsidTr="008E3E5B">
        <w:tc>
          <w:tcPr>
            <w:tcW w:w="67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D0AC0" w:rsidRPr="00FD0AC0" w:rsidRDefault="009E503F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AC0" w:rsidRPr="00FD0AC0" w:rsidTr="008E3E5B">
        <w:tc>
          <w:tcPr>
            <w:tcW w:w="67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D0AC0" w:rsidRPr="00FD0AC0" w:rsidRDefault="009E503F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D0AC0" w:rsidRPr="00FD0AC0" w:rsidTr="008E3E5B">
        <w:tc>
          <w:tcPr>
            <w:tcW w:w="67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D0AC0" w:rsidRPr="00FD0AC0" w:rsidRDefault="009E503F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D0AC0" w:rsidRPr="00FD0AC0" w:rsidTr="008E3E5B">
        <w:tc>
          <w:tcPr>
            <w:tcW w:w="67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D0AC0" w:rsidRPr="00FD0AC0" w:rsidRDefault="009E503F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D0AC0" w:rsidRPr="00FD0AC0" w:rsidTr="008E3E5B">
        <w:tc>
          <w:tcPr>
            <w:tcW w:w="67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D0AC0" w:rsidRPr="00FD0AC0" w:rsidRDefault="009E503F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D0AC0" w:rsidRPr="00FD0AC0" w:rsidTr="008E3E5B">
        <w:tc>
          <w:tcPr>
            <w:tcW w:w="67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0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5" w:type="dxa"/>
          </w:tcPr>
          <w:p w:rsidR="00FD0AC0" w:rsidRPr="00FD0AC0" w:rsidRDefault="00FD0AC0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D0AC0" w:rsidRPr="00FD0AC0" w:rsidRDefault="009E503F" w:rsidP="00FD0A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D0AC0" w:rsidRPr="00FD0AC0" w:rsidRDefault="00FD0AC0" w:rsidP="00FD0A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0AC0" w:rsidRPr="00FD0AC0" w:rsidRDefault="00FD0AC0" w:rsidP="00FD0A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D0A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D0A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вызвали следующие задания: </w:t>
      </w:r>
    </w:p>
    <w:p w:rsidR="00FD0AC0" w:rsidRPr="00FD0AC0" w:rsidRDefault="009E503F" w:rsidP="00FD0A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proofErr w:type="gramStart"/>
      <w:r w:rsidR="00FD0AC0" w:rsidRPr="00FD0AC0">
        <w:rPr>
          <w:rFonts w:ascii="Times New Roman" w:hAnsi="Times New Roman" w:cs="Times New Roman"/>
          <w:color w:val="000000"/>
          <w:sz w:val="24"/>
          <w:szCs w:val="24"/>
        </w:rPr>
        <w:t>Литосфера  и</w:t>
      </w:r>
      <w:proofErr w:type="gramEnd"/>
      <w:r w:rsidR="00FD0AC0"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рельеф  Земли. Географическое положение  и природа материков Земли  </w:t>
      </w:r>
      <w:r w:rsidR="00FD0AC0"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  создавать,  применять  и преобразовывать  знаки  и  символы, модели и схемы для решения учебных задач. </w:t>
      </w:r>
      <w:r w:rsidR="00FD0AC0"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Умения: ориентироваться в источниках географической  информации; </w:t>
      </w:r>
      <w:r w:rsidR="00FD0AC0"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определять и сравнивать качественные и  количественные  показатели, характеризующие  географические объекты, их положение в пространстве. </w:t>
      </w:r>
    </w:p>
    <w:p w:rsidR="00FD0AC0" w:rsidRPr="00FD0AC0" w:rsidRDefault="009E503F" w:rsidP="00FD0A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FD0AC0"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Главные закономерности </w:t>
      </w:r>
      <w:proofErr w:type="gramStart"/>
      <w:r w:rsidR="00FD0AC0" w:rsidRPr="00FD0AC0">
        <w:rPr>
          <w:rFonts w:ascii="Times New Roman" w:hAnsi="Times New Roman" w:cs="Times New Roman"/>
          <w:color w:val="000000"/>
          <w:sz w:val="24"/>
          <w:szCs w:val="24"/>
        </w:rPr>
        <w:t>природы  Земли</w:t>
      </w:r>
      <w:proofErr w:type="gramEnd"/>
      <w:r w:rsidR="00FD0AC0"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. Население материков Земли </w:t>
      </w:r>
      <w:proofErr w:type="gramStart"/>
      <w:r w:rsidR="00FD0AC0" w:rsidRPr="00FD0AC0">
        <w:rPr>
          <w:rFonts w:ascii="Times New Roman" w:hAnsi="Times New Roman" w:cs="Times New Roman"/>
          <w:color w:val="000000"/>
          <w:sz w:val="24"/>
          <w:szCs w:val="24"/>
        </w:rPr>
        <w:t>Умения  устанавливать</w:t>
      </w:r>
      <w:proofErr w:type="gramEnd"/>
      <w:r w:rsidR="00FD0AC0"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причинно-следственные  связи,  строить логическое рассуждение. </w:t>
      </w:r>
      <w:r w:rsidR="00FD0AC0" w:rsidRPr="00FD0A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FD0AC0" w:rsidRPr="00FD0AC0">
        <w:rPr>
          <w:rFonts w:ascii="Times New Roman" w:hAnsi="Times New Roman" w:cs="Times New Roman"/>
          <w:color w:val="000000"/>
          <w:sz w:val="24"/>
          <w:szCs w:val="24"/>
        </w:rPr>
        <w:t>Умение  применять</w:t>
      </w:r>
      <w:proofErr w:type="gramEnd"/>
      <w:r w:rsidR="00FD0AC0"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  географическое мышление  в  познавательной, коммуникативной  и  социальной практике. </w:t>
      </w:r>
      <w:r w:rsidR="00FD0AC0" w:rsidRPr="00FD0A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Первичные  компетенции  использования  территориального  подхода  как основы  географического  мышления; </w:t>
      </w:r>
      <w:r w:rsidR="00FD0AC0" w:rsidRPr="00FD0AC0">
        <w:rPr>
          <w:rFonts w:ascii="Times New Roman" w:hAnsi="Times New Roman" w:cs="Times New Roman"/>
          <w:color w:val="000000"/>
          <w:sz w:val="24"/>
          <w:szCs w:val="24"/>
        </w:rPr>
        <w:br/>
        <w:t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</w:t>
      </w:r>
    </w:p>
    <w:p w:rsidR="00FD0AC0" w:rsidRPr="00FD0AC0" w:rsidRDefault="009E503F" w:rsidP="00FD0A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D0AC0" w:rsidRPr="00FD0AC0">
        <w:rPr>
          <w:rFonts w:ascii="Times New Roman" w:hAnsi="Times New Roman" w:cs="Times New Roman"/>
          <w:color w:val="000000"/>
          <w:sz w:val="24"/>
          <w:szCs w:val="24"/>
        </w:rPr>
        <w:t xml:space="preserve">. Умения:  различать  географические  процессы  и  явления,  определяющие особенности природы и населения материков,  отдельных  регионов  и стран; устанавливать черты сходства и различия  особенностей  природы  и  населения,  материальной  и  духовной </w:t>
      </w:r>
      <w:r w:rsidR="00FD0AC0" w:rsidRPr="00FD0AC0">
        <w:rPr>
          <w:rFonts w:ascii="Times New Roman" w:hAnsi="Times New Roman" w:cs="Times New Roman"/>
          <w:color w:val="000000"/>
          <w:sz w:val="24"/>
          <w:szCs w:val="24"/>
        </w:rPr>
        <w:br/>
        <w:t>культуры регионов и отдельных стран</w:t>
      </w:r>
    </w:p>
    <w:p w:rsidR="00FD0AC0" w:rsidRPr="00FD0AC0" w:rsidRDefault="00FD0AC0" w:rsidP="00FD0AC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53744" w:rsidRPr="00B2505C" w:rsidRDefault="00853744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853744" w:rsidRPr="00B2505C" w:rsidRDefault="00853744" w:rsidP="00BE7BE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темы, в которых допущены ошибки.</w:t>
      </w:r>
    </w:p>
    <w:p w:rsidR="00853744" w:rsidRPr="00B2505C" w:rsidRDefault="00853744" w:rsidP="00BE7BE5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как можно чаще пр</w:t>
      </w:r>
      <w:r w:rsidR="00B2505C" w:rsidRPr="00B25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оводить</w:t>
      </w:r>
      <w:r w:rsidRPr="00B2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географической </w:t>
      </w:r>
      <w:r w:rsidR="00B2505C" w:rsidRPr="00B25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контурными </w:t>
      </w:r>
      <w:r w:rsidRPr="00B25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 w:rsidR="00B2505C" w:rsidRPr="00B250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B25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03F" w:rsidRPr="00B2505C" w:rsidRDefault="009E503F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8E3E5B" w:rsidRDefault="008E3E5B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712" w:type="dxa"/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1712"/>
      </w:tblGrid>
      <w:tr w:rsidR="008E3E5B" w:rsidRPr="00B60C7E" w:rsidTr="008E3E5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E5B" w:rsidRPr="00847ACA" w:rsidRDefault="008E3E5B" w:rsidP="003858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858A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5654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3858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56542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3858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E3E5B" w:rsidRPr="00B60C7E" w:rsidTr="008E3E5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E5B" w:rsidRPr="00847ACA" w:rsidRDefault="008E3E5B" w:rsidP="008E3E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</w:tbl>
    <w:p w:rsidR="008E3E5B" w:rsidRPr="00847ACA" w:rsidRDefault="008E3E5B" w:rsidP="008E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оличество заданий: </w:t>
      </w:r>
      <w:r w:rsidRPr="00556542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8E3E5B" w:rsidRPr="006A4999" w:rsidRDefault="008E3E5B" w:rsidP="008E3E5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Время выполнения: </w:t>
      </w:r>
      <w:r w:rsidR="003858A4">
        <w:rPr>
          <w:rFonts w:ascii="Times New Roman" w:hAnsi="Times New Roman"/>
          <w:sz w:val="24"/>
          <w:szCs w:val="24"/>
          <w:lang w:eastAsia="ru-RU"/>
        </w:rPr>
        <w:t>45</w:t>
      </w:r>
      <w:r w:rsidRPr="00556542">
        <w:rPr>
          <w:rFonts w:ascii="Times New Roman" w:hAnsi="Times New Roman"/>
          <w:sz w:val="24"/>
          <w:szCs w:val="24"/>
          <w:lang w:eastAsia="ru-RU"/>
        </w:rPr>
        <w:t xml:space="preserve"> минут.</w:t>
      </w:r>
    </w:p>
    <w:p w:rsidR="008E3E5B" w:rsidRDefault="008E3E5B" w:rsidP="008E3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hAnsi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ожно получить за всю работу - </w:t>
      </w:r>
      <w:r w:rsidRPr="00B85A9E">
        <w:rPr>
          <w:rFonts w:ascii="Times New Roman" w:hAnsi="Times New Roman"/>
          <w:sz w:val="24"/>
          <w:szCs w:val="24"/>
          <w:lang w:eastAsia="ru-RU"/>
        </w:rPr>
        <w:t>28.</w:t>
      </w:r>
    </w:p>
    <w:p w:rsidR="008E3E5B" w:rsidRPr="00B827E9" w:rsidRDefault="008E3E5B" w:rsidP="008E3E5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Работа состояла из </w:t>
      </w:r>
      <w:r w:rsidRPr="00B85A9E">
        <w:rPr>
          <w:rFonts w:ascii="Times New Roman" w:hAnsi="Times New Roman"/>
          <w:sz w:val="24"/>
          <w:szCs w:val="24"/>
          <w:u w:val="single"/>
        </w:rPr>
        <w:t>10</w:t>
      </w:r>
      <w:r w:rsidRPr="00B827E9">
        <w:rPr>
          <w:rFonts w:ascii="Times New Roman" w:hAnsi="Times New Roman"/>
          <w:sz w:val="24"/>
          <w:szCs w:val="24"/>
          <w:u w:val="single"/>
        </w:rPr>
        <w:t xml:space="preserve"> заданий:</w:t>
      </w:r>
    </w:p>
    <w:p w:rsidR="008E3E5B" w:rsidRPr="00BA0B93" w:rsidRDefault="008E3E5B" w:rsidP="00BE7BE5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B93">
        <w:rPr>
          <w:rFonts w:ascii="Times New Roman" w:hAnsi="Times New Roman"/>
          <w:sz w:val="24"/>
          <w:szCs w:val="24"/>
        </w:rPr>
        <w:t xml:space="preserve">Работа с </w:t>
      </w:r>
      <w:r>
        <w:rPr>
          <w:rFonts w:ascii="Times New Roman" w:hAnsi="Times New Roman"/>
          <w:sz w:val="24"/>
          <w:szCs w:val="24"/>
        </w:rPr>
        <w:t>рисунком биологических объектов: определить систематику, общие свойства.</w:t>
      </w:r>
    </w:p>
    <w:p w:rsidR="008E3E5B" w:rsidRDefault="008E3E5B" w:rsidP="00BE7BE5">
      <w:pPr>
        <w:pStyle w:val="a5"/>
        <w:numPr>
          <w:ilvl w:val="0"/>
          <w:numId w:val="22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растений в жизни человека.</w:t>
      </w:r>
    </w:p>
    <w:p w:rsidR="008E3E5B" w:rsidRPr="00385225" w:rsidRDefault="008E3E5B" w:rsidP="00BE7BE5">
      <w:pPr>
        <w:pStyle w:val="a5"/>
        <w:numPr>
          <w:ilvl w:val="0"/>
          <w:numId w:val="22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85225">
        <w:rPr>
          <w:rFonts w:ascii="Times New Roman" w:hAnsi="Times New Roman"/>
          <w:sz w:val="24"/>
          <w:szCs w:val="24"/>
        </w:rPr>
        <w:t>Заполнить таблицу по систематике растений.</w:t>
      </w:r>
    </w:p>
    <w:p w:rsidR="008E3E5B" w:rsidRDefault="008E3E5B" w:rsidP="00BE7BE5">
      <w:pPr>
        <w:pStyle w:val="a5"/>
        <w:numPr>
          <w:ilvl w:val="0"/>
          <w:numId w:val="22"/>
        </w:numPr>
        <w:spacing w:after="0" w:line="240" w:lineRule="auto"/>
        <w:ind w:left="644"/>
        <w:jc w:val="both"/>
        <w:rPr>
          <w:rFonts w:ascii="Times New Roman" w:hAnsi="Times New Roman"/>
          <w:color w:val="FF0000"/>
          <w:sz w:val="24"/>
          <w:szCs w:val="24"/>
        </w:rPr>
      </w:pPr>
      <w:r w:rsidRPr="00207ACD">
        <w:rPr>
          <w:rFonts w:ascii="Times New Roman" w:hAnsi="Times New Roman"/>
          <w:sz w:val="24"/>
          <w:szCs w:val="24"/>
        </w:rPr>
        <w:lastRenderedPageBreak/>
        <w:t>Выбрать необходимые признаки из описания биологического объекта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8E3E5B" w:rsidRPr="00207ACD" w:rsidRDefault="008E3E5B" w:rsidP="00BE7BE5">
      <w:pPr>
        <w:pStyle w:val="a5"/>
        <w:numPr>
          <w:ilvl w:val="0"/>
          <w:numId w:val="22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07ACD">
        <w:rPr>
          <w:rFonts w:ascii="Times New Roman" w:hAnsi="Times New Roman"/>
          <w:sz w:val="24"/>
          <w:szCs w:val="24"/>
        </w:rPr>
        <w:t>Вставить необходимые термины в текст биологического содержания.</w:t>
      </w:r>
    </w:p>
    <w:p w:rsidR="008E3E5B" w:rsidRPr="00207ACD" w:rsidRDefault="008E3E5B" w:rsidP="00BE7BE5">
      <w:pPr>
        <w:pStyle w:val="a5"/>
        <w:numPr>
          <w:ilvl w:val="0"/>
          <w:numId w:val="22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07ACD">
        <w:rPr>
          <w:rFonts w:ascii="Times New Roman" w:hAnsi="Times New Roman"/>
          <w:sz w:val="24"/>
          <w:szCs w:val="24"/>
        </w:rPr>
        <w:t>Работа с таблицей.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ACD">
        <w:rPr>
          <w:rFonts w:ascii="Times New Roman" w:hAnsi="Times New Roman"/>
          <w:sz w:val="24"/>
          <w:szCs w:val="24"/>
        </w:rPr>
        <w:t>Классификация растений.</w:t>
      </w:r>
    </w:p>
    <w:p w:rsidR="008E3E5B" w:rsidRPr="00207ACD" w:rsidRDefault="008E3E5B" w:rsidP="00BE7BE5">
      <w:pPr>
        <w:pStyle w:val="a5"/>
        <w:numPr>
          <w:ilvl w:val="0"/>
          <w:numId w:val="22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07ACD">
        <w:rPr>
          <w:rFonts w:ascii="Times New Roman" w:hAnsi="Times New Roman"/>
          <w:sz w:val="24"/>
          <w:szCs w:val="24"/>
        </w:rPr>
        <w:t>Установление соответствия между признаками и группами организмов.</w:t>
      </w:r>
    </w:p>
    <w:p w:rsidR="008E3E5B" w:rsidRPr="003C789C" w:rsidRDefault="008E3E5B" w:rsidP="00BE7BE5">
      <w:pPr>
        <w:pStyle w:val="a5"/>
        <w:numPr>
          <w:ilvl w:val="0"/>
          <w:numId w:val="22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C789C">
        <w:rPr>
          <w:rFonts w:ascii="Times New Roman" w:hAnsi="Times New Roman"/>
          <w:sz w:val="24"/>
          <w:szCs w:val="24"/>
        </w:rPr>
        <w:t xml:space="preserve">Установление последовательности биологических процессов </w:t>
      </w:r>
      <w:proofErr w:type="gramStart"/>
      <w:r w:rsidRPr="003C789C">
        <w:rPr>
          <w:rFonts w:ascii="Times New Roman" w:hAnsi="Times New Roman"/>
          <w:sz w:val="24"/>
          <w:szCs w:val="24"/>
        </w:rPr>
        <w:t>и  явлений</w:t>
      </w:r>
      <w:proofErr w:type="gramEnd"/>
      <w:r w:rsidRPr="003C789C">
        <w:rPr>
          <w:rFonts w:ascii="Times New Roman" w:hAnsi="Times New Roman"/>
          <w:sz w:val="24"/>
          <w:szCs w:val="24"/>
        </w:rPr>
        <w:t>.</w:t>
      </w:r>
    </w:p>
    <w:p w:rsidR="008E3E5B" w:rsidRPr="003C789C" w:rsidRDefault="008E3E5B" w:rsidP="00BE7BE5">
      <w:pPr>
        <w:pStyle w:val="a5"/>
        <w:numPr>
          <w:ilvl w:val="0"/>
          <w:numId w:val="22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C789C">
        <w:rPr>
          <w:rFonts w:ascii="Times New Roman" w:hAnsi="Times New Roman"/>
          <w:sz w:val="24"/>
          <w:szCs w:val="24"/>
        </w:rPr>
        <w:t>Определение классификации растений по их изображению.</w:t>
      </w:r>
    </w:p>
    <w:p w:rsidR="008E3E5B" w:rsidRPr="003C789C" w:rsidRDefault="008E3E5B" w:rsidP="00BE7BE5">
      <w:pPr>
        <w:pStyle w:val="a5"/>
        <w:numPr>
          <w:ilvl w:val="0"/>
          <w:numId w:val="22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C789C">
        <w:rPr>
          <w:rFonts w:ascii="Times New Roman" w:hAnsi="Times New Roman"/>
          <w:sz w:val="24"/>
          <w:szCs w:val="24"/>
        </w:rPr>
        <w:t>Анализ рисунка.</w:t>
      </w:r>
    </w:p>
    <w:p w:rsidR="00E833D0" w:rsidRDefault="00E833D0" w:rsidP="00E833D0">
      <w:pPr>
        <w:pStyle w:val="a5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79"/>
        <w:gridCol w:w="851"/>
        <w:gridCol w:w="870"/>
        <w:gridCol w:w="910"/>
        <w:gridCol w:w="910"/>
      </w:tblGrid>
      <w:tr w:rsidR="00E833D0" w:rsidRPr="002262E3" w:rsidTr="00C00AC0">
        <w:trPr>
          <w:trHeight w:val="1294"/>
        </w:trPr>
        <w:tc>
          <w:tcPr>
            <w:tcW w:w="709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70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E833D0" w:rsidRPr="002262E3" w:rsidTr="00C00AC0">
        <w:trPr>
          <w:trHeight w:val="335"/>
        </w:trPr>
        <w:tc>
          <w:tcPr>
            <w:tcW w:w="709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8" w:type="dxa"/>
          </w:tcPr>
          <w:p w:rsidR="00E833D0" w:rsidRPr="002262E3" w:rsidRDefault="00E833D0" w:rsidP="00385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</w:tcPr>
          <w:p w:rsidR="00E833D0" w:rsidRPr="002262E3" w:rsidRDefault="003858A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" w:type="dxa"/>
          </w:tcPr>
          <w:p w:rsidR="00E833D0" w:rsidRPr="002262E3" w:rsidRDefault="003858A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</w:tcPr>
          <w:p w:rsidR="00E833D0" w:rsidRPr="002262E3" w:rsidRDefault="00E833D0" w:rsidP="00385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</w:tcPr>
          <w:p w:rsidR="00E833D0" w:rsidRPr="002262E3" w:rsidRDefault="003858A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E833D0" w:rsidRPr="002262E3" w:rsidRDefault="003858A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833D0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E833D0" w:rsidRPr="002262E3" w:rsidRDefault="003858A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E833D0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E833D0" w:rsidRPr="002262E3" w:rsidRDefault="00E833D0" w:rsidP="00385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</w:tcPr>
          <w:p w:rsidR="00E833D0" w:rsidRPr="002262E3" w:rsidRDefault="003858A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E833D0" w:rsidRPr="002262E3" w:rsidRDefault="003858A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E3E5B" w:rsidRDefault="008E3E5B" w:rsidP="008E3E5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E3E5B" w:rsidRDefault="008E3E5B" w:rsidP="008E3E5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5"/>
        <w:gridCol w:w="3191"/>
      </w:tblGrid>
      <w:tr w:rsidR="008E3E5B" w:rsidRPr="008E3E5B" w:rsidTr="008E3E5B">
        <w:tc>
          <w:tcPr>
            <w:tcW w:w="675" w:type="dxa"/>
          </w:tcPr>
          <w:p w:rsidR="008E3E5B" w:rsidRPr="008E3E5B" w:rsidRDefault="008E3E5B" w:rsidP="008E3E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5" w:type="dxa"/>
          </w:tcPr>
          <w:p w:rsidR="008E3E5B" w:rsidRPr="008E3E5B" w:rsidRDefault="008E3E5B" w:rsidP="008E3E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3191" w:type="dxa"/>
          </w:tcPr>
          <w:p w:rsidR="008E3E5B" w:rsidRPr="008E3E5B" w:rsidRDefault="008E3E5B" w:rsidP="008E3E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sz w:val="24"/>
                <w:szCs w:val="24"/>
              </w:rPr>
              <w:t>Количество обучающихся, не справившихся с заданием (получили 0 баллов)</w:t>
            </w:r>
          </w:p>
        </w:tc>
      </w:tr>
      <w:tr w:rsidR="008E3E5B" w:rsidRPr="008E3E5B" w:rsidTr="008E3E5B">
        <w:tc>
          <w:tcPr>
            <w:tcW w:w="67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570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Классификация организмов. Принципы классификации. Одноклеточные и многоклеточные организмы </w:t>
            </w: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91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8E3E5B" w:rsidRDefault="008E3E5B" w:rsidP="003858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3858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3E5B" w:rsidRPr="008E3E5B" w:rsidTr="008E3E5B">
        <w:tc>
          <w:tcPr>
            <w:tcW w:w="67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570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</w:t>
            </w: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биоразнообразия</w:t>
            </w:r>
          </w:p>
        </w:tc>
        <w:tc>
          <w:tcPr>
            <w:tcW w:w="3191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8E3E5B" w:rsidRDefault="008E3E5B" w:rsidP="003858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3858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E3E5B" w:rsidRPr="008E3E5B" w:rsidTr="008E3E5B">
        <w:tc>
          <w:tcPr>
            <w:tcW w:w="67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570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Классификация организмов. Принципы классификации. </w:t>
            </w: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91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6</w:t>
            </w:r>
          </w:p>
          <w:p w:rsidR="003858A4" w:rsidRPr="008E3E5B" w:rsidRDefault="003858A4" w:rsidP="003858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7</w:t>
            </w:r>
          </w:p>
        </w:tc>
      </w:tr>
      <w:tr w:rsidR="008E3E5B" w:rsidRPr="008E3E5B" w:rsidTr="008E3E5B">
        <w:tc>
          <w:tcPr>
            <w:tcW w:w="67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570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Царство Растения. Царство Бактерии. Царство Грибы </w:t>
            </w: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Смысловое чтение</w:t>
            </w:r>
          </w:p>
        </w:tc>
        <w:tc>
          <w:tcPr>
            <w:tcW w:w="3191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  <w:p w:rsid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3858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3858A4" w:rsidRPr="008E3E5B" w:rsidRDefault="003858A4" w:rsidP="00385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8E3E5B" w:rsidRPr="008E3E5B" w:rsidTr="008E3E5B">
        <w:tc>
          <w:tcPr>
            <w:tcW w:w="67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570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Царство Растения. Царство Бактерии. Царство Грибы </w:t>
            </w: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</w:tc>
        <w:tc>
          <w:tcPr>
            <w:tcW w:w="3191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3858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8E3E5B" w:rsidRDefault="008E3E5B" w:rsidP="003858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3858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E3E5B" w:rsidRPr="008E3E5B" w:rsidTr="008E3E5B">
        <w:tc>
          <w:tcPr>
            <w:tcW w:w="67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6.</w:t>
            </w:r>
          </w:p>
        </w:tc>
        <w:tc>
          <w:tcPr>
            <w:tcW w:w="570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Царство Растения. Царство Грибы </w:t>
            </w: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3191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8E3E5B" w:rsidRDefault="008E3E5B" w:rsidP="003858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3858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3858A4" w:rsidRPr="008E3E5B" w:rsidRDefault="003858A4" w:rsidP="00385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E3E5B" w:rsidRPr="008E3E5B" w:rsidTr="008E3E5B">
        <w:tc>
          <w:tcPr>
            <w:tcW w:w="67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7.</w:t>
            </w:r>
          </w:p>
        </w:tc>
        <w:tc>
          <w:tcPr>
            <w:tcW w:w="570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Царство Растения. Царство Бактерии. Царство Грибы </w:t>
            </w: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3191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Default="008E3E5B" w:rsidP="003858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3858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3858A4" w:rsidRPr="008E3E5B" w:rsidRDefault="003858A4" w:rsidP="00385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E3E5B" w:rsidRPr="008E3E5B" w:rsidTr="008E3E5B">
        <w:tc>
          <w:tcPr>
            <w:tcW w:w="67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8.</w:t>
            </w:r>
          </w:p>
        </w:tc>
        <w:tc>
          <w:tcPr>
            <w:tcW w:w="570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Царство Растения. Царство Бактерии. Царство Грибы </w:t>
            </w: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91" w:type="dxa"/>
          </w:tcPr>
          <w:p w:rsidR="008E3E5B" w:rsidRPr="008E3E5B" w:rsidRDefault="008E3E5B" w:rsidP="00385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Pr="008E3E5B" w:rsidRDefault="008E3E5B" w:rsidP="00385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E3E5B" w:rsidRDefault="003858A4" w:rsidP="00385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3858A4" w:rsidRPr="008E3E5B" w:rsidRDefault="003858A4" w:rsidP="00385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E3E5B" w:rsidRPr="008E3E5B" w:rsidTr="008E3E5B">
        <w:tc>
          <w:tcPr>
            <w:tcW w:w="67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9.</w:t>
            </w:r>
          </w:p>
        </w:tc>
        <w:tc>
          <w:tcPr>
            <w:tcW w:w="570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Царство Растения. </w:t>
            </w: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3191" w:type="dxa"/>
          </w:tcPr>
          <w:p w:rsidR="008E3E5B" w:rsidRDefault="003858A4" w:rsidP="00385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3858A4" w:rsidRDefault="003858A4" w:rsidP="00385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3858A4" w:rsidRPr="008E3E5B" w:rsidRDefault="003858A4" w:rsidP="00385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8E3E5B" w:rsidRPr="008E3E5B" w:rsidRDefault="008E3E5B" w:rsidP="003858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8E3E5B" w:rsidRPr="008E3E5B" w:rsidTr="008E3E5B">
        <w:tc>
          <w:tcPr>
            <w:tcW w:w="67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5705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Царство Растения. </w:t>
            </w:r>
            <w:r w:rsidRPr="008E3E5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3191" w:type="dxa"/>
          </w:tcPr>
          <w:p w:rsidR="008E3E5B" w:rsidRPr="008E3E5B" w:rsidRDefault="008E3E5B" w:rsidP="008E3E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  <w:p w:rsidR="008E3E5B" w:rsidRDefault="003858A4" w:rsidP="00385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3858A4" w:rsidRPr="008E3E5B" w:rsidRDefault="003858A4" w:rsidP="003858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  <w:p w:rsidR="008E3E5B" w:rsidRPr="008E3E5B" w:rsidRDefault="008E3E5B" w:rsidP="003858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</w:tbl>
    <w:p w:rsidR="008E3E5B" w:rsidRPr="008E3E5B" w:rsidRDefault="008E3E5B" w:rsidP="008E3E5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E3E5B" w:rsidRPr="008E3E5B" w:rsidRDefault="008E3E5B" w:rsidP="008E3E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3E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</w:t>
      </w:r>
      <w:r w:rsidRPr="008E3E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затруднения вызвали следующие задания: </w:t>
      </w:r>
    </w:p>
    <w:p w:rsidR="008E3E5B" w:rsidRPr="008E3E5B" w:rsidRDefault="008E3E5B" w:rsidP="008E3E5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3E5B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 w:rsidRPr="008E3E5B">
        <w:rPr>
          <w:rFonts w:ascii="Times New Roman" w:hAnsi="Times New Roman"/>
          <w:color w:val="000000"/>
          <w:sz w:val="24"/>
          <w:szCs w:val="24"/>
          <w:lang w:eastAsia="ru-RU"/>
        </w:rPr>
        <w:t>установление  последовательности</w:t>
      </w:r>
      <w:proofErr w:type="gramEnd"/>
      <w:r w:rsidRPr="008E3E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биологических процессов и явлений;</w:t>
      </w:r>
    </w:p>
    <w:p w:rsidR="008E3E5B" w:rsidRPr="008E3E5B" w:rsidRDefault="008E3E5B" w:rsidP="008E3E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3E5B">
        <w:rPr>
          <w:rFonts w:ascii="Times New Roman" w:hAnsi="Times New Roman"/>
          <w:sz w:val="24"/>
          <w:szCs w:val="24"/>
        </w:rPr>
        <w:t>- определение классификации растений по их изображению;</w:t>
      </w:r>
    </w:p>
    <w:p w:rsidR="008E3E5B" w:rsidRPr="008E3E5B" w:rsidRDefault="008E3E5B" w:rsidP="008E3E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3E5B">
        <w:rPr>
          <w:rFonts w:ascii="Times New Roman" w:hAnsi="Times New Roman"/>
          <w:sz w:val="24"/>
          <w:szCs w:val="24"/>
        </w:rPr>
        <w:t>- работа с рисунком: определить среду обитания, дать характеристику объектам.</w:t>
      </w:r>
    </w:p>
    <w:p w:rsidR="008E3E5B" w:rsidRPr="008E3E5B" w:rsidRDefault="008E3E5B" w:rsidP="008E3E5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3E5B">
        <w:rPr>
          <w:rFonts w:ascii="Times New Roman" w:hAnsi="Times New Roman"/>
          <w:sz w:val="24"/>
          <w:szCs w:val="24"/>
        </w:rPr>
        <w:t>-</w:t>
      </w:r>
      <w:r w:rsidRPr="008E3E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E3E5B">
        <w:rPr>
          <w:rFonts w:ascii="Times New Roman" w:hAnsi="Times New Roman"/>
          <w:sz w:val="24"/>
          <w:szCs w:val="24"/>
        </w:rPr>
        <w:t xml:space="preserve"> работа с рисунком биологических объектов: определить систематику, общие свойства.</w:t>
      </w:r>
    </w:p>
    <w:p w:rsidR="008E3E5B" w:rsidRPr="008E3E5B" w:rsidRDefault="008E3E5B" w:rsidP="008E3E5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E3E5B">
        <w:rPr>
          <w:rFonts w:ascii="Times New Roman" w:hAnsi="Times New Roman"/>
          <w:sz w:val="24"/>
          <w:szCs w:val="24"/>
          <w:u w:val="single"/>
        </w:rPr>
        <w:t>Слабые результаты можно объяснить следующими причинами:</w:t>
      </w:r>
    </w:p>
    <w:p w:rsidR="008E3E5B" w:rsidRPr="008E3E5B" w:rsidRDefault="008E3E5B" w:rsidP="008E3E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3E5B">
        <w:rPr>
          <w:rFonts w:ascii="Times New Roman" w:hAnsi="Times New Roman"/>
          <w:sz w:val="24"/>
          <w:szCs w:val="24"/>
        </w:rPr>
        <w:t xml:space="preserve">1)дистанционное обучение; </w:t>
      </w:r>
    </w:p>
    <w:p w:rsidR="008E3E5B" w:rsidRPr="008E3E5B" w:rsidRDefault="008E3E5B" w:rsidP="008E3E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3E5B">
        <w:rPr>
          <w:rFonts w:ascii="Times New Roman" w:hAnsi="Times New Roman"/>
          <w:sz w:val="24"/>
          <w:szCs w:val="24"/>
        </w:rPr>
        <w:t>2)работа для 8классников должна быть по программе 7 класса по разделу «Животные», а фактически дали задания по программе 5 и 6 класса.</w:t>
      </w:r>
    </w:p>
    <w:p w:rsidR="008E3E5B" w:rsidRPr="008E3E5B" w:rsidRDefault="008E3E5B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744" w:rsidRPr="008E3E5B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853744" w:rsidRPr="008E3E5B" w:rsidRDefault="00853744" w:rsidP="00BE7BE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</w:p>
    <w:p w:rsidR="008E3E5B" w:rsidRPr="00B945E6" w:rsidRDefault="00853744" w:rsidP="00E6555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индивидуальные консультации по плохо усвоенным темам</w:t>
      </w:r>
    </w:p>
    <w:p w:rsidR="008E3E5B" w:rsidRDefault="008E3E5B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558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</w:t>
      </w:r>
    </w:p>
    <w:p w:rsidR="00E3257A" w:rsidRDefault="00E3257A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712" w:type="dxa"/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11712"/>
      </w:tblGrid>
      <w:tr w:rsidR="00E3257A" w:rsidRPr="00E3257A" w:rsidTr="001D163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7A" w:rsidRPr="00E3257A" w:rsidRDefault="00E3257A" w:rsidP="00982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57A">
              <w:rPr>
                <w:rFonts w:ascii="Times New Roman" w:hAnsi="Times New Roman"/>
                <w:sz w:val="24"/>
                <w:szCs w:val="24"/>
                <w:lang w:eastAsia="ru-RU"/>
              </w:rPr>
              <w:t>Дата: 1</w:t>
            </w:r>
            <w:r w:rsidR="00982797">
              <w:rPr>
                <w:rFonts w:ascii="Times New Roman" w:hAnsi="Times New Roman"/>
                <w:sz w:val="24"/>
                <w:szCs w:val="24"/>
                <w:lang w:eastAsia="ru-RU"/>
              </w:rPr>
              <w:t>0-11</w:t>
            </w:r>
            <w:r w:rsidRPr="00E3257A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9827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3257A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9827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3257A" w:rsidRPr="00E3257A" w:rsidTr="001D163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57A">
              <w:rPr>
                <w:rFonts w:ascii="Times New Roman" w:hAnsi="Times New Roman"/>
                <w:sz w:val="24"/>
                <w:szCs w:val="24"/>
                <w:lang w:eastAsia="ru-RU"/>
              </w:rPr>
              <w:t>Предмет: Английский язык</w:t>
            </w:r>
          </w:p>
        </w:tc>
      </w:tr>
    </w:tbl>
    <w:p w:rsidR="00E3257A" w:rsidRPr="00E3257A" w:rsidRDefault="00E3257A" w:rsidP="00E325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57A">
        <w:rPr>
          <w:rFonts w:ascii="Times New Roman" w:hAnsi="Times New Roman"/>
          <w:sz w:val="24"/>
          <w:szCs w:val="24"/>
          <w:lang w:eastAsia="ru-RU"/>
        </w:rPr>
        <w:t>Количество заданий: 6</w:t>
      </w:r>
    </w:p>
    <w:p w:rsidR="00E3257A" w:rsidRPr="00E3257A" w:rsidRDefault="00E3257A" w:rsidP="00E325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57A">
        <w:rPr>
          <w:rFonts w:ascii="Times New Roman" w:hAnsi="Times New Roman"/>
          <w:sz w:val="24"/>
          <w:szCs w:val="24"/>
          <w:lang w:eastAsia="ru-RU"/>
        </w:rPr>
        <w:t xml:space="preserve">Время выполнения: </w:t>
      </w:r>
      <w:r w:rsidRPr="00E3257A">
        <w:rPr>
          <w:rFonts w:ascii="Times New Roman" w:hAnsi="Times New Roman"/>
          <w:sz w:val="24"/>
          <w:szCs w:val="24"/>
          <w:lang w:val="en-US" w:eastAsia="ru-RU"/>
        </w:rPr>
        <w:t>45</w:t>
      </w:r>
      <w:r w:rsidRPr="00E3257A">
        <w:rPr>
          <w:rFonts w:ascii="Times New Roman" w:hAnsi="Times New Roman"/>
          <w:sz w:val="24"/>
          <w:szCs w:val="24"/>
          <w:lang w:eastAsia="ru-RU"/>
        </w:rPr>
        <w:t xml:space="preserve"> минут.</w:t>
      </w:r>
    </w:p>
    <w:p w:rsidR="00E3257A" w:rsidRPr="00E3257A" w:rsidRDefault="00E3257A" w:rsidP="00E325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57A">
        <w:rPr>
          <w:rFonts w:ascii="Times New Roman" w:hAnsi="Times New Roman"/>
          <w:sz w:val="24"/>
          <w:szCs w:val="24"/>
          <w:lang w:eastAsia="ru-RU"/>
        </w:rPr>
        <w:t>Максимальный балл, который можно получить за всю работу - 30.</w:t>
      </w:r>
    </w:p>
    <w:p w:rsidR="00E3257A" w:rsidRPr="00E3257A" w:rsidRDefault="00E3257A" w:rsidP="00E325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3257A">
        <w:rPr>
          <w:rFonts w:ascii="Times New Roman" w:hAnsi="Times New Roman"/>
          <w:sz w:val="24"/>
          <w:szCs w:val="24"/>
          <w:u w:val="single"/>
        </w:rPr>
        <w:t>Работа состояла из 6 заданий:</w:t>
      </w:r>
    </w:p>
    <w:p w:rsidR="00E3257A" w:rsidRPr="00E3257A" w:rsidRDefault="00E3257A" w:rsidP="00E325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257A" w:rsidRPr="00E3257A" w:rsidRDefault="00E3257A" w:rsidP="00E3257A">
      <w:pPr>
        <w:jc w:val="both"/>
        <w:rPr>
          <w:rFonts w:ascii="Times New Roman" w:hAnsi="Times New Roman"/>
          <w:sz w:val="24"/>
          <w:szCs w:val="24"/>
        </w:rPr>
      </w:pPr>
      <w:r w:rsidRPr="00E3257A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3257A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E3257A">
        <w:rPr>
          <w:rFonts w:ascii="Times New Roman" w:hAnsi="Times New Roman"/>
          <w:sz w:val="24"/>
          <w:szCs w:val="24"/>
        </w:rPr>
        <w:t xml:space="preserve"> с пониманием запрашиваемой информации в прослушанном тексте.</w:t>
      </w:r>
    </w:p>
    <w:p w:rsidR="00E3257A" w:rsidRPr="00E3257A" w:rsidRDefault="00E3257A" w:rsidP="00E32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57A">
        <w:rPr>
          <w:rFonts w:ascii="Times New Roman" w:hAnsi="Times New Roman"/>
          <w:sz w:val="24"/>
          <w:szCs w:val="24"/>
        </w:rPr>
        <w:lastRenderedPageBreak/>
        <w:t>2. Осмысленное чтение текста вслух.</w:t>
      </w:r>
    </w:p>
    <w:p w:rsidR="00E3257A" w:rsidRPr="00E3257A" w:rsidRDefault="00E3257A" w:rsidP="00E32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57A">
        <w:rPr>
          <w:rFonts w:ascii="Times New Roman" w:hAnsi="Times New Roman"/>
          <w:sz w:val="24"/>
          <w:szCs w:val="24"/>
        </w:rPr>
        <w:t>3. Говорение: монологическое высказывание на основе плана и визуальной информации.</w:t>
      </w:r>
    </w:p>
    <w:p w:rsidR="00E3257A" w:rsidRPr="00E3257A" w:rsidRDefault="00E3257A" w:rsidP="00E32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57A">
        <w:rPr>
          <w:rFonts w:ascii="Times New Roman" w:hAnsi="Times New Roman"/>
          <w:sz w:val="24"/>
          <w:szCs w:val="24"/>
        </w:rPr>
        <w:t>4. Чтение с пониманием основного содержания прочитанного текста.</w:t>
      </w:r>
    </w:p>
    <w:p w:rsidR="00E3257A" w:rsidRPr="00E3257A" w:rsidRDefault="00E3257A" w:rsidP="00E32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57A">
        <w:rPr>
          <w:rFonts w:ascii="Times New Roman" w:hAnsi="Times New Roman"/>
          <w:sz w:val="24"/>
          <w:szCs w:val="24"/>
        </w:rPr>
        <w:t xml:space="preserve">5. Навыки оперирования языковыми средствами в </w:t>
      </w:r>
      <w:proofErr w:type="spellStart"/>
      <w:r w:rsidRPr="00E3257A">
        <w:rPr>
          <w:rFonts w:ascii="Times New Roman" w:hAnsi="Times New Roman"/>
          <w:sz w:val="24"/>
          <w:szCs w:val="24"/>
        </w:rPr>
        <w:t>коммуникативнозначимом</w:t>
      </w:r>
      <w:proofErr w:type="spellEnd"/>
      <w:r w:rsidRPr="00E3257A">
        <w:rPr>
          <w:rFonts w:ascii="Times New Roman" w:hAnsi="Times New Roman"/>
          <w:sz w:val="24"/>
          <w:szCs w:val="24"/>
        </w:rPr>
        <w:t xml:space="preserve"> контексте: грамматические формы.</w:t>
      </w:r>
    </w:p>
    <w:p w:rsidR="00E3257A" w:rsidRDefault="00E3257A" w:rsidP="00E32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57A">
        <w:rPr>
          <w:rFonts w:ascii="Times New Roman" w:hAnsi="Times New Roman"/>
          <w:sz w:val="24"/>
          <w:szCs w:val="24"/>
        </w:rPr>
        <w:t xml:space="preserve">6. Навыки оперирования языковыми средствами в </w:t>
      </w:r>
      <w:proofErr w:type="spellStart"/>
      <w:r w:rsidRPr="00E3257A">
        <w:rPr>
          <w:rFonts w:ascii="Times New Roman" w:hAnsi="Times New Roman"/>
          <w:sz w:val="24"/>
          <w:szCs w:val="24"/>
        </w:rPr>
        <w:t>коммуникативнозначимом</w:t>
      </w:r>
      <w:proofErr w:type="spellEnd"/>
      <w:r w:rsidRPr="00E3257A">
        <w:rPr>
          <w:rFonts w:ascii="Times New Roman" w:hAnsi="Times New Roman"/>
          <w:sz w:val="24"/>
          <w:szCs w:val="24"/>
        </w:rPr>
        <w:t xml:space="preserve"> контексте: лексические единицы.</w:t>
      </w: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79"/>
        <w:gridCol w:w="851"/>
        <w:gridCol w:w="870"/>
        <w:gridCol w:w="910"/>
        <w:gridCol w:w="910"/>
      </w:tblGrid>
      <w:tr w:rsidR="00E833D0" w:rsidRPr="002262E3" w:rsidTr="00C00AC0">
        <w:trPr>
          <w:trHeight w:val="1294"/>
        </w:trPr>
        <w:tc>
          <w:tcPr>
            <w:tcW w:w="709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70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E833D0" w:rsidRPr="002262E3" w:rsidTr="00C00AC0">
        <w:trPr>
          <w:trHeight w:val="320"/>
        </w:trPr>
        <w:tc>
          <w:tcPr>
            <w:tcW w:w="709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8" w:type="dxa"/>
          </w:tcPr>
          <w:p w:rsidR="00E833D0" w:rsidRPr="002262E3" w:rsidRDefault="00E833D0" w:rsidP="00982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</w:tcPr>
          <w:p w:rsidR="00E833D0" w:rsidRPr="002262E3" w:rsidRDefault="0098279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</w:tcPr>
          <w:p w:rsidR="00E833D0" w:rsidRPr="002262E3" w:rsidRDefault="0098279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E833D0" w:rsidRPr="002262E3" w:rsidRDefault="00E833D0" w:rsidP="00982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E833D0" w:rsidRPr="002262E3" w:rsidRDefault="0098279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E833D0" w:rsidRPr="002262E3" w:rsidRDefault="00E833D0" w:rsidP="00982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8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E833D0" w:rsidRPr="002262E3" w:rsidRDefault="00E833D0" w:rsidP="00982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E833D0" w:rsidRPr="002262E3" w:rsidRDefault="0098279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E833D0" w:rsidRPr="002262E3" w:rsidRDefault="0098279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33D0" w:rsidRPr="002262E3" w:rsidTr="00C00AC0">
        <w:trPr>
          <w:trHeight w:val="335"/>
        </w:trPr>
        <w:tc>
          <w:tcPr>
            <w:tcW w:w="709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8" w:type="dxa"/>
          </w:tcPr>
          <w:p w:rsidR="00E833D0" w:rsidRPr="002262E3" w:rsidRDefault="00E833D0" w:rsidP="00982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</w:tcPr>
          <w:p w:rsidR="00E833D0" w:rsidRPr="002262E3" w:rsidRDefault="0098279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dxa"/>
          </w:tcPr>
          <w:p w:rsidR="00E833D0" w:rsidRPr="002262E3" w:rsidRDefault="0098279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" w:type="dxa"/>
          </w:tcPr>
          <w:p w:rsidR="00E833D0" w:rsidRPr="002262E3" w:rsidRDefault="00E833D0" w:rsidP="009827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</w:tcPr>
          <w:p w:rsidR="00E833D0" w:rsidRPr="002262E3" w:rsidRDefault="00982797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E833D0" w:rsidRPr="00C52E3E" w:rsidRDefault="00C52E3E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833D0" w:rsidRPr="00C5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E833D0" w:rsidRPr="00C52E3E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870" w:type="dxa"/>
          </w:tcPr>
          <w:p w:rsidR="00E833D0" w:rsidRPr="00C52E3E" w:rsidRDefault="00C52E3E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" w:type="dxa"/>
          </w:tcPr>
          <w:p w:rsidR="00E833D0" w:rsidRPr="00C52E3E" w:rsidRDefault="00C52E3E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dxa"/>
          </w:tcPr>
          <w:p w:rsidR="00E833D0" w:rsidRPr="00C52E3E" w:rsidRDefault="00C52E3E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3D0" w:rsidRPr="002262E3" w:rsidTr="00C00AC0">
        <w:trPr>
          <w:trHeight w:val="335"/>
        </w:trPr>
        <w:tc>
          <w:tcPr>
            <w:tcW w:w="709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560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8" w:type="dxa"/>
          </w:tcPr>
          <w:p w:rsidR="00E833D0" w:rsidRPr="002262E3" w:rsidRDefault="00E833D0" w:rsidP="00C52E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</w:tcPr>
          <w:p w:rsidR="00E833D0" w:rsidRPr="002262E3" w:rsidRDefault="00C52E3E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dxa"/>
          </w:tcPr>
          <w:p w:rsidR="00E833D0" w:rsidRPr="002262E3" w:rsidRDefault="00C52E3E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</w:tcPr>
          <w:p w:rsidR="00E833D0" w:rsidRPr="002262E3" w:rsidRDefault="00C52E3E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2" w:type="dxa"/>
          </w:tcPr>
          <w:p w:rsidR="00E833D0" w:rsidRPr="002262E3" w:rsidRDefault="00E833D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E833D0" w:rsidRPr="002262E3" w:rsidRDefault="00E833D0" w:rsidP="00C52E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E833D0" w:rsidRPr="002262E3" w:rsidRDefault="00E833D0" w:rsidP="00C52E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2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E833D0" w:rsidRDefault="00C52E3E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E833D0" w:rsidRPr="002262E3" w:rsidRDefault="00C52E3E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E8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E833D0" w:rsidRPr="002262E3" w:rsidRDefault="00C52E3E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833D0" w:rsidRPr="002262E3" w:rsidRDefault="00C52E3E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3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33D0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E833D0" w:rsidRPr="002262E3" w:rsidRDefault="00C52E3E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833D0" w:rsidRPr="002262E3" w:rsidRDefault="00C52E3E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833D0" w:rsidRPr="0022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E3257A" w:rsidRPr="00E3257A" w:rsidRDefault="00E3257A" w:rsidP="00E325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257A" w:rsidRPr="00E3257A" w:rsidRDefault="00E3257A" w:rsidP="00E325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5"/>
        <w:gridCol w:w="3191"/>
      </w:tblGrid>
      <w:tr w:rsidR="00E3257A" w:rsidRPr="00E3257A" w:rsidTr="001D1633">
        <w:tc>
          <w:tcPr>
            <w:tcW w:w="675" w:type="dxa"/>
          </w:tcPr>
          <w:p w:rsidR="00E3257A" w:rsidRPr="00E3257A" w:rsidRDefault="00E3257A" w:rsidP="001D1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25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5" w:type="dxa"/>
          </w:tcPr>
          <w:p w:rsidR="00E3257A" w:rsidRPr="00E3257A" w:rsidRDefault="00E3257A" w:rsidP="001D1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257A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3191" w:type="dxa"/>
          </w:tcPr>
          <w:p w:rsidR="00E3257A" w:rsidRPr="00E3257A" w:rsidRDefault="00E3257A" w:rsidP="001D1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257A">
              <w:rPr>
                <w:rFonts w:ascii="Times New Roman" w:hAnsi="Times New Roman"/>
                <w:sz w:val="24"/>
                <w:szCs w:val="24"/>
              </w:rPr>
              <w:t>Количество обучающихся, не справившихся с заданием (получили 0 баллов)</w:t>
            </w:r>
          </w:p>
        </w:tc>
      </w:tr>
      <w:tr w:rsidR="00E3257A" w:rsidRPr="00E3257A" w:rsidTr="001D1633">
        <w:tc>
          <w:tcPr>
            <w:tcW w:w="675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25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</w:tcPr>
          <w:p w:rsidR="00E3257A" w:rsidRPr="00E3257A" w:rsidRDefault="00E3257A" w:rsidP="001D16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57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E3257A">
              <w:rPr>
                <w:rFonts w:ascii="Times New Roman" w:hAnsi="Times New Roman"/>
                <w:sz w:val="24"/>
                <w:szCs w:val="24"/>
              </w:rPr>
              <w:t xml:space="preserve"> с пониманием запрашиваемой информации в прослушанном тексте.</w:t>
            </w:r>
          </w:p>
        </w:tc>
        <w:tc>
          <w:tcPr>
            <w:tcW w:w="3191" w:type="dxa"/>
          </w:tcPr>
          <w:p w:rsidR="00E3257A" w:rsidRPr="00E3257A" w:rsidRDefault="00AF1E18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3257A" w:rsidRPr="00E3257A" w:rsidTr="001D1633">
        <w:tc>
          <w:tcPr>
            <w:tcW w:w="675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25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257A">
              <w:rPr>
                <w:rFonts w:ascii="Times New Roman" w:hAnsi="Times New Roman"/>
                <w:sz w:val="24"/>
                <w:szCs w:val="24"/>
              </w:rPr>
              <w:t>Осмысленное чтение текста вслух.</w:t>
            </w:r>
          </w:p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3257A" w:rsidRPr="00E3257A" w:rsidRDefault="00AF1E18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E3257A" w:rsidRPr="00E3257A" w:rsidTr="001D1633">
        <w:tc>
          <w:tcPr>
            <w:tcW w:w="675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25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57A">
              <w:rPr>
                <w:rFonts w:ascii="Times New Roman" w:hAnsi="Times New Roman"/>
                <w:sz w:val="24"/>
                <w:szCs w:val="24"/>
              </w:rPr>
              <w:t>Говорение: монологическое высказывание на основе плана и визуальной информации.</w:t>
            </w:r>
          </w:p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257A" w:rsidRPr="00E3257A" w:rsidTr="001D1633">
        <w:tc>
          <w:tcPr>
            <w:tcW w:w="675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57A">
              <w:rPr>
                <w:rFonts w:ascii="Times New Roman" w:hAnsi="Times New Roman"/>
                <w:sz w:val="24"/>
                <w:szCs w:val="24"/>
              </w:rPr>
              <w:t>К1. Решение коммуникативной задачи.</w:t>
            </w:r>
          </w:p>
        </w:tc>
        <w:tc>
          <w:tcPr>
            <w:tcW w:w="3191" w:type="dxa"/>
          </w:tcPr>
          <w:p w:rsidR="00E3257A" w:rsidRPr="00E3257A" w:rsidRDefault="00AF1E18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3257A" w:rsidRPr="00E3257A" w:rsidTr="001D1633">
        <w:tc>
          <w:tcPr>
            <w:tcW w:w="675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57A">
              <w:rPr>
                <w:rFonts w:ascii="Times New Roman" w:hAnsi="Times New Roman"/>
                <w:sz w:val="24"/>
                <w:szCs w:val="24"/>
              </w:rPr>
              <w:t>К2. Организация текста.</w:t>
            </w:r>
          </w:p>
        </w:tc>
        <w:tc>
          <w:tcPr>
            <w:tcW w:w="3191" w:type="dxa"/>
          </w:tcPr>
          <w:p w:rsidR="00E3257A" w:rsidRPr="00E3257A" w:rsidRDefault="00AF1E18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E3257A" w:rsidRPr="00E3257A" w:rsidTr="001D1633">
        <w:tc>
          <w:tcPr>
            <w:tcW w:w="675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57A">
              <w:rPr>
                <w:rFonts w:ascii="Times New Roman" w:hAnsi="Times New Roman"/>
                <w:sz w:val="24"/>
                <w:szCs w:val="24"/>
              </w:rPr>
              <w:t>К3. Лексико-грамматическая правильность.</w:t>
            </w:r>
          </w:p>
        </w:tc>
        <w:tc>
          <w:tcPr>
            <w:tcW w:w="3191" w:type="dxa"/>
          </w:tcPr>
          <w:p w:rsidR="00E3257A" w:rsidRPr="00E3257A" w:rsidRDefault="00AF1E18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E3257A" w:rsidRPr="00E3257A" w:rsidTr="001D1633">
        <w:tc>
          <w:tcPr>
            <w:tcW w:w="675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57A">
              <w:rPr>
                <w:rFonts w:ascii="Times New Roman" w:hAnsi="Times New Roman"/>
                <w:sz w:val="24"/>
                <w:szCs w:val="24"/>
              </w:rPr>
              <w:t xml:space="preserve">К4. Произносительная сторона речи. </w:t>
            </w:r>
          </w:p>
        </w:tc>
        <w:tc>
          <w:tcPr>
            <w:tcW w:w="3191" w:type="dxa"/>
          </w:tcPr>
          <w:p w:rsidR="00E3257A" w:rsidRPr="00E3257A" w:rsidRDefault="00AF1E18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E3257A" w:rsidRPr="00E3257A" w:rsidTr="001D1633">
        <w:tc>
          <w:tcPr>
            <w:tcW w:w="675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25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57A">
              <w:rPr>
                <w:rFonts w:ascii="Times New Roman" w:hAnsi="Times New Roman"/>
                <w:sz w:val="24"/>
                <w:szCs w:val="24"/>
              </w:rPr>
              <w:t>Чтение с пониманием основного содержания прочитанного текста.</w:t>
            </w:r>
          </w:p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3257A" w:rsidRPr="00E3257A" w:rsidRDefault="00AF1E18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257A" w:rsidRPr="00E3257A" w:rsidTr="001D1633">
        <w:tc>
          <w:tcPr>
            <w:tcW w:w="675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25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5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257A">
              <w:rPr>
                <w:rFonts w:ascii="Times New Roman" w:hAnsi="Times New Roman"/>
                <w:sz w:val="24"/>
                <w:szCs w:val="24"/>
              </w:rPr>
              <w:t xml:space="preserve">Навыки оперирования языковыми средствами в </w:t>
            </w:r>
            <w:proofErr w:type="spellStart"/>
            <w:r w:rsidRPr="00E3257A">
              <w:rPr>
                <w:rFonts w:ascii="Times New Roman" w:hAnsi="Times New Roman"/>
                <w:sz w:val="24"/>
                <w:szCs w:val="24"/>
              </w:rPr>
              <w:t>коммуникативнозначимом</w:t>
            </w:r>
            <w:proofErr w:type="spellEnd"/>
            <w:r w:rsidRPr="00E3257A">
              <w:rPr>
                <w:rFonts w:ascii="Times New Roman" w:hAnsi="Times New Roman"/>
                <w:sz w:val="24"/>
                <w:szCs w:val="24"/>
              </w:rPr>
              <w:t xml:space="preserve"> контексте: грамматические формы.</w:t>
            </w:r>
          </w:p>
        </w:tc>
        <w:tc>
          <w:tcPr>
            <w:tcW w:w="3191" w:type="dxa"/>
          </w:tcPr>
          <w:p w:rsidR="00E3257A" w:rsidRPr="00E3257A" w:rsidRDefault="00AF1E18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257A" w:rsidRPr="00E3257A" w:rsidTr="001D1633">
        <w:tc>
          <w:tcPr>
            <w:tcW w:w="675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25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5" w:type="dxa"/>
          </w:tcPr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3257A">
              <w:rPr>
                <w:rFonts w:ascii="Times New Roman" w:hAnsi="Times New Roman"/>
                <w:sz w:val="24"/>
                <w:szCs w:val="24"/>
              </w:rPr>
              <w:t xml:space="preserve">Навыки оперирования языковыми средствами в </w:t>
            </w:r>
            <w:proofErr w:type="spellStart"/>
            <w:r w:rsidRPr="00E3257A">
              <w:rPr>
                <w:rFonts w:ascii="Times New Roman" w:hAnsi="Times New Roman"/>
                <w:sz w:val="24"/>
                <w:szCs w:val="24"/>
              </w:rPr>
              <w:t>коммуникативнозначимом</w:t>
            </w:r>
            <w:proofErr w:type="spellEnd"/>
            <w:r w:rsidRPr="00E3257A">
              <w:rPr>
                <w:rFonts w:ascii="Times New Roman" w:hAnsi="Times New Roman"/>
                <w:sz w:val="24"/>
                <w:szCs w:val="24"/>
              </w:rPr>
              <w:t xml:space="preserve"> контексте: лексические единицы.</w:t>
            </w:r>
          </w:p>
          <w:p w:rsidR="00E3257A" w:rsidRPr="00E3257A" w:rsidRDefault="00E3257A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3257A" w:rsidRPr="00E3257A" w:rsidRDefault="00AF1E18" w:rsidP="001D1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E3257A" w:rsidRPr="00E3257A" w:rsidRDefault="00E3257A" w:rsidP="00E3257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257A" w:rsidRPr="00E3257A" w:rsidRDefault="00E3257A" w:rsidP="00E325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3257A">
        <w:rPr>
          <w:rFonts w:ascii="Times New Roman" w:hAnsi="Times New Roman"/>
          <w:b/>
          <w:bCs/>
          <w:sz w:val="24"/>
          <w:szCs w:val="24"/>
          <w:lang w:eastAsia="ru-RU"/>
        </w:rPr>
        <w:t>Вывод</w:t>
      </w:r>
      <w:r w:rsidRPr="00E3257A">
        <w:rPr>
          <w:rFonts w:ascii="Times New Roman" w:hAnsi="Times New Roman"/>
          <w:sz w:val="24"/>
          <w:szCs w:val="24"/>
          <w:lang w:eastAsia="ru-RU"/>
        </w:rPr>
        <w:t xml:space="preserve">: затруднения вызвали следующие </w:t>
      </w:r>
      <w:proofErr w:type="gramStart"/>
      <w:r w:rsidRPr="00E3257A">
        <w:rPr>
          <w:rFonts w:ascii="Times New Roman" w:hAnsi="Times New Roman"/>
          <w:sz w:val="24"/>
          <w:szCs w:val="24"/>
          <w:lang w:eastAsia="ru-RU"/>
        </w:rPr>
        <w:t xml:space="preserve">задания:  </w:t>
      </w:r>
      <w:r w:rsidRPr="00E3257A">
        <w:rPr>
          <w:rFonts w:ascii="Times New Roman" w:hAnsi="Times New Roman"/>
          <w:sz w:val="24"/>
          <w:szCs w:val="24"/>
        </w:rPr>
        <w:t>навыки</w:t>
      </w:r>
      <w:proofErr w:type="gramEnd"/>
      <w:r w:rsidRPr="00E3257A">
        <w:rPr>
          <w:rFonts w:ascii="Times New Roman" w:hAnsi="Times New Roman"/>
          <w:sz w:val="24"/>
          <w:szCs w:val="24"/>
        </w:rPr>
        <w:t xml:space="preserve"> оперирования языковыми средствами в </w:t>
      </w:r>
      <w:proofErr w:type="spellStart"/>
      <w:r w:rsidRPr="00E3257A">
        <w:rPr>
          <w:rFonts w:ascii="Times New Roman" w:hAnsi="Times New Roman"/>
          <w:sz w:val="24"/>
          <w:szCs w:val="24"/>
        </w:rPr>
        <w:t>коммуникативнозначимом</w:t>
      </w:r>
      <w:proofErr w:type="spellEnd"/>
      <w:r w:rsidRPr="00E3257A">
        <w:rPr>
          <w:rFonts w:ascii="Times New Roman" w:hAnsi="Times New Roman"/>
          <w:sz w:val="24"/>
          <w:szCs w:val="24"/>
        </w:rPr>
        <w:t xml:space="preserve"> контексте: лексические единицы; в монологическом высказывании: лексико-грамматическая правильность речи. </w:t>
      </w:r>
    </w:p>
    <w:p w:rsidR="00E3257A" w:rsidRPr="00E3257A" w:rsidRDefault="00E3257A" w:rsidP="00E325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721E" w:rsidRPr="00E3257A" w:rsidRDefault="00C7721E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C7721E" w:rsidRPr="00E3257A" w:rsidRDefault="00C7721E" w:rsidP="00BE7BE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5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выполнению лексико-грамматических заданий.</w:t>
      </w:r>
    </w:p>
    <w:p w:rsidR="00C7721E" w:rsidRPr="00E3257A" w:rsidRDefault="00C7721E" w:rsidP="00BE7BE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57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Уделить большее внимание практике речевых высказываний.</w:t>
      </w:r>
    </w:p>
    <w:p w:rsidR="002F32BA" w:rsidRDefault="002F32BA" w:rsidP="00B945E6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</w:p>
    <w:p w:rsidR="0017354D" w:rsidRDefault="0017354D" w:rsidP="001735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Анализ результатов всероссийских проверочных работ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73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</w:p>
    <w:p w:rsidR="00E247B4" w:rsidRPr="00B945E6" w:rsidRDefault="00E247B4" w:rsidP="00E247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</w:t>
      </w:r>
    </w:p>
    <w:p w:rsidR="00E247B4" w:rsidRPr="00B945E6" w:rsidRDefault="00E247B4" w:rsidP="00E247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17.</w:t>
      </w:r>
    </w:p>
    <w:p w:rsidR="00E247B4" w:rsidRPr="00B945E6" w:rsidRDefault="00E247B4" w:rsidP="00E247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51.</w:t>
      </w:r>
    </w:p>
    <w:p w:rsidR="00E247B4" w:rsidRPr="00B945E6" w:rsidRDefault="00E247B4" w:rsidP="00E247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E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79"/>
        <w:gridCol w:w="851"/>
        <w:gridCol w:w="870"/>
        <w:gridCol w:w="910"/>
        <w:gridCol w:w="910"/>
      </w:tblGrid>
      <w:tr w:rsidR="00E247B4" w:rsidRPr="00B945E6" w:rsidTr="00C00AC0">
        <w:trPr>
          <w:trHeight w:val="1294"/>
        </w:trPr>
        <w:tc>
          <w:tcPr>
            <w:tcW w:w="709" w:type="dxa"/>
          </w:tcPr>
          <w:p w:rsidR="00E247B4" w:rsidRPr="00B945E6" w:rsidRDefault="00E247B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E247B4" w:rsidRPr="00B945E6" w:rsidRDefault="00E247B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E247B4" w:rsidRPr="00B945E6" w:rsidRDefault="00E247B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E247B4" w:rsidRPr="00B945E6" w:rsidRDefault="00E247B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E247B4" w:rsidRPr="00B945E6" w:rsidRDefault="00E247B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E247B4" w:rsidRPr="00B945E6" w:rsidRDefault="00E247B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E247B4" w:rsidRPr="00B945E6" w:rsidRDefault="00E247B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E247B4" w:rsidRPr="00B945E6" w:rsidRDefault="00E247B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E247B4" w:rsidRPr="00B945E6" w:rsidRDefault="00E247B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E247B4" w:rsidRPr="00B945E6" w:rsidRDefault="00E247B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70" w:type="dxa"/>
          </w:tcPr>
          <w:p w:rsidR="00E247B4" w:rsidRPr="00B945E6" w:rsidRDefault="00E247B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E247B4" w:rsidRPr="00B945E6" w:rsidRDefault="00E247B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E247B4" w:rsidRPr="00B945E6" w:rsidRDefault="00E247B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E247B4" w:rsidRPr="00B945E6" w:rsidTr="00C00AC0">
        <w:trPr>
          <w:trHeight w:val="320"/>
        </w:trPr>
        <w:tc>
          <w:tcPr>
            <w:tcW w:w="709" w:type="dxa"/>
          </w:tcPr>
          <w:p w:rsidR="00E247B4" w:rsidRPr="00B945E6" w:rsidRDefault="00E247B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60" w:type="dxa"/>
          </w:tcPr>
          <w:p w:rsidR="00E247B4" w:rsidRPr="00B945E6" w:rsidRDefault="00E247B4" w:rsidP="00C23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3C41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E247B4" w:rsidRPr="00B945E6" w:rsidRDefault="003C569D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247B4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E247B4" w:rsidRPr="00B945E6" w:rsidRDefault="003C569D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E247B4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E247B4" w:rsidRPr="00B945E6" w:rsidRDefault="00E247B4" w:rsidP="003C56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569D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</w:tcPr>
          <w:p w:rsidR="00E247B4" w:rsidRPr="00B945E6" w:rsidRDefault="003C569D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47B4" w:rsidRPr="00B945E6" w:rsidTr="00C00AC0">
        <w:trPr>
          <w:trHeight w:val="335"/>
        </w:trPr>
        <w:tc>
          <w:tcPr>
            <w:tcW w:w="709" w:type="dxa"/>
          </w:tcPr>
          <w:p w:rsidR="00E247B4" w:rsidRPr="00B945E6" w:rsidRDefault="00E247B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60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47B4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8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E247B4" w:rsidRPr="00B945E6" w:rsidRDefault="00E247B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E247B4" w:rsidRPr="00B945E6" w:rsidRDefault="00E247B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E247B4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E247B4" w:rsidRPr="00B945E6" w:rsidRDefault="00E247B4" w:rsidP="00C23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3C41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47B4" w:rsidRPr="00B945E6" w:rsidTr="00C00AC0">
        <w:trPr>
          <w:trHeight w:val="335"/>
        </w:trPr>
        <w:tc>
          <w:tcPr>
            <w:tcW w:w="709" w:type="dxa"/>
          </w:tcPr>
          <w:p w:rsidR="00E247B4" w:rsidRPr="00B945E6" w:rsidRDefault="00E247B4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560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8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8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247B4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E247B4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E247B4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247B4" w:rsidRPr="00B945E6" w:rsidRDefault="00C23C41" w:rsidP="00C23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247B4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247B4" w:rsidRPr="00B945E6" w:rsidRDefault="00C23C41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47B4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E247B4" w:rsidRPr="00B945E6" w:rsidRDefault="00E247B4" w:rsidP="00E247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7B4" w:rsidRPr="00B945E6" w:rsidRDefault="00E247B4" w:rsidP="00E247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7B4" w:rsidRPr="00B945E6" w:rsidRDefault="00E247B4" w:rsidP="00E247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B945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плохо усвоены темы «Морфологический разбор слова», «Основная мысль текста», «</w:t>
      </w:r>
      <w:proofErr w:type="spellStart"/>
      <w:r w:rsidRPr="00B945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B9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текста», «Обособленные обстоятельства». Хорошо </w:t>
      </w:r>
      <w:proofErr w:type="gramStart"/>
      <w:r w:rsidRPr="00B945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усвоены  темы</w:t>
      </w:r>
      <w:proofErr w:type="gramEnd"/>
      <w:r w:rsidRPr="00B9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«Орфография», «Пунктуация», «Слитное и раздельное написание НЕ». В целом, обучающиеся с работой справились. </w:t>
      </w:r>
    </w:p>
    <w:p w:rsidR="00E247B4" w:rsidRPr="00B945E6" w:rsidRDefault="00E247B4" w:rsidP="00E247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7B4" w:rsidRPr="00B945E6" w:rsidRDefault="00E247B4" w:rsidP="00E247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E247B4" w:rsidRPr="00B945E6" w:rsidRDefault="00E247B4" w:rsidP="00E247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19.</w:t>
      </w:r>
    </w:p>
    <w:p w:rsidR="00E247B4" w:rsidRPr="00B945E6" w:rsidRDefault="00E247B4" w:rsidP="00E247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25.</w:t>
      </w:r>
    </w:p>
    <w:p w:rsidR="00E247B4" w:rsidRPr="00B945E6" w:rsidRDefault="00E247B4" w:rsidP="00E247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E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p w:rsidR="00A54C88" w:rsidRPr="00B945E6" w:rsidRDefault="00A54C88" w:rsidP="00E247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79"/>
        <w:gridCol w:w="851"/>
        <w:gridCol w:w="870"/>
        <w:gridCol w:w="910"/>
        <w:gridCol w:w="910"/>
      </w:tblGrid>
      <w:tr w:rsidR="00A54C88" w:rsidRPr="00B945E6" w:rsidTr="00C00AC0">
        <w:trPr>
          <w:trHeight w:val="1294"/>
        </w:trPr>
        <w:tc>
          <w:tcPr>
            <w:tcW w:w="709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70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A54C88" w:rsidRPr="00B945E6" w:rsidTr="00C00AC0">
        <w:trPr>
          <w:trHeight w:val="320"/>
        </w:trPr>
        <w:tc>
          <w:tcPr>
            <w:tcW w:w="709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60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8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870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4C88" w:rsidRPr="00B945E6" w:rsidTr="00C00AC0">
        <w:trPr>
          <w:trHeight w:val="335"/>
        </w:trPr>
        <w:tc>
          <w:tcPr>
            <w:tcW w:w="709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60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8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851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870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4C88" w:rsidRPr="00B945E6" w:rsidTr="00C00AC0">
        <w:trPr>
          <w:trHeight w:val="335"/>
        </w:trPr>
        <w:tc>
          <w:tcPr>
            <w:tcW w:w="709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560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8" w:type="dxa"/>
          </w:tcPr>
          <w:p w:rsidR="00A54C88" w:rsidRPr="00B945E6" w:rsidRDefault="00A54C88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00AC0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8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" w:type="dxa"/>
          </w:tcPr>
          <w:p w:rsidR="00A54C88" w:rsidRPr="00B945E6" w:rsidRDefault="00A54C88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A54C88" w:rsidRPr="00B945E6" w:rsidRDefault="00C00AC0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A54C88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A54C88" w:rsidRPr="00B945E6" w:rsidRDefault="00C00AC0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A54C88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A54C88" w:rsidRPr="00B945E6" w:rsidRDefault="00C00AC0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A54C88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A54C88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A54C88" w:rsidRPr="00B945E6" w:rsidRDefault="00C00AC0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54C88" w:rsidRPr="00B945E6" w:rsidRDefault="00C00AC0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54C88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dxa"/>
          </w:tcPr>
          <w:p w:rsidR="00A54C88" w:rsidRPr="00B945E6" w:rsidRDefault="00C00AC0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54C88" w:rsidRPr="00B945E6" w:rsidRDefault="00C00AC0" w:rsidP="00A54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54C88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E247B4" w:rsidRPr="00B945E6" w:rsidRDefault="00E247B4" w:rsidP="00A54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7B4" w:rsidRPr="00B945E6" w:rsidRDefault="00E247B4" w:rsidP="00E247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B9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были допущены ошибки по темам «Простейшие уравнения», «Простейшие текстовые задачи», «Линейные функции», «График», «Теория вероятностей», «Тригонометрические функции в геометрии», «Свойства чисел». Анализ показал низкий процент качества знаний. </w:t>
      </w:r>
    </w:p>
    <w:p w:rsidR="00E247B4" w:rsidRPr="00B945E6" w:rsidRDefault="00E247B4" w:rsidP="00E247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E247B4" w:rsidRPr="00B945E6" w:rsidRDefault="00E247B4" w:rsidP="00E247B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5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систематически проводить повторение учебного материала.</w:t>
      </w:r>
    </w:p>
    <w:p w:rsidR="00E247B4" w:rsidRPr="00B945E6" w:rsidRDefault="00E247B4" w:rsidP="00E24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AC0" w:rsidRPr="00B945E6" w:rsidRDefault="00C00AC0" w:rsidP="00E247B4">
      <w:pPr>
        <w:pStyle w:val="basis"/>
        <w:spacing w:before="0" w:beforeAutospacing="0" w:after="0" w:afterAutospacing="0"/>
        <w:ind w:right="57" w:firstLine="0"/>
        <w:rPr>
          <w:b/>
          <w:color w:val="000000"/>
          <w:sz w:val="24"/>
          <w:shd w:val="clear" w:color="auto" w:fill="FFFFFF"/>
        </w:rPr>
      </w:pPr>
    </w:p>
    <w:p w:rsidR="00B945E6" w:rsidRDefault="00B945E6" w:rsidP="00E247B4">
      <w:pPr>
        <w:pStyle w:val="basis"/>
        <w:spacing w:before="0" w:beforeAutospacing="0" w:after="0" w:afterAutospacing="0"/>
        <w:ind w:right="57" w:firstLine="0"/>
        <w:rPr>
          <w:b/>
          <w:color w:val="000000"/>
          <w:sz w:val="24"/>
          <w:shd w:val="clear" w:color="auto" w:fill="FFFFFF"/>
        </w:rPr>
      </w:pPr>
    </w:p>
    <w:p w:rsidR="00B945E6" w:rsidRDefault="00B945E6" w:rsidP="00E247B4">
      <w:pPr>
        <w:pStyle w:val="basis"/>
        <w:spacing w:before="0" w:beforeAutospacing="0" w:after="0" w:afterAutospacing="0"/>
        <w:ind w:right="57" w:firstLine="0"/>
        <w:rPr>
          <w:b/>
          <w:color w:val="000000"/>
          <w:sz w:val="24"/>
          <w:shd w:val="clear" w:color="auto" w:fill="FFFFFF"/>
        </w:rPr>
      </w:pPr>
    </w:p>
    <w:p w:rsidR="00B945E6" w:rsidRDefault="00B945E6" w:rsidP="00E247B4">
      <w:pPr>
        <w:pStyle w:val="basis"/>
        <w:spacing w:before="0" w:beforeAutospacing="0" w:after="0" w:afterAutospacing="0"/>
        <w:ind w:right="57" w:firstLine="0"/>
        <w:rPr>
          <w:b/>
          <w:color w:val="000000"/>
          <w:sz w:val="24"/>
          <w:shd w:val="clear" w:color="auto" w:fill="FFFFFF"/>
        </w:rPr>
      </w:pPr>
    </w:p>
    <w:p w:rsidR="00B945E6" w:rsidRDefault="00B945E6" w:rsidP="00E247B4">
      <w:pPr>
        <w:pStyle w:val="basis"/>
        <w:spacing w:before="0" w:beforeAutospacing="0" w:after="0" w:afterAutospacing="0"/>
        <w:ind w:right="57" w:firstLine="0"/>
        <w:rPr>
          <w:b/>
          <w:color w:val="000000"/>
          <w:sz w:val="24"/>
          <w:shd w:val="clear" w:color="auto" w:fill="FFFFFF"/>
        </w:rPr>
      </w:pPr>
    </w:p>
    <w:p w:rsidR="00B945E6" w:rsidRDefault="00B945E6" w:rsidP="00E247B4">
      <w:pPr>
        <w:pStyle w:val="basis"/>
        <w:spacing w:before="0" w:beforeAutospacing="0" w:after="0" w:afterAutospacing="0"/>
        <w:ind w:right="57" w:firstLine="0"/>
        <w:rPr>
          <w:b/>
          <w:color w:val="000000"/>
          <w:sz w:val="24"/>
          <w:shd w:val="clear" w:color="auto" w:fill="FFFFFF"/>
        </w:rPr>
      </w:pPr>
    </w:p>
    <w:p w:rsidR="00E247B4" w:rsidRPr="00B945E6" w:rsidRDefault="00E247B4" w:rsidP="00E247B4">
      <w:pPr>
        <w:pStyle w:val="basis"/>
        <w:spacing w:before="0" w:beforeAutospacing="0" w:after="0" w:afterAutospacing="0"/>
        <w:ind w:right="57" w:firstLine="0"/>
        <w:rPr>
          <w:b/>
          <w:color w:val="000000"/>
          <w:sz w:val="24"/>
          <w:shd w:val="clear" w:color="auto" w:fill="FFFFFF"/>
        </w:rPr>
      </w:pPr>
      <w:r w:rsidRPr="00B945E6">
        <w:rPr>
          <w:b/>
          <w:color w:val="000000"/>
          <w:sz w:val="24"/>
          <w:shd w:val="clear" w:color="auto" w:fill="FFFFFF"/>
        </w:rPr>
        <w:lastRenderedPageBreak/>
        <w:t xml:space="preserve">Физика </w:t>
      </w:r>
    </w:p>
    <w:p w:rsidR="00E247B4" w:rsidRPr="00B945E6" w:rsidRDefault="00E247B4" w:rsidP="00E247B4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B945E6">
        <w:rPr>
          <w:color w:val="000000"/>
          <w:sz w:val="24"/>
          <w:shd w:val="clear" w:color="auto" w:fill="FFFFFF"/>
        </w:rPr>
        <w:t>Количество заданий – 11.</w:t>
      </w:r>
    </w:p>
    <w:p w:rsidR="00E247B4" w:rsidRPr="00B945E6" w:rsidRDefault="00E247B4" w:rsidP="00E247B4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B945E6">
        <w:rPr>
          <w:color w:val="000000"/>
          <w:sz w:val="24"/>
          <w:shd w:val="clear" w:color="auto" w:fill="FFFFFF"/>
        </w:rPr>
        <w:t>Максимальный балл – 18.</w:t>
      </w:r>
    </w:p>
    <w:p w:rsidR="00E247B4" w:rsidRPr="00B945E6" w:rsidRDefault="00E247B4" w:rsidP="00E247B4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B945E6">
        <w:rPr>
          <w:color w:val="000000"/>
          <w:sz w:val="24"/>
          <w:shd w:val="clear" w:color="auto" w:fill="FFFFFF"/>
        </w:rPr>
        <w:t>Время выполнения – 45 минут.</w:t>
      </w: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79"/>
        <w:gridCol w:w="851"/>
        <w:gridCol w:w="870"/>
        <w:gridCol w:w="910"/>
        <w:gridCol w:w="910"/>
      </w:tblGrid>
      <w:tr w:rsidR="00C00AC0" w:rsidRPr="00B945E6" w:rsidTr="00C00AC0">
        <w:trPr>
          <w:trHeight w:val="1294"/>
        </w:trPr>
        <w:tc>
          <w:tcPr>
            <w:tcW w:w="709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7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C00AC0" w:rsidRPr="00B945E6" w:rsidTr="00C00AC0">
        <w:trPr>
          <w:trHeight w:val="335"/>
        </w:trPr>
        <w:tc>
          <w:tcPr>
            <w:tcW w:w="709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6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8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87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247B4" w:rsidRPr="00B945E6" w:rsidRDefault="00E247B4" w:rsidP="00E247B4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p w:rsidR="00E247B4" w:rsidRPr="00B945E6" w:rsidRDefault="00E247B4" w:rsidP="00E247B4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B945E6">
        <w:rPr>
          <w:b/>
          <w:color w:val="000000"/>
          <w:sz w:val="24"/>
          <w:shd w:val="clear" w:color="auto" w:fill="FFFFFF"/>
        </w:rPr>
        <w:t xml:space="preserve">Выводы: </w:t>
      </w:r>
      <w:r w:rsidRPr="00B945E6">
        <w:rPr>
          <w:color w:val="000000"/>
          <w:sz w:val="24"/>
          <w:shd w:val="clear" w:color="auto" w:fill="FFFFFF"/>
        </w:rPr>
        <w:t>у обучающихся плохо сформировано умение работать с таблицами. Усвоенные темы: «Текстовые задачи», «График». Знания и умения обучающихся оценены как удовлетворительные.</w:t>
      </w:r>
    </w:p>
    <w:p w:rsidR="00E247B4" w:rsidRPr="00B945E6" w:rsidRDefault="00E247B4" w:rsidP="00E247B4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B945E6">
        <w:rPr>
          <w:b/>
          <w:color w:val="000000"/>
          <w:sz w:val="24"/>
          <w:shd w:val="clear" w:color="auto" w:fill="FFFFFF"/>
        </w:rPr>
        <w:t xml:space="preserve">Рекомендации: </w:t>
      </w:r>
      <w:r w:rsidRPr="00B945E6">
        <w:rPr>
          <w:color w:val="000000"/>
          <w:sz w:val="24"/>
          <w:shd w:val="clear" w:color="auto" w:fill="FFFFFF"/>
        </w:rPr>
        <w:t>организовать работу с обучающимися, показавшими невысокий результат.</w:t>
      </w:r>
    </w:p>
    <w:p w:rsidR="00E247B4" w:rsidRPr="00B945E6" w:rsidRDefault="00E247B4" w:rsidP="00E247B4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p w:rsidR="00C00AC0" w:rsidRPr="00B945E6" w:rsidRDefault="00C00AC0" w:rsidP="00E247B4">
      <w:pPr>
        <w:pStyle w:val="basis"/>
        <w:spacing w:before="0" w:beforeAutospacing="0" w:after="0" w:afterAutospacing="0"/>
        <w:ind w:right="57" w:firstLine="0"/>
        <w:rPr>
          <w:b/>
          <w:color w:val="000000"/>
          <w:sz w:val="24"/>
          <w:shd w:val="clear" w:color="auto" w:fill="FFFFFF"/>
        </w:rPr>
      </w:pPr>
    </w:p>
    <w:p w:rsidR="00E247B4" w:rsidRPr="00B945E6" w:rsidRDefault="00E247B4" w:rsidP="00E247B4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</w:p>
    <w:p w:rsidR="00E247B4" w:rsidRPr="00B945E6" w:rsidRDefault="00E247B4" w:rsidP="00E247B4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 w:val="24"/>
          <w:shd w:val="clear" w:color="auto" w:fill="FFFFFF"/>
        </w:rPr>
      </w:pPr>
      <w:r w:rsidRPr="00B945E6">
        <w:rPr>
          <w:b/>
          <w:color w:val="000000"/>
          <w:sz w:val="24"/>
          <w:shd w:val="clear" w:color="auto" w:fill="FFFFFF"/>
        </w:rPr>
        <w:t xml:space="preserve">Обществознание </w:t>
      </w:r>
    </w:p>
    <w:p w:rsidR="00E247B4" w:rsidRPr="00B945E6" w:rsidRDefault="00E247B4" w:rsidP="00E247B4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  <w:r w:rsidRPr="00B945E6">
        <w:rPr>
          <w:color w:val="000000"/>
          <w:sz w:val="24"/>
          <w:shd w:val="clear" w:color="auto" w:fill="FFFFFF"/>
        </w:rPr>
        <w:t>Количество заданий – 10.</w:t>
      </w:r>
    </w:p>
    <w:p w:rsidR="00E247B4" w:rsidRPr="00B945E6" w:rsidRDefault="00E247B4" w:rsidP="00E247B4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  <w:r w:rsidRPr="00B945E6">
        <w:rPr>
          <w:color w:val="000000"/>
          <w:sz w:val="24"/>
          <w:shd w:val="clear" w:color="auto" w:fill="FFFFFF"/>
        </w:rPr>
        <w:t xml:space="preserve">Максимальный балл – </w:t>
      </w:r>
    </w:p>
    <w:p w:rsidR="00E247B4" w:rsidRPr="00B945E6" w:rsidRDefault="00E247B4" w:rsidP="00E247B4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  <w:r w:rsidRPr="00B945E6">
        <w:rPr>
          <w:color w:val="000000"/>
          <w:sz w:val="24"/>
          <w:shd w:val="clear" w:color="auto" w:fill="FFFFFF"/>
        </w:rPr>
        <w:t>Время выполнения – 45 минут.</w:t>
      </w: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79"/>
        <w:gridCol w:w="851"/>
        <w:gridCol w:w="870"/>
        <w:gridCol w:w="910"/>
        <w:gridCol w:w="910"/>
      </w:tblGrid>
      <w:tr w:rsidR="00C00AC0" w:rsidRPr="00B945E6" w:rsidTr="00C00AC0">
        <w:trPr>
          <w:trHeight w:val="1294"/>
        </w:trPr>
        <w:tc>
          <w:tcPr>
            <w:tcW w:w="709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7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C00AC0" w:rsidRPr="00B945E6" w:rsidTr="00C00AC0">
        <w:trPr>
          <w:trHeight w:val="335"/>
        </w:trPr>
        <w:tc>
          <w:tcPr>
            <w:tcW w:w="709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6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8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87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C00AC0" w:rsidRPr="00B945E6" w:rsidRDefault="00B945E6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00AC0" w:rsidRPr="00B945E6" w:rsidRDefault="00C00AC0" w:rsidP="00E247B4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 w:val="24"/>
          <w:shd w:val="clear" w:color="auto" w:fill="FFFFFF"/>
        </w:rPr>
      </w:pPr>
    </w:p>
    <w:p w:rsidR="00E247B4" w:rsidRPr="00B945E6" w:rsidRDefault="00E247B4" w:rsidP="00E247B4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  <w:r w:rsidRPr="00B945E6">
        <w:rPr>
          <w:b/>
          <w:color w:val="000000"/>
          <w:sz w:val="24"/>
          <w:shd w:val="clear" w:color="auto" w:fill="FFFFFF"/>
        </w:rPr>
        <w:t xml:space="preserve">Выводы: </w:t>
      </w:r>
      <w:r w:rsidRPr="00B945E6">
        <w:rPr>
          <w:color w:val="000000"/>
          <w:sz w:val="24"/>
          <w:shd w:val="clear" w:color="auto" w:fill="FFFFFF"/>
        </w:rPr>
        <w:t xml:space="preserve">были допущены неточности в заданиях, </w:t>
      </w:r>
      <w:proofErr w:type="gramStart"/>
      <w:r w:rsidRPr="00B945E6">
        <w:rPr>
          <w:color w:val="000000"/>
          <w:sz w:val="24"/>
          <w:shd w:val="clear" w:color="auto" w:fill="FFFFFF"/>
        </w:rPr>
        <w:t>касающихся  рыночной</w:t>
      </w:r>
      <w:proofErr w:type="gramEnd"/>
      <w:r w:rsidRPr="00B945E6">
        <w:rPr>
          <w:color w:val="000000"/>
          <w:sz w:val="24"/>
          <w:shd w:val="clear" w:color="auto" w:fill="FFFFFF"/>
        </w:rPr>
        <w:t xml:space="preserve"> экономики, профессий. Возникли трудности при составлении рассказа о профессиях. Хорошо усвоены следующие темы: «Сфера духовной жизни».</w:t>
      </w:r>
    </w:p>
    <w:p w:rsidR="00E247B4" w:rsidRPr="00B945E6" w:rsidRDefault="00E247B4" w:rsidP="00E247B4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 w:val="24"/>
          <w:shd w:val="clear" w:color="auto" w:fill="FFFFFF"/>
        </w:rPr>
      </w:pPr>
      <w:r w:rsidRPr="00B945E6">
        <w:rPr>
          <w:b/>
          <w:color w:val="000000"/>
          <w:sz w:val="24"/>
          <w:shd w:val="clear" w:color="auto" w:fill="FFFFFF"/>
        </w:rPr>
        <w:t>Рекомендации:</w:t>
      </w:r>
    </w:p>
    <w:p w:rsidR="00E247B4" w:rsidRPr="00B945E6" w:rsidRDefault="00E247B4" w:rsidP="00E247B4">
      <w:pPr>
        <w:pStyle w:val="basis"/>
        <w:numPr>
          <w:ilvl w:val="0"/>
          <w:numId w:val="27"/>
        </w:numPr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B945E6">
        <w:rPr>
          <w:color w:val="000000"/>
          <w:sz w:val="24"/>
          <w:shd w:val="clear" w:color="auto" w:fill="FFFFFF"/>
        </w:rPr>
        <w:t>Уделить особое внимание работе с терминами, различными источниками.</w:t>
      </w:r>
    </w:p>
    <w:p w:rsidR="00E247B4" w:rsidRPr="00B945E6" w:rsidRDefault="00E247B4" w:rsidP="00E247B4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p w:rsidR="00E247B4" w:rsidRPr="00B945E6" w:rsidRDefault="00E247B4" w:rsidP="00E247B4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p w:rsidR="00E247B4" w:rsidRPr="00B945E6" w:rsidRDefault="00E247B4" w:rsidP="00E247B4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  <w:r w:rsidRPr="00B945E6">
        <w:rPr>
          <w:b/>
          <w:color w:val="000000"/>
          <w:sz w:val="24"/>
          <w:shd w:val="clear" w:color="auto" w:fill="FFFFFF"/>
        </w:rPr>
        <w:t xml:space="preserve">География </w:t>
      </w:r>
    </w:p>
    <w:p w:rsidR="00E247B4" w:rsidRPr="00B945E6" w:rsidRDefault="00E247B4" w:rsidP="00E247B4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B945E6">
        <w:rPr>
          <w:color w:val="000000"/>
          <w:sz w:val="24"/>
          <w:shd w:val="clear" w:color="auto" w:fill="FFFFFF"/>
        </w:rPr>
        <w:t>Количество заданий – 8.</w:t>
      </w:r>
    </w:p>
    <w:p w:rsidR="00E247B4" w:rsidRPr="00B945E6" w:rsidRDefault="00E247B4" w:rsidP="00E247B4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B945E6">
        <w:rPr>
          <w:color w:val="000000"/>
          <w:sz w:val="24"/>
          <w:shd w:val="clear" w:color="auto" w:fill="FFFFFF"/>
        </w:rPr>
        <w:t>Максимальный балл – 40.</w:t>
      </w:r>
    </w:p>
    <w:p w:rsidR="00E247B4" w:rsidRPr="00B945E6" w:rsidRDefault="00E247B4" w:rsidP="00E247B4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B945E6">
        <w:rPr>
          <w:color w:val="000000"/>
          <w:sz w:val="24"/>
          <w:shd w:val="clear" w:color="auto" w:fill="FFFFFF"/>
        </w:rPr>
        <w:t>Время выполнения – 90 минут.</w:t>
      </w:r>
    </w:p>
    <w:tbl>
      <w:tblPr>
        <w:tblStyle w:val="5"/>
        <w:tblW w:w="103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88"/>
        <w:gridCol w:w="538"/>
        <w:gridCol w:w="519"/>
        <w:gridCol w:w="568"/>
        <w:gridCol w:w="472"/>
        <w:gridCol w:w="879"/>
        <w:gridCol w:w="851"/>
        <w:gridCol w:w="870"/>
        <w:gridCol w:w="910"/>
        <w:gridCol w:w="910"/>
      </w:tblGrid>
      <w:tr w:rsidR="00C00AC0" w:rsidRPr="00B945E6" w:rsidTr="00C00AC0">
        <w:trPr>
          <w:trHeight w:val="1294"/>
        </w:trPr>
        <w:tc>
          <w:tcPr>
            <w:tcW w:w="709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88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выполняв-</w:t>
            </w:r>
            <w:proofErr w:type="spellStart"/>
            <w:proofErr w:type="gramStart"/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работу</w:t>
            </w:r>
            <w:proofErr w:type="gramEnd"/>
          </w:p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7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отметку в журнале</w:t>
            </w:r>
          </w:p>
        </w:tc>
        <w:tc>
          <w:tcPr>
            <w:tcW w:w="91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Отметка, выше чем в журнале</w:t>
            </w:r>
          </w:p>
        </w:tc>
        <w:tc>
          <w:tcPr>
            <w:tcW w:w="91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ниже, чем в журнале</w:t>
            </w:r>
          </w:p>
        </w:tc>
      </w:tr>
      <w:tr w:rsidR="00C00AC0" w:rsidRPr="00B945E6" w:rsidTr="00C00AC0">
        <w:trPr>
          <w:trHeight w:val="320"/>
        </w:trPr>
        <w:tc>
          <w:tcPr>
            <w:tcW w:w="709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60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8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" w:type="dxa"/>
          </w:tcPr>
          <w:p w:rsidR="00C00AC0" w:rsidRPr="00B945E6" w:rsidRDefault="00B945E6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9" w:type="dxa"/>
          </w:tcPr>
          <w:p w:rsidR="00C00AC0" w:rsidRPr="00B945E6" w:rsidRDefault="00B945E6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" w:type="dxa"/>
          </w:tcPr>
          <w:p w:rsidR="00C00AC0" w:rsidRPr="00B945E6" w:rsidRDefault="00C00AC0" w:rsidP="00B94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5E6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:rsidR="00C00AC0" w:rsidRPr="00B945E6" w:rsidRDefault="00C00AC0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C00AC0" w:rsidRPr="00B945E6" w:rsidRDefault="00B945E6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C00AC0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</w:tcPr>
          <w:p w:rsidR="00C00AC0" w:rsidRPr="00B945E6" w:rsidRDefault="00C00AC0" w:rsidP="00B945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5E6"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</w:tcPr>
          <w:p w:rsidR="00C00AC0" w:rsidRPr="00B945E6" w:rsidRDefault="00B945E6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dxa"/>
          </w:tcPr>
          <w:p w:rsidR="00C00AC0" w:rsidRPr="00B945E6" w:rsidRDefault="00B945E6" w:rsidP="00C0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00AC0" w:rsidRPr="00B945E6" w:rsidRDefault="00C00AC0" w:rsidP="00E247B4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p w:rsidR="00C00AC0" w:rsidRPr="00B945E6" w:rsidRDefault="00C00AC0" w:rsidP="00E247B4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p w:rsidR="00E247B4" w:rsidRPr="00B945E6" w:rsidRDefault="00E247B4" w:rsidP="00E247B4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p w:rsidR="00E247B4" w:rsidRPr="00B945E6" w:rsidRDefault="00E247B4" w:rsidP="00E247B4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  <w:r w:rsidRPr="00B945E6">
        <w:rPr>
          <w:b/>
          <w:color w:val="000000"/>
          <w:sz w:val="24"/>
          <w:shd w:val="clear" w:color="auto" w:fill="FFFFFF"/>
        </w:rPr>
        <w:lastRenderedPageBreak/>
        <w:t xml:space="preserve">Выводы: </w:t>
      </w:r>
      <w:r w:rsidRPr="00B945E6">
        <w:rPr>
          <w:color w:val="000000"/>
          <w:sz w:val="24"/>
          <w:shd w:val="clear" w:color="auto" w:fill="FFFFFF"/>
        </w:rPr>
        <w:t xml:space="preserve">допущены ошибки при выполнении заданий по теме «Природные явления», «Социально-экономическое положение России». У большинства допущены ошибки при описании реки Ангары (уклон, падение, устье). не у всех сформировано умение объяснять представленное </w:t>
      </w:r>
      <w:proofErr w:type="spellStart"/>
      <w:r w:rsidRPr="00B945E6">
        <w:rPr>
          <w:color w:val="000000"/>
          <w:sz w:val="24"/>
          <w:shd w:val="clear" w:color="auto" w:fill="FFFFFF"/>
        </w:rPr>
        <w:t>климатограммой</w:t>
      </w:r>
      <w:proofErr w:type="spellEnd"/>
      <w:r w:rsidRPr="00B945E6">
        <w:rPr>
          <w:color w:val="000000"/>
          <w:sz w:val="24"/>
          <w:shd w:val="clear" w:color="auto" w:fill="FFFFFF"/>
        </w:rPr>
        <w:t>. Хорошо усвоены темы «Население», «Особенности рельефа России».</w:t>
      </w:r>
    </w:p>
    <w:p w:rsidR="00E247B4" w:rsidRPr="00B945E6" w:rsidRDefault="00E247B4" w:rsidP="00E247B4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  <w:r w:rsidRPr="00B945E6">
        <w:rPr>
          <w:b/>
          <w:color w:val="000000"/>
          <w:sz w:val="24"/>
          <w:shd w:val="clear" w:color="auto" w:fill="FFFFFF"/>
        </w:rPr>
        <w:t xml:space="preserve">Рекомендации: </w:t>
      </w:r>
    </w:p>
    <w:p w:rsidR="00E247B4" w:rsidRPr="00B945E6" w:rsidRDefault="00E247B4" w:rsidP="00E247B4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B945E6">
        <w:rPr>
          <w:color w:val="000000"/>
          <w:sz w:val="24"/>
          <w:shd w:val="clear" w:color="auto" w:fill="FFFFFF"/>
        </w:rPr>
        <w:t>Разобрать на дополнительных занятиях допущенные ошибки.</w:t>
      </w:r>
    </w:p>
    <w:p w:rsidR="00E247B4" w:rsidRPr="00B945E6" w:rsidRDefault="00E247B4" w:rsidP="00E247B4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5E44D2" w:rsidRPr="00B945E6" w:rsidRDefault="005E44D2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5E44D2" w:rsidRPr="00B945E6" w:rsidRDefault="005E44D2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5E44D2" w:rsidRPr="00B945E6" w:rsidRDefault="005E44D2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2F32BA" w:rsidRPr="00B945E6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2F32BA" w:rsidRPr="00B945E6" w:rsidRDefault="002F32BA" w:rsidP="00445EAD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B945E6">
        <w:rPr>
          <w:color w:val="000000"/>
          <w:sz w:val="24"/>
          <w:shd w:val="clear" w:color="auto" w:fill="FFFFFF"/>
        </w:rPr>
        <w:t xml:space="preserve">Заместитель директора по УВР </w:t>
      </w:r>
      <w:r w:rsidR="007D409E" w:rsidRPr="00B945E6">
        <w:rPr>
          <w:color w:val="000000"/>
          <w:sz w:val="24"/>
          <w:shd w:val="clear" w:color="auto" w:fill="FFFFFF"/>
        </w:rPr>
        <w:t xml:space="preserve">                                                      Ушакова Н.А.</w:t>
      </w:r>
    </w:p>
    <w:sectPr w:rsidR="002F32BA" w:rsidRPr="00B945E6" w:rsidSect="00BD6990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3D6B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6341B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5E2600"/>
    <w:multiLevelType w:val="hybridMultilevel"/>
    <w:tmpl w:val="DD6040E0"/>
    <w:lvl w:ilvl="0" w:tplc="586A60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117DA"/>
    <w:multiLevelType w:val="hybridMultilevel"/>
    <w:tmpl w:val="DD6040E0"/>
    <w:lvl w:ilvl="0" w:tplc="586A60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A51ED"/>
    <w:multiLevelType w:val="hybridMultilevel"/>
    <w:tmpl w:val="F2A68ED6"/>
    <w:lvl w:ilvl="0" w:tplc="0A3CDF0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7F54E6"/>
    <w:multiLevelType w:val="hybridMultilevel"/>
    <w:tmpl w:val="0D9C5A12"/>
    <w:lvl w:ilvl="0" w:tplc="422C09B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C0038A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A0A24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14E86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702FF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7"/>
  </w:num>
  <w:num w:numId="4">
    <w:abstractNumId w:val="1"/>
  </w:num>
  <w:num w:numId="5">
    <w:abstractNumId w:val="6"/>
  </w:num>
  <w:num w:numId="6">
    <w:abstractNumId w:val="15"/>
  </w:num>
  <w:num w:numId="7">
    <w:abstractNumId w:val="21"/>
  </w:num>
  <w:num w:numId="8">
    <w:abstractNumId w:val="17"/>
  </w:num>
  <w:num w:numId="9">
    <w:abstractNumId w:val="0"/>
  </w:num>
  <w:num w:numId="10">
    <w:abstractNumId w:val="23"/>
  </w:num>
  <w:num w:numId="11">
    <w:abstractNumId w:val="26"/>
  </w:num>
  <w:num w:numId="12">
    <w:abstractNumId w:val="19"/>
  </w:num>
  <w:num w:numId="13">
    <w:abstractNumId w:val="8"/>
  </w:num>
  <w:num w:numId="14">
    <w:abstractNumId w:val="2"/>
  </w:num>
  <w:num w:numId="15">
    <w:abstractNumId w:val="14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5"/>
  </w:num>
  <w:num w:numId="21">
    <w:abstractNumId w:val="7"/>
  </w:num>
  <w:num w:numId="22">
    <w:abstractNumId w:val="10"/>
  </w:num>
  <w:num w:numId="23">
    <w:abstractNumId w:val="22"/>
  </w:num>
  <w:num w:numId="24">
    <w:abstractNumId w:val="24"/>
  </w:num>
  <w:num w:numId="25">
    <w:abstractNumId w:val="9"/>
  </w:num>
  <w:num w:numId="26">
    <w:abstractNumId w:val="13"/>
  </w:num>
  <w:num w:numId="27">
    <w:abstractNumId w:val="18"/>
  </w:num>
  <w:num w:numId="28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05E3"/>
    <w:rsid w:val="000103AF"/>
    <w:rsid w:val="0005242B"/>
    <w:rsid w:val="00054118"/>
    <w:rsid w:val="00056057"/>
    <w:rsid w:val="00057205"/>
    <w:rsid w:val="000572DA"/>
    <w:rsid w:val="0006083B"/>
    <w:rsid w:val="00097DC5"/>
    <w:rsid w:val="000C3359"/>
    <w:rsid w:val="000E4D1B"/>
    <w:rsid w:val="000F36B6"/>
    <w:rsid w:val="00103F7A"/>
    <w:rsid w:val="00106F42"/>
    <w:rsid w:val="0010738A"/>
    <w:rsid w:val="0011074A"/>
    <w:rsid w:val="00110E0B"/>
    <w:rsid w:val="00111D5F"/>
    <w:rsid w:val="00112685"/>
    <w:rsid w:val="00121D7C"/>
    <w:rsid w:val="00137041"/>
    <w:rsid w:val="00167A10"/>
    <w:rsid w:val="001726A5"/>
    <w:rsid w:val="0017354D"/>
    <w:rsid w:val="00193E29"/>
    <w:rsid w:val="00197F77"/>
    <w:rsid w:val="001A2288"/>
    <w:rsid w:val="001D1633"/>
    <w:rsid w:val="001D362B"/>
    <w:rsid w:val="001E0E1F"/>
    <w:rsid w:val="001E5415"/>
    <w:rsid w:val="00203123"/>
    <w:rsid w:val="00213DCF"/>
    <w:rsid w:val="00220A60"/>
    <w:rsid w:val="0022456E"/>
    <w:rsid w:val="002262E3"/>
    <w:rsid w:val="00266881"/>
    <w:rsid w:val="002835F5"/>
    <w:rsid w:val="0028488E"/>
    <w:rsid w:val="0029730A"/>
    <w:rsid w:val="002A37F6"/>
    <w:rsid w:val="002A5F69"/>
    <w:rsid w:val="002A617F"/>
    <w:rsid w:val="002C3A81"/>
    <w:rsid w:val="002D0D14"/>
    <w:rsid w:val="002D6DC3"/>
    <w:rsid w:val="002F32BA"/>
    <w:rsid w:val="002F35E4"/>
    <w:rsid w:val="002F4683"/>
    <w:rsid w:val="002F7BAF"/>
    <w:rsid w:val="00300EC4"/>
    <w:rsid w:val="003138EB"/>
    <w:rsid w:val="003202B8"/>
    <w:rsid w:val="003216A3"/>
    <w:rsid w:val="00356932"/>
    <w:rsid w:val="00360A62"/>
    <w:rsid w:val="00374EF7"/>
    <w:rsid w:val="00383F36"/>
    <w:rsid w:val="003858A4"/>
    <w:rsid w:val="00385A4B"/>
    <w:rsid w:val="00392294"/>
    <w:rsid w:val="003B0826"/>
    <w:rsid w:val="003C569D"/>
    <w:rsid w:val="003D2230"/>
    <w:rsid w:val="003E05E8"/>
    <w:rsid w:val="003E7520"/>
    <w:rsid w:val="004323BB"/>
    <w:rsid w:val="00433FE4"/>
    <w:rsid w:val="00445EAD"/>
    <w:rsid w:val="00453043"/>
    <w:rsid w:val="00466631"/>
    <w:rsid w:val="00471D63"/>
    <w:rsid w:val="0047585F"/>
    <w:rsid w:val="004A2A95"/>
    <w:rsid w:val="004B2F99"/>
    <w:rsid w:val="004E1ED9"/>
    <w:rsid w:val="004E654F"/>
    <w:rsid w:val="004F19A7"/>
    <w:rsid w:val="00501017"/>
    <w:rsid w:val="0051495C"/>
    <w:rsid w:val="00515F57"/>
    <w:rsid w:val="005271E0"/>
    <w:rsid w:val="00534E0E"/>
    <w:rsid w:val="00580075"/>
    <w:rsid w:val="00592CA0"/>
    <w:rsid w:val="005948A1"/>
    <w:rsid w:val="00597D05"/>
    <w:rsid w:val="005D3663"/>
    <w:rsid w:val="005D79C9"/>
    <w:rsid w:val="005E01E4"/>
    <w:rsid w:val="005E17D4"/>
    <w:rsid w:val="005E2E64"/>
    <w:rsid w:val="005E44D2"/>
    <w:rsid w:val="0060507B"/>
    <w:rsid w:val="00635C15"/>
    <w:rsid w:val="00637204"/>
    <w:rsid w:val="00644812"/>
    <w:rsid w:val="00675475"/>
    <w:rsid w:val="006925F7"/>
    <w:rsid w:val="00700E76"/>
    <w:rsid w:val="00701E89"/>
    <w:rsid w:val="00702A43"/>
    <w:rsid w:val="00716031"/>
    <w:rsid w:val="007428BF"/>
    <w:rsid w:val="0074503C"/>
    <w:rsid w:val="00763544"/>
    <w:rsid w:val="0076584D"/>
    <w:rsid w:val="007824D7"/>
    <w:rsid w:val="007B2427"/>
    <w:rsid w:val="007B2C5D"/>
    <w:rsid w:val="007C1B66"/>
    <w:rsid w:val="007C3375"/>
    <w:rsid w:val="007C4291"/>
    <w:rsid w:val="007D1CE6"/>
    <w:rsid w:val="007D409E"/>
    <w:rsid w:val="007E3290"/>
    <w:rsid w:val="00820977"/>
    <w:rsid w:val="00846564"/>
    <w:rsid w:val="00853744"/>
    <w:rsid w:val="00867407"/>
    <w:rsid w:val="0088742F"/>
    <w:rsid w:val="008B553F"/>
    <w:rsid w:val="008C1204"/>
    <w:rsid w:val="008C2F59"/>
    <w:rsid w:val="008E3E5B"/>
    <w:rsid w:val="009038CF"/>
    <w:rsid w:val="0093014C"/>
    <w:rsid w:val="009371EB"/>
    <w:rsid w:val="009418DD"/>
    <w:rsid w:val="009479BA"/>
    <w:rsid w:val="00956071"/>
    <w:rsid w:val="00956136"/>
    <w:rsid w:val="00964C55"/>
    <w:rsid w:val="0096654F"/>
    <w:rsid w:val="00982797"/>
    <w:rsid w:val="009927D7"/>
    <w:rsid w:val="00992922"/>
    <w:rsid w:val="009A10D2"/>
    <w:rsid w:val="009A347D"/>
    <w:rsid w:val="009B0BE9"/>
    <w:rsid w:val="009E503F"/>
    <w:rsid w:val="009F3464"/>
    <w:rsid w:val="009F3539"/>
    <w:rsid w:val="00A17478"/>
    <w:rsid w:val="00A4624B"/>
    <w:rsid w:val="00A54C88"/>
    <w:rsid w:val="00A845A2"/>
    <w:rsid w:val="00A869B5"/>
    <w:rsid w:val="00A974EC"/>
    <w:rsid w:val="00AA06D9"/>
    <w:rsid w:val="00AA527F"/>
    <w:rsid w:val="00AB4F09"/>
    <w:rsid w:val="00AE482C"/>
    <w:rsid w:val="00AE4FF4"/>
    <w:rsid w:val="00AF1E18"/>
    <w:rsid w:val="00B172A4"/>
    <w:rsid w:val="00B2505C"/>
    <w:rsid w:val="00B37463"/>
    <w:rsid w:val="00B6498F"/>
    <w:rsid w:val="00B74FD8"/>
    <w:rsid w:val="00B941DD"/>
    <w:rsid w:val="00B945E6"/>
    <w:rsid w:val="00BB1346"/>
    <w:rsid w:val="00BC4C4A"/>
    <w:rsid w:val="00BD39FD"/>
    <w:rsid w:val="00BD6990"/>
    <w:rsid w:val="00BD6FBB"/>
    <w:rsid w:val="00BE7BE5"/>
    <w:rsid w:val="00C00AC0"/>
    <w:rsid w:val="00C0186E"/>
    <w:rsid w:val="00C10151"/>
    <w:rsid w:val="00C23C41"/>
    <w:rsid w:val="00C33C77"/>
    <w:rsid w:val="00C34160"/>
    <w:rsid w:val="00C3425E"/>
    <w:rsid w:val="00C52E3E"/>
    <w:rsid w:val="00C70F61"/>
    <w:rsid w:val="00C7721E"/>
    <w:rsid w:val="00C90652"/>
    <w:rsid w:val="00C9574C"/>
    <w:rsid w:val="00C97BAD"/>
    <w:rsid w:val="00CA6422"/>
    <w:rsid w:val="00CB1BB0"/>
    <w:rsid w:val="00CC2004"/>
    <w:rsid w:val="00CE34EE"/>
    <w:rsid w:val="00CE68D2"/>
    <w:rsid w:val="00D41510"/>
    <w:rsid w:val="00D644A3"/>
    <w:rsid w:val="00D80902"/>
    <w:rsid w:val="00D816BA"/>
    <w:rsid w:val="00D97C70"/>
    <w:rsid w:val="00DC4F90"/>
    <w:rsid w:val="00DE6A1C"/>
    <w:rsid w:val="00E12F24"/>
    <w:rsid w:val="00E15403"/>
    <w:rsid w:val="00E247B4"/>
    <w:rsid w:val="00E3257A"/>
    <w:rsid w:val="00E40B76"/>
    <w:rsid w:val="00E56118"/>
    <w:rsid w:val="00E65558"/>
    <w:rsid w:val="00E66F49"/>
    <w:rsid w:val="00E72923"/>
    <w:rsid w:val="00E7702B"/>
    <w:rsid w:val="00E825E1"/>
    <w:rsid w:val="00E833D0"/>
    <w:rsid w:val="00E86BB7"/>
    <w:rsid w:val="00E9373C"/>
    <w:rsid w:val="00EC2864"/>
    <w:rsid w:val="00EC4D12"/>
    <w:rsid w:val="00EF630A"/>
    <w:rsid w:val="00F01FDD"/>
    <w:rsid w:val="00F074E9"/>
    <w:rsid w:val="00F34073"/>
    <w:rsid w:val="00F80176"/>
    <w:rsid w:val="00F86C4A"/>
    <w:rsid w:val="00F92A0F"/>
    <w:rsid w:val="00FB4568"/>
    <w:rsid w:val="00FC087B"/>
    <w:rsid w:val="00FC201D"/>
    <w:rsid w:val="00FD0AC0"/>
    <w:rsid w:val="00FE1A83"/>
    <w:rsid w:val="00FE4D20"/>
    <w:rsid w:val="00FF09E6"/>
    <w:rsid w:val="00FF1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BFFAF-BF2A-407F-A11D-D1202DC1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10738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9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9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9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BD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2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18264</Words>
  <Characters>104109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36</cp:revision>
  <cp:lastPrinted>2019-06-28T05:08:00Z</cp:lastPrinted>
  <dcterms:created xsi:type="dcterms:W3CDTF">2023-06-13T01:13:00Z</dcterms:created>
  <dcterms:modified xsi:type="dcterms:W3CDTF">2023-06-26T01:14:00Z</dcterms:modified>
</cp:coreProperties>
</file>